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B7" w:rsidRPr="00285D55" w:rsidRDefault="005C2CBA" w:rsidP="002663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932ED">
        <w:rPr>
          <w:rFonts w:ascii="Times New Roman" w:hAnsi="Times New Roman"/>
          <w:sz w:val="24"/>
          <w:szCs w:val="24"/>
        </w:rPr>
        <w:t>Приложение №</w:t>
      </w:r>
      <w:r w:rsidR="005C66DA">
        <w:rPr>
          <w:rFonts w:ascii="Times New Roman" w:hAnsi="Times New Roman"/>
          <w:sz w:val="24"/>
          <w:szCs w:val="24"/>
        </w:rPr>
        <w:t>2</w:t>
      </w:r>
    </w:p>
    <w:p w:rsidR="009932ED" w:rsidRPr="003F61D7" w:rsidRDefault="005C66DA" w:rsidP="009932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B4A12">
        <w:rPr>
          <w:b/>
        </w:rPr>
        <w:t xml:space="preserve"> </w:t>
      </w:r>
      <w:r w:rsidR="009932ED" w:rsidRPr="003F61D7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9932ED" w:rsidRPr="003F61D7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9932ED" w:rsidRPr="003F61D7" w:rsidRDefault="009932ED" w:rsidP="009932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61D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Развити</w:t>
      </w:r>
      <w:r w:rsidR="00CD6D25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 </w:t>
      </w:r>
      <w:r w:rsidR="00CD6D2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муниципально</w:t>
      </w:r>
      <w:r w:rsidR="00CD6D25">
        <w:rPr>
          <w:rFonts w:ascii="Times New Roman" w:hAnsi="Times New Roman" w:cs="Times New Roman"/>
          <w:sz w:val="24"/>
          <w:szCs w:val="24"/>
        </w:rPr>
        <w:t>м</w:t>
      </w:r>
    </w:p>
    <w:p w:rsidR="009932ED" w:rsidRPr="003F61D7" w:rsidRDefault="009932ED" w:rsidP="009932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</w:t>
      </w:r>
      <w:r w:rsidR="00CD6D25">
        <w:rPr>
          <w:rFonts w:ascii="Times New Roman" w:hAnsi="Times New Roman" w:cs="Times New Roman"/>
          <w:sz w:val="24"/>
          <w:szCs w:val="24"/>
        </w:rPr>
        <w:t>и</w:t>
      </w:r>
      <w:r w:rsidRPr="003F61D7">
        <w:rPr>
          <w:rFonts w:ascii="Times New Roman" w:hAnsi="Times New Roman" w:cs="Times New Roman"/>
          <w:sz w:val="24"/>
          <w:szCs w:val="24"/>
        </w:rPr>
        <w:t xml:space="preserve"> «город Десногорск»</w:t>
      </w:r>
    </w:p>
    <w:p w:rsidR="009932ED" w:rsidRDefault="009932ED" w:rsidP="009932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61D7">
        <w:rPr>
          <w:rFonts w:ascii="Times New Roman" w:hAnsi="Times New Roman" w:cs="Times New Roman"/>
          <w:sz w:val="24"/>
          <w:szCs w:val="24"/>
        </w:rPr>
        <w:t>Смоленской области на 2014-2016 годы»</w:t>
      </w:r>
    </w:p>
    <w:p w:rsidR="009932ED" w:rsidRPr="003F61D7" w:rsidRDefault="009932ED" w:rsidP="009932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707D" w:rsidRDefault="002663B7" w:rsidP="00266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85D55">
        <w:rPr>
          <w:rFonts w:ascii="Times New Roman" w:hAnsi="Times New Roman"/>
          <w:b/>
          <w:bCs/>
          <w:sz w:val="24"/>
          <w:szCs w:val="24"/>
        </w:rPr>
        <w:t>ПЛАН</w:t>
      </w:r>
    </w:p>
    <w:p w:rsidR="002663B7" w:rsidRPr="00285D55" w:rsidRDefault="002663B7" w:rsidP="00CD6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85D55">
        <w:rPr>
          <w:rFonts w:ascii="Times New Roman" w:hAnsi="Times New Roman"/>
          <w:b/>
          <w:bCs/>
          <w:sz w:val="24"/>
          <w:szCs w:val="24"/>
        </w:rPr>
        <w:t>реализации муни</w:t>
      </w:r>
      <w:r>
        <w:rPr>
          <w:rFonts w:ascii="Times New Roman" w:hAnsi="Times New Roman"/>
          <w:b/>
          <w:bCs/>
          <w:sz w:val="24"/>
          <w:szCs w:val="24"/>
        </w:rPr>
        <w:t xml:space="preserve">ципальной программы </w:t>
      </w:r>
    </w:p>
    <w:p w:rsidR="002663B7" w:rsidRPr="00CD6D25" w:rsidRDefault="00CD6D25" w:rsidP="00266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D6D25">
        <w:rPr>
          <w:rFonts w:ascii="Times New Roman" w:hAnsi="Times New Roman"/>
          <w:b/>
          <w:bCs/>
          <w:sz w:val="24"/>
          <w:szCs w:val="24"/>
        </w:rPr>
        <w:t>«</w:t>
      </w:r>
      <w:r w:rsidR="002663B7" w:rsidRPr="00CD6D25">
        <w:rPr>
          <w:rFonts w:ascii="Times New Roman" w:hAnsi="Times New Roman"/>
          <w:b/>
          <w:bCs/>
          <w:sz w:val="24"/>
          <w:szCs w:val="24"/>
        </w:rPr>
        <w:t>Развити</w:t>
      </w:r>
      <w:r w:rsidRPr="00CD6D25">
        <w:rPr>
          <w:rFonts w:ascii="Times New Roman" w:hAnsi="Times New Roman"/>
          <w:b/>
          <w:bCs/>
          <w:sz w:val="24"/>
          <w:szCs w:val="24"/>
        </w:rPr>
        <w:t>е</w:t>
      </w:r>
      <w:r w:rsidR="002663B7" w:rsidRPr="00CD6D25">
        <w:rPr>
          <w:rFonts w:ascii="Times New Roman" w:hAnsi="Times New Roman"/>
          <w:b/>
          <w:bCs/>
          <w:sz w:val="24"/>
          <w:szCs w:val="24"/>
        </w:rPr>
        <w:t xml:space="preserve"> образования </w:t>
      </w:r>
      <w:r w:rsidRPr="00CD6D25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2663B7" w:rsidRPr="00CD6D25">
        <w:rPr>
          <w:rFonts w:ascii="Times New Roman" w:hAnsi="Times New Roman"/>
          <w:b/>
          <w:bCs/>
          <w:sz w:val="24"/>
          <w:szCs w:val="24"/>
        </w:rPr>
        <w:t>муниципально</w:t>
      </w:r>
      <w:r w:rsidRPr="00CD6D25">
        <w:rPr>
          <w:rFonts w:ascii="Times New Roman" w:hAnsi="Times New Roman"/>
          <w:b/>
          <w:bCs/>
          <w:sz w:val="24"/>
          <w:szCs w:val="24"/>
        </w:rPr>
        <w:t>м</w:t>
      </w:r>
      <w:r w:rsidR="002663B7" w:rsidRPr="00CD6D25">
        <w:rPr>
          <w:rFonts w:ascii="Times New Roman" w:hAnsi="Times New Roman"/>
          <w:b/>
          <w:bCs/>
          <w:sz w:val="24"/>
          <w:szCs w:val="24"/>
        </w:rPr>
        <w:t xml:space="preserve"> образовани</w:t>
      </w:r>
      <w:r w:rsidRPr="00CD6D25">
        <w:rPr>
          <w:rFonts w:ascii="Times New Roman" w:hAnsi="Times New Roman"/>
          <w:b/>
          <w:bCs/>
          <w:sz w:val="24"/>
          <w:szCs w:val="24"/>
        </w:rPr>
        <w:t>и</w:t>
      </w:r>
      <w:r w:rsidR="002663B7" w:rsidRPr="00CD6D25">
        <w:rPr>
          <w:rFonts w:ascii="Times New Roman" w:hAnsi="Times New Roman"/>
          <w:b/>
          <w:bCs/>
          <w:sz w:val="24"/>
          <w:szCs w:val="24"/>
        </w:rPr>
        <w:t xml:space="preserve"> «город Десногорск» Смоленской области</w:t>
      </w:r>
      <w:r w:rsidRPr="00CD6D25">
        <w:rPr>
          <w:rFonts w:ascii="Times New Roman" w:hAnsi="Times New Roman"/>
          <w:b/>
          <w:bCs/>
          <w:sz w:val="24"/>
          <w:szCs w:val="24"/>
        </w:rPr>
        <w:t xml:space="preserve"> на 2014-2016 годы»</w:t>
      </w:r>
    </w:p>
    <w:p w:rsidR="002663B7" w:rsidRPr="00285D55" w:rsidRDefault="002663B7" w:rsidP="00266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581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96"/>
        <w:gridCol w:w="3960"/>
        <w:gridCol w:w="1440"/>
        <w:gridCol w:w="1215"/>
        <w:gridCol w:w="911"/>
        <w:gridCol w:w="1249"/>
        <w:gridCol w:w="1260"/>
        <w:gridCol w:w="1291"/>
        <w:gridCol w:w="1410"/>
        <w:gridCol w:w="1138"/>
        <w:gridCol w:w="1140"/>
      </w:tblGrid>
      <w:tr w:rsidR="002663B7" w:rsidRPr="00285D55" w:rsidTr="001861C3">
        <w:trPr>
          <w:trHeight w:val="873"/>
          <w:tblCellSpacing w:w="5" w:type="nil"/>
        </w:trPr>
        <w:tc>
          <w:tcPr>
            <w:tcW w:w="796" w:type="dxa"/>
            <w:vMerge w:val="restart"/>
          </w:tcPr>
          <w:p w:rsidR="002663B7" w:rsidRPr="00285D55" w:rsidRDefault="002663B7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№ п</w:t>
            </w:r>
            <w:r w:rsidRPr="00285D5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/</w:t>
            </w: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3960" w:type="dxa"/>
            <w:vMerge w:val="restart"/>
          </w:tcPr>
          <w:p w:rsidR="002663B7" w:rsidRPr="00285D55" w:rsidRDefault="002663B7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40" w:type="dxa"/>
            <w:vMerge w:val="restart"/>
          </w:tcPr>
          <w:p w:rsidR="002663B7" w:rsidRPr="00285D55" w:rsidRDefault="002663B7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1" w:right="-76" w:firstLine="12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Исполни-</w:t>
            </w:r>
          </w:p>
          <w:p w:rsidR="002663B7" w:rsidRPr="00285D55" w:rsidRDefault="002663B7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1" w:right="-76" w:firstLine="12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тель</w:t>
            </w:r>
          </w:p>
          <w:p w:rsidR="002663B7" w:rsidRPr="00285D55" w:rsidRDefault="002663B7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 xml:space="preserve">мероприятия    </w:t>
            </w: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1215" w:type="dxa"/>
            <w:vMerge w:val="restart"/>
          </w:tcPr>
          <w:p w:rsidR="002663B7" w:rsidRPr="00285D55" w:rsidRDefault="002663B7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Источник финан-совогообеспече-ния (расшиф-ровать)</w:t>
            </w:r>
          </w:p>
        </w:tc>
        <w:tc>
          <w:tcPr>
            <w:tcW w:w="4711" w:type="dxa"/>
            <w:gridSpan w:val="4"/>
          </w:tcPr>
          <w:p w:rsidR="002663B7" w:rsidRPr="00285D55" w:rsidRDefault="002663B7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3688" w:type="dxa"/>
            <w:gridSpan w:val="3"/>
          </w:tcPr>
          <w:p w:rsidR="002663B7" w:rsidRPr="00285D55" w:rsidRDefault="002663B7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2663B7" w:rsidRPr="00285D55" w:rsidTr="001861C3">
        <w:trPr>
          <w:trHeight w:val="439"/>
          <w:tblCellSpacing w:w="5" w:type="nil"/>
        </w:trPr>
        <w:tc>
          <w:tcPr>
            <w:tcW w:w="796" w:type="dxa"/>
            <w:vMerge/>
          </w:tcPr>
          <w:p w:rsidR="002663B7" w:rsidRPr="00285D55" w:rsidRDefault="002663B7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2663B7" w:rsidRPr="00285D55" w:rsidRDefault="002663B7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663B7" w:rsidRPr="00285D55" w:rsidRDefault="002663B7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2663B7" w:rsidRPr="00285D55" w:rsidRDefault="002663B7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663B7" w:rsidRPr="00285D55" w:rsidRDefault="002663B7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49" w:type="dxa"/>
          </w:tcPr>
          <w:p w:rsidR="002663B7" w:rsidRPr="00285D55" w:rsidRDefault="002663B7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85D55">
              <w:rPr>
                <w:rFonts w:ascii="Times New Roman" w:eastAsia="Times New Roman" w:hAnsi="Times New Roman"/>
              </w:rPr>
              <w:t>очередной финансо-вый год</w:t>
            </w:r>
          </w:p>
        </w:tc>
        <w:tc>
          <w:tcPr>
            <w:tcW w:w="1260" w:type="dxa"/>
          </w:tcPr>
          <w:p w:rsidR="002663B7" w:rsidRPr="00285D55" w:rsidRDefault="002663B7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85D55">
              <w:rPr>
                <w:rFonts w:ascii="Times New Roman" w:eastAsia="Times New Roman" w:hAnsi="Times New Roman"/>
              </w:rPr>
              <w:t>1-й год планового периода</w:t>
            </w:r>
          </w:p>
        </w:tc>
        <w:tc>
          <w:tcPr>
            <w:tcW w:w="1291" w:type="dxa"/>
          </w:tcPr>
          <w:p w:rsidR="002663B7" w:rsidRPr="00285D55" w:rsidRDefault="002663B7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85D55">
              <w:rPr>
                <w:rFonts w:ascii="Times New Roman" w:eastAsia="Times New Roman" w:hAnsi="Times New Roman"/>
              </w:rPr>
              <w:t>2-й год планового периода</w:t>
            </w:r>
          </w:p>
        </w:tc>
        <w:tc>
          <w:tcPr>
            <w:tcW w:w="1410" w:type="dxa"/>
          </w:tcPr>
          <w:p w:rsidR="002663B7" w:rsidRPr="00285D55" w:rsidRDefault="002663B7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85D55">
              <w:rPr>
                <w:rFonts w:ascii="Times New Roman" w:eastAsia="Times New Roman" w:hAnsi="Times New Roman"/>
              </w:rPr>
              <w:t>очередной финансовый год</w:t>
            </w:r>
          </w:p>
        </w:tc>
        <w:tc>
          <w:tcPr>
            <w:tcW w:w="1138" w:type="dxa"/>
          </w:tcPr>
          <w:p w:rsidR="002663B7" w:rsidRPr="00285D55" w:rsidRDefault="002663B7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85D55">
              <w:rPr>
                <w:rFonts w:ascii="Times New Roman" w:eastAsia="Times New Roman" w:hAnsi="Times New Roman"/>
              </w:rPr>
              <w:t>1-й год планового периода</w:t>
            </w:r>
          </w:p>
        </w:tc>
        <w:tc>
          <w:tcPr>
            <w:tcW w:w="1140" w:type="dxa"/>
          </w:tcPr>
          <w:p w:rsidR="002663B7" w:rsidRPr="00285D55" w:rsidRDefault="002663B7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85D55">
              <w:rPr>
                <w:rFonts w:ascii="Times New Roman" w:eastAsia="Times New Roman" w:hAnsi="Times New Roman"/>
              </w:rPr>
              <w:t>2-й год планового периода</w:t>
            </w:r>
          </w:p>
        </w:tc>
      </w:tr>
    </w:tbl>
    <w:p w:rsidR="002663B7" w:rsidRPr="00285D55" w:rsidRDefault="002663B7" w:rsidP="002663B7">
      <w:pPr>
        <w:spacing w:after="0"/>
        <w:rPr>
          <w:sz w:val="2"/>
          <w:szCs w:val="2"/>
        </w:rPr>
      </w:pPr>
    </w:p>
    <w:tbl>
      <w:tblPr>
        <w:tblW w:w="15878" w:type="dxa"/>
        <w:jc w:val="center"/>
        <w:tblCellSpacing w:w="5" w:type="nil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54"/>
        <w:gridCol w:w="55"/>
        <w:gridCol w:w="4112"/>
        <w:gridCol w:w="1418"/>
        <w:gridCol w:w="1275"/>
        <w:gridCol w:w="851"/>
        <w:gridCol w:w="1276"/>
        <w:gridCol w:w="1275"/>
        <w:gridCol w:w="1276"/>
        <w:gridCol w:w="1418"/>
        <w:gridCol w:w="1134"/>
        <w:gridCol w:w="1134"/>
      </w:tblGrid>
      <w:tr w:rsidR="002663B7" w:rsidRPr="00285D55" w:rsidTr="007D1F2E">
        <w:trPr>
          <w:trHeight w:hRule="exact" w:val="338"/>
          <w:tblHeader/>
          <w:tblCellSpacing w:w="5" w:type="nil"/>
          <w:jc w:val="center"/>
        </w:trPr>
        <w:tc>
          <w:tcPr>
            <w:tcW w:w="709" w:type="dxa"/>
            <w:gridSpan w:val="2"/>
          </w:tcPr>
          <w:p w:rsidR="002663B7" w:rsidRPr="00285D55" w:rsidRDefault="002663B7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:rsidR="002663B7" w:rsidRPr="00285D55" w:rsidRDefault="002663B7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663B7" w:rsidRPr="00285D55" w:rsidRDefault="002663B7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663B7" w:rsidRPr="00285D55" w:rsidRDefault="002663B7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663B7" w:rsidRPr="00285D55" w:rsidRDefault="002663B7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663B7" w:rsidRPr="00285D55" w:rsidRDefault="002663B7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2663B7" w:rsidRPr="00285D55" w:rsidRDefault="002663B7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663B7" w:rsidRPr="00285D55" w:rsidRDefault="002663B7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2663B7" w:rsidRPr="00285D55" w:rsidRDefault="002663B7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663B7" w:rsidRPr="00285D55" w:rsidRDefault="002663B7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663B7" w:rsidRPr="00285D55" w:rsidRDefault="002663B7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8C4637" w:rsidRPr="008C4637" w:rsidTr="007D1F2E">
        <w:trPr>
          <w:trHeight w:val="320"/>
          <w:tblCellSpacing w:w="5" w:type="nil"/>
          <w:jc w:val="center"/>
        </w:trPr>
        <w:tc>
          <w:tcPr>
            <w:tcW w:w="15878" w:type="dxa"/>
            <w:gridSpan w:val="12"/>
          </w:tcPr>
          <w:p w:rsidR="008C4637" w:rsidRPr="00665F46" w:rsidRDefault="008C4637" w:rsidP="0095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F46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665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5F46">
              <w:rPr>
                <w:rFonts w:ascii="Times New Roman" w:hAnsi="Times New Roman" w:cs="Times New Roman"/>
                <w:b/>
                <w:sz w:val="24"/>
                <w:szCs w:val="24"/>
              </w:rPr>
              <w:t>1 муниципальной программы</w:t>
            </w:r>
            <w:r w:rsidR="000E2985" w:rsidRPr="00665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0E2985" w:rsidRPr="00665F46">
              <w:rPr>
                <w:rFonts w:ascii="Times New Roman" w:hAnsi="Times New Roman"/>
                <w:b/>
                <w:sz w:val="24"/>
                <w:szCs w:val="24"/>
              </w:rPr>
              <w:t>Реализация главных приоритетов государственной политики, направленных на обеспечение общедоступного и бесплатного образования, обеспечение высокого качества образования в соответствии с  запросами населениями</w:t>
            </w:r>
          </w:p>
        </w:tc>
      </w:tr>
      <w:tr w:rsidR="003D0EE5" w:rsidRPr="00285D55" w:rsidTr="007D1F2E">
        <w:trPr>
          <w:trHeight w:val="320"/>
          <w:tblCellSpacing w:w="5" w:type="nil"/>
          <w:jc w:val="center"/>
        </w:trPr>
        <w:tc>
          <w:tcPr>
            <w:tcW w:w="15878" w:type="dxa"/>
            <w:gridSpan w:val="12"/>
          </w:tcPr>
          <w:p w:rsidR="003D0EE5" w:rsidRPr="00665F46" w:rsidRDefault="003D0EE5" w:rsidP="0095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5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1 </w:t>
            </w:r>
            <w:r w:rsidR="000E2985" w:rsidRPr="00665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муниципальной программы: </w:t>
            </w:r>
            <w:r w:rsidRPr="00665F4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эффективных форм работы с семьями</w:t>
            </w:r>
          </w:p>
        </w:tc>
      </w:tr>
      <w:tr w:rsidR="00D17138" w:rsidRPr="002A400F" w:rsidTr="007D1F2E">
        <w:trPr>
          <w:trHeight w:val="320"/>
          <w:tblCellSpacing w:w="5" w:type="nil"/>
          <w:jc w:val="center"/>
        </w:trPr>
        <w:tc>
          <w:tcPr>
            <w:tcW w:w="709" w:type="dxa"/>
            <w:gridSpan w:val="2"/>
          </w:tcPr>
          <w:p w:rsidR="00D17138" w:rsidRPr="00665F46" w:rsidRDefault="00D1713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112" w:type="dxa"/>
            <w:vAlign w:val="center"/>
          </w:tcPr>
          <w:p w:rsidR="00D17138" w:rsidRPr="002A400F" w:rsidRDefault="00D1713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A400F">
              <w:rPr>
                <w:rFonts w:ascii="Times New Roman" w:hAnsi="Times New Roman"/>
                <w:sz w:val="24"/>
                <w:szCs w:val="24"/>
              </w:rPr>
              <w:t>Охват детей-сирот, переданных на воспитание в приемную семью(чел)</w:t>
            </w:r>
          </w:p>
        </w:tc>
        <w:tc>
          <w:tcPr>
            <w:tcW w:w="1418" w:type="dxa"/>
            <w:vAlign w:val="center"/>
          </w:tcPr>
          <w:p w:rsidR="00D17138" w:rsidRPr="002A400F" w:rsidRDefault="00D17138" w:rsidP="00D1713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A40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Комитет по образованию  </w:t>
            </w:r>
          </w:p>
          <w:p w:rsidR="00D17138" w:rsidRPr="002A400F" w:rsidRDefault="00D17138" w:rsidP="00D1713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</w:rPr>
            </w:pPr>
            <w:r w:rsidRPr="002A400F">
              <w:rPr>
                <w:rFonts w:ascii="Times New Roman" w:eastAsia="Times New Roman" w:hAnsi="Times New Roman"/>
                <w:b/>
              </w:rPr>
              <w:t>г.Десногорска</w:t>
            </w:r>
          </w:p>
        </w:tc>
        <w:tc>
          <w:tcPr>
            <w:tcW w:w="1275" w:type="dxa"/>
            <w:vAlign w:val="center"/>
          </w:tcPr>
          <w:p w:rsidR="00D17138" w:rsidRPr="002A400F" w:rsidRDefault="00D17138" w:rsidP="008B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00F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D17138" w:rsidRPr="002A400F" w:rsidRDefault="00D17138" w:rsidP="008B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00F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D17138" w:rsidRPr="002A400F" w:rsidRDefault="00D17138" w:rsidP="008B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00F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D17138" w:rsidRPr="002A400F" w:rsidRDefault="00D17138" w:rsidP="008B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00F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D17138" w:rsidRPr="002A400F" w:rsidRDefault="00D17138" w:rsidP="008B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00F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D17138" w:rsidRPr="002A400F" w:rsidRDefault="00D17138" w:rsidP="008B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00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D17138" w:rsidRPr="002A400F" w:rsidRDefault="00D17138" w:rsidP="008B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00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D17138" w:rsidRPr="002A400F" w:rsidRDefault="00D17138" w:rsidP="008B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00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4D5608" w:rsidRPr="002A400F" w:rsidTr="007D1F2E">
        <w:trPr>
          <w:trHeight w:val="320"/>
          <w:tblCellSpacing w:w="5" w:type="nil"/>
          <w:jc w:val="center"/>
        </w:trPr>
        <w:tc>
          <w:tcPr>
            <w:tcW w:w="709" w:type="dxa"/>
            <w:gridSpan w:val="2"/>
          </w:tcPr>
          <w:p w:rsidR="004D5608" w:rsidRPr="00665F46" w:rsidRDefault="00665F46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112" w:type="dxa"/>
            <w:vAlign w:val="center"/>
          </w:tcPr>
          <w:p w:rsidR="004D5608" w:rsidRPr="002A400F" w:rsidRDefault="004D5608" w:rsidP="00DF5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00F">
              <w:rPr>
                <w:rFonts w:ascii="Times New Roman" w:hAnsi="Times New Roman"/>
                <w:sz w:val="24"/>
                <w:szCs w:val="24"/>
              </w:rPr>
              <w:t>Количество приемных</w:t>
            </w:r>
            <w:r w:rsidR="00D02216" w:rsidRPr="002A400F">
              <w:rPr>
                <w:rFonts w:ascii="Times New Roman" w:hAnsi="Times New Roman"/>
                <w:sz w:val="24"/>
                <w:szCs w:val="24"/>
              </w:rPr>
              <w:t xml:space="preserve"> родителей</w:t>
            </w:r>
            <w:r w:rsidRPr="002A400F">
              <w:rPr>
                <w:rFonts w:ascii="Times New Roman" w:hAnsi="Times New Roman"/>
                <w:sz w:val="24"/>
                <w:szCs w:val="24"/>
              </w:rPr>
              <w:t>, получающих вознагр</w:t>
            </w:r>
            <w:r w:rsidR="00D02216" w:rsidRPr="002A400F">
              <w:rPr>
                <w:rFonts w:ascii="Times New Roman" w:hAnsi="Times New Roman"/>
                <w:sz w:val="24"/>
                <w:szCs w:val="24"/>
              </w:rPr>
              <w:t>а</w:t>
            </w:r>
            <w:r w:rsidRPr="002A400F">
              <w:rPr>
                <w:rFonts w:ascii="Times New Roman" w:hAnsi="Times New Roman"/>
                <w:sz w:val="24"/>
                <w:szCs w:val="24"/>
              </w:rPr>
              <w:t xml:space="preserve">ждение </w:t>
            </w:r>
            <w:r w:rsidR="00D17138" w:rsidRPr="002A400F">
              <w:rPr>
                <w:rFonts w:ascii="Times New Roman" w:hAnsi="Times New Roman"/>
                <w:sz w:val="24"/>
                <w:szCs w:val="24"/>
              </w:rPr>
              <w:t>(чел)</w:t>
            </w:r>
          </w:p>
        </w:tc>
        <w:tc>
          <w:tcPr>
            <w:tcW w:w="1418" w:type="dxa"/>
            <w:vAlign w:val="center"/>
          </w:tcPr>
          <w:p w:rsidR="00D17138" w:rsidRPr="002A400F" w:rsidRDefault="00D17138" w:rsidP="00D1713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A40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Комитет по образованию  </w:t>
            </w:r>
          </w:p>
          <w:p w:rsidR="004D5608" w:rsidRPr="002A400F" w:rsidRDefault="00D17138" w:rsidP="00D1713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</w:rPr>
            </w:pPr>
            <w:r w:rsidRPr="002A400F">
              <w:rPr>
                <w:rFonts w:ascii="Times New Roman" w:eastAsia="Times New Roman" w:hAnsi="Times New Roman"/>
                <w:b/>
              </w:rPr>
              <w:t>г.Десногорска</w:t>
            </w:r>
          </w:p>
        </w:tc>
        <w:tc>
          <w:tcPr>
            <w:tcW w:w="1275" w:type="dxa"/>
            <w:vAlign w:val="center"/>
          </w:tcPr>
          <w:p w:rsidR="004D5608" w:rsidRPr="002A400F" w:rsidRDefault="004D5608" w:rsidP="008B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00F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D5608" w:rsidRPr="002A400F" w:rsidRDefault="004D5608" w:rsidP="008B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00F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4D5608" w:rsidRPr="002A400F" w:rsidRDefault="004D5608" w:rsidP="008B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00F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4D5608" w:rsidRPr="002A400F" w:rsidRDefault="004D5608" w:rsidP="008B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00F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4D5608" w:rsidRPr="002A400F" w:rsidRDefault="004D5608" w:rsidP="008B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00F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4D5608" w:rsidRPr="002A400F" w:rsidRDefault="00D1713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00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4D5608" w:rsidRPr="002A400F" w:rsidRDefault="00D1713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00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4D5608" w:rsidRPr="002A400F" w:rsidRDefault="00D1713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00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D02216" w:rsidRPr="002A400F" w:rsidTr="007D1F2E">
        <w:trPr>
          <w:trHeight w:val="320"/>
          <w:tblCellSpacing w:w="5" w:type="nil"/>
          <w:jc w:val="center"/>
        </w:trPr>
        <w:tc>
          <w:tcPr>
            <w:tcW w:w="709" w:type="dxa"/>
            <w:gridSpan w:val="2"/>
          </w:tcPr>
          <w:p w:rsidR="00D02216" w:rsidRPr="00665F46" w:rsidRDefault="00665F46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112" w:type="dxa"/>
            <w:vAlign w:val="center"/>
          </w:tcPr>
          <w:p w:rsidR="00D02216" w:rsidRPr="002A400F" w:rsidRDefault="00D02216" w:rsidP="0057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00F">
              <w:rPr>
                <w:rFonts w:ascii="Times New Roman" w:hAnsi="Times New Roman"/>
                <w:sz w:val="24"/>
                <w:szCs w:val="24"/>
              </w:rPr>
              <w:t>Количество опекунов, получающих</w:t>
            </w:r>
            <w:r w:rsidR="00DF54F7" w:rsidRPr="002A400F">
              <w:rPr>
                <w:rFonts w:ascii="Times New Roman" w:hAnsi="Times New Roman"/>
                <w:sz w:val="24"/>
                <w:szCs w:val="24"/>
              </w:rPr>
              <w:t xml:space="preserve"> выплату</w:t>
            </w:r>
            <w:r w:rsidRPr="002A40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6D89" w:rsidRPr="002A400F">
              <w:rPr>
                <w:rFonts w:ascii="Times New Roman" w:hAnsi="Times New Roman"/>
                <w:sz w:val="24"/>
                <w:szCs w:val="24"/>
              </w:rPr>
              <w:t>н</w:t>
            </w:r>
            <w:r w:rsidRPr="002A400F">
              <w:rPr>
                <w:rFonts w:ascii="Times New Roman" w:hAnsi="Times New Roman"/>
                <w:sz w:val="24"/>
                <w:szCs w:val="24"/>
              </w:rPr>
              <w:t>а содержание детей-сирот</w:t>
            </w:r>
            <w:r w:rsidR="00D17138" w:rsidRPr="002A400F">
              <w:rPr>
                <w:rFonts w:ascii="Times New Roman" w:hAnsi="Times New Roman"/>
                <w:sz w:val="24"/>
                <w:szCs w:val="24"/>
              </w:rPr>
              <w:t>(чел)</w:t>
            </w:r>
          </w:p>
        </w:tc>
        <w:tc>
          <w:tcPr>
            <w:tcW w:w="1418" w:type="dxa"/>
            <w:vAlign w:val="center"/>
          </w:tcPr>
          <w:p w:rsidR="00D17138" w:rsidRPr="002A400F" w:rsidRDefault="00D17138" w:rsidP="00D1713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A40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Комитет по образованию  </w:t>
            </w:r>
          </w:p>
          <w:p w:rsidR="00D02216" w:rsidRPr="002A400F" w:rsidRDefault="00D17138" w:rsidP="00D1713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</w:rPr>
            </w:pPr>
            <w:r w:rsidRPr="002A400F">
              <w:rPr>
                <w:rFonts w:ascii="Times New Roman" w:eastAsia="Times New Roman" w:hAnsi="Times New Roman"/>
                <w:b/>
              </w:rPr>
              <w:t>г.Десногорска</w:t>
            </w:r>
          </w:p>
        </w:tc>
        <w:tc>
          <w:tcPr>
            <w:tcW w:w="1275" w:type="dxa"/>
            <w:vAlign w:val="center"/>
          </w:tcPr>
          <w:p w:rsidR="00D02216" w:rsidRPr="002A400F" w:rsidRDefault="00D02216" w:rsidP="008B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00F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D02216" w:rsidRPr="002A400F" w:rsidRDefault="00D02216" w:rsidP="008B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00F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D02216" w:rsidRPr="002A400F" w:rsidRDefault="00D02216" w:rsidP="008B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00F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D02216" w:rsidRPr="002A400F" w:rsidRDefault="00D02216" w:rsidP="008B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00F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D02216" w:rsidRPr="002A400F" w:rsidRDefault="00D02216" w:rsidP="008B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00F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D02216" w:rsidRPr="002A400F" w:rsidRDefault="00D1713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00F"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vAlign w:val="center"/>
          </w:tcPr>
          <w:p w:rsidR="00D02216" w:rsidRPr="002A400F" w:rsidRDefault="00D1713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00F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D02216" w:rsidRPr="002A400F" w:rsidRDefault="00D1713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00F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4D5608" w:rsidRPr="002A400F" w:rsidTr="007D1F2E">
        <w:trPr>
          <w:trHeight w:val="320"/>
          <w:tblCellSpacing w:w="5" w:type="nil"/>
          <w:jc w:val="center"/>
        </w:trPr>
        <w:tc>
          <w:tcPr>
            <w:tcW w:w="709" w:type="dxa"/>
            <w:gridSpan w:val="2"/>
          </w:tcPr>
          <w:p w:rsidR="004D5608" w:rsidRPr="00665F46" w:rsidRDefault="00665F46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112" w:type="dxa"/>
            <w:vAlign w:val="center"/>
          </w:tcPr>
          <w:p w:rsidR="004D5608" w:rsidRPr="002A400F" w:rsidRDefault="004D5608" w:rsidP="008B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A400F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Pr="002A400F">
              <w:rPr>
                <w:rFonts w:ascii="Times New Roman" w:hAnsi="Times New Roman"/>
                <w:bCs/>
                <w:sz w:val="24"/>
                <w:szCs w:val="24"/>
              </w:rPr>
              <w:t xml:space="preserve">родителей (законных представителей), получающих компенсацию платы, взимаемой с родителей (законных </w:t>
            </w:r>
            <w:r w:rsidRPr="002A400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представителей), </w:t>
            </w:r>
            <w:r w:rsidRPr="002A400F">
              <w:rPr>
                <w:rFonts w:ascii="Times New Roman" w:hAnsi="Times New Roman"/>
                <w:sz w:val="24"/>
                <w:szCs w:val="24"/>
              </w:rPr>
              <w:t>за присмотр и уход за детьми в образовательных организациях, реализующих образовательные программы дошкольного образования,</w:t>
            </w:r>
            <w:r w:rsidR="00665F46" w:rsidRPr="002A400F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8" w:type="dxa"/>
            <w:vAlign w:val="center"/>
          </w:tcPr>
          <w:p w:rsidR="00D17138" w:rsidRPr="002A400F" w:rsidRDefault="00D17138" w:rsidP="00D1713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A400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Комитет по образованию  </w:t>
            </w:r>
          </w:p>
          <w:p w:rsidR="004D5608" w:rsidRPr="002A400F" w:rsidRDefault="00D17138" w:rsidP="00D1713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</w:rPr>
            </w:pPr>
            <w:r w:rsidRPr="002A400F">
              <w:rPr>
                <w:rFonts w:ascii="Times New Roman" w:eastAsia="Times New Roman" w:hAnsi="Times New Roman"/>
                <w:b/>
              </w:rPr>
              <w:t>г.Десногорска</w:t>
            </w:r>
          </w:p>
        </w:tc>
        <w:tc>
          <w:tcPr>
            <w:tcW w:w="1275" w:type="dxa"/>
            <w:vAlign w:val="center"/>
          </w:tcPr>
          <w:p w:rsidR="004D5608" w:rsidRPr="002A400F" w:rsidRDefault="004D5608" w:rsidP="008B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00F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D5608" w:rsidRPr="002A400F" w:rsidRDefault="004D5608" w:rsidP="008B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00F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4D5608" w:rsidRPr="002A400F" w:rsidRDefault="004D5608" w:rsidP="008B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00F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4D5608" w:rsidRPr="002A400F" w:rsidRDefault="004D5608" w:rsidP="008B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00F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4D5608" w:rsidRPr="002A400F" w:rsidRDefault="004D5608" w:rsidP="008B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00F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4D5608" w:rsidRPr="002A400F" w:rsidRDefault="004D5608" w:rsidP="008B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00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4D5608" w:rsidRPr="002A400F" w:rsidRDefault="004D5608" w:rsidP="008B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00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4D5608" w:rsidRPr="002A400F" w:rsidRDefault="004D5608" w:rsidP="008B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00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4D5608" w:rsidRPr="00285D55" w:rsidTr="007D1F2E">
        <w:trPr>
          <w:trHeight w:val="320"/>
          <w:tblCellSpacing w:w="5" w:type="nil"/>
          <w:jc w:val="center"/>
        </w:trPr>
        <w:tc>
          <w:tcPr>
            <w:tcW w:w="709" w:type="dxa"/>
            <w:gridSpan w:val="2"/>
          </w:tcPr>
          <w:p w:rsidR="004D5608" w:rsidRPr="00285D55" w:rsidRDefault="00665F46" w:rsidP="008C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112" w:type="dxa"/>
            <w:vAlign w:val="center"/>
          </w:tcPr>
          <w:p w:rsidR="004D5608" w:rsidRPr="00285D55" w:rsidRDefault="004D560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44F">
              <w:rPr>
                <w:rFonts w:ascii="Times New Roman" w:hAnsi="Times New Roman"/>
                <w:sz w:val="24"/>
                <w:szCs w:val="24"/>
              </w:rPr>
              <w:t xml:space="preserve">Выплата на содержание ребенка, переданного на воспитание  в приемную семью </w:t>
            </w:r>
          </w:p>
        </w:tc>
        <w:tc>
          <w:tcPr>
            <w:tcW w:w="1418" w:type="dxa"/>
            <w:vAlign w:val="center"/>
          </w:tcPr>
          <w:p w:rsidR="004D5608" w:rsidRDefault="004D5608" w:rsidP="0092341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Комитет по образованию  </w:t>
            </w:r>
          </w:p>
          <w:p w:rsidR="004D5608" w:rsidRPr="00285D55" w:rsidRDefault="004D5608" w:rsidP="0092341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82D">
              <w:rPr>
                <w:rFonts w:ascii="Times New Roman" w:eastAsia="Times New Roman" w:hAnsi="Times New Roman"/>
                <w:b/>
              </w:rPr>
              <w:t>г.Десногорска</w:t>
            </w:r>
          </w:p>
        </w:tc>
        <w:tc>
          <w:tcPr>
            <w:tcW w:w="1275" w:type="dxa"/>
            <w:vAlign w:val="center"/>
          </w:tcPr>
          <w:p w:rsidR="004D5608" w:rsidRPr="00285D55" w:rsidRDefault="004D560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4D5608" w:rsidRPr="00285D55" w:rsidRDefault="004D560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2 522 500,00</w:t>
            </w:r>
          </w:p>
        </w:tc>
        <w:tc>
          <w:tcPr>
            <w:tcW w:w="1276" w:type="dxa"/>
            <w:vAlign w:val="center"/>
          </w:tcPr>
          <w:p w:rsidR="004D5608" w:rsidRPr="00285D55" w:rsidRDefault="004D560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800 000,00</w:t>
            </w:r>
          </w:p>
        </w:tc>
        <w:tc>
          <w:tcPr>
            <w:tcW w:w="1275" w:type="dxa"/>
            <w:vAlign w:val="center"/>
          </w:tcPr>
          <w:p w:rsidR="004D5608" w:rsidRPr="00285D55" w:rsidRDefault="004D560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840 300,00</w:t>
            </w:r>
          </w:p>
        </w:tc>
        <w:tc>
          <w:tcPr>
            <w:tcW w:w="1276" w:type="dxa"/>
            <w:vAlign w:val="center"/>
          </w:tcPr>
          <w:p w:rsidR="004D5608" w:rsidRPr="00285D55" w:rsidRDefault="004D560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882 200,00</w:t>
            </w:r>
          </w:p>
        </w:tc>
        <w:tc>
          <w:tcPr>
            <w:tcW w:w="1418" w:type="dxa"/>
            <w:vAlign w:val="center"/>
          </w:tcPr>
          <w:p w:rsidR="004D5608" w:rsidRPr="00285D55" w:rsidRDefault="004D560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4D5608" w:rsidRPr="00285D55" w:rsidRDefault="004D560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4D5608" w:rsidRPr="00285D55" w:rsidRDefault="004D560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4D5608" w:rsidRPr="00285D55" w:rsidTr="007D1F2E">
        <w:trPr>
          <w:trHeight w:val="320"/>
          <w:tblCellSpacing w:w="5" w:type="nil"/>
          <w:jc w:val="center"/>
        </w:trPr>
        <w:tc>
          <w:tcPr>
            <w:tcW w:w="709" w:type="dxa"/>
            <w:gridSpan w:val="2"/>
          </w:tcPr>
          <w:p w:rsidR="004D5608" w:rsidRPr="00285D55" w:rsidRDefault="004D5608" w:rsidP="008C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65F46">
              <w:rPr>
                <w:rFonts w:ascii="Times New Roman" w:eastAsia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4112" w:type="dxa"/>
            <w:vAlign w:val="center"/>
          </w:tcPr>
          <w:p w:rsidR="004D5608" w:rsidRPr="00285D55" w:rsidRDefault="004D560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44F">
              <w:rPr>
                <w:rFonts w:ascii="Times New Roman" w:hAnsi="Times New Roman"/>
                <w:sz w:val="24"/>
                <w:szCs w:val="24"/>
              </w:rPr>
              <w:t>Выплата вознаграждения приемным родителям</w:t>
            </w:r>
          </w:p>
        </w:tc>
        <w:tc>
          <w:tcPr>
            <w:tcW w:w="1418" w:type="dxa"/>
            <w:vAlign w:val="center"/>
          </w:tcPr>
          <w:p w:rsidR="004D5608" w:rsidRDefault="004D5608" w:rsidP="0092341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Комитет по образованию  </w:t>
            </w:r>
          </w:p>
          <w:p w:rsidR="004D5608" w:rsidRPr="00285D55" w:rsidRDefault="004D5608" w:rsidP="0092341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82D">
              <w:rPr>
                <w:rFonts w:ascii="Times New Roman" w:eastAsia="Times New Roman" w:hAnsi="Times New Roman"/>
                <w:b/>
              </w:rPr>
              <w:t>г.Десногорска</w:t>
            </w:r>
          </w:p>
        </w:tc>
        <w:tc>
          <w:tcPr>
            <w:tcW w:w="1275" w:type="dxa"/>
            <w:vAlign w:val="center"/>
          </w:tcPr>
          <w:p w:rsidR="004D5608" w:rsidRPr="00285D55" w:rsidRDefault="004D560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4D5608" w:rsidRPr="00285D55" w:rsidRDefault="004D5608" w:rsidP="0084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1 224 000,00</w:t>
            </w:r>
          </w:p>
        </w:tc>
        <w:tc>
          <w:tcPr>
            <w:tcW w:w="1276" w:type="dxa"/>
            <w:vAlign w:val="center"/>
          </w:tcPr>
          <w:p w:rsidR="004D5608" w:rsidRPr="00285D55" w:rsidRDefault="004D560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408 000,00</w:t>
            </w:r>
          </w:p>
        </w:tc>
        <w:tc>
          <w:tcPr>
            <w:tcW w:w="1275" w:type="dxa"/>
            <w:vAlign w:val="center"/>
          </w:tcPr>
          <w:p w:rsidR="004D5608" w:rsidRPr="00285D55" w:rsidRDefault="004D5608" w:rsidP="0084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408 000,00</w:t>
            </w:r>
          </w:p>
        </w:tc>
        <w:tc>
          <w:tcPr>
            <w:tcW w:w="1276" w:type="dxa"/>
            <w:vAlign w:val="center"/>
          </w:tcPr>
          <w:p w:rsidR="004D5608" w:rsidRPr="00285D55" w:rsidRDefault="004D5608" w:rsidP="0084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408 000,00</w:t>
            </w:r>
          </w:p>
        </w:tc>
        <w:tc>
          <w:tcPr>
            <w:tcW w:w="1418" w:type="dxa"/>
            <w:vAlign w:val="center"/>
          </w:tcPr>
          <w:p w:rsidR="004D5608" w:rsidRPr="00285D55" w:rsidRDefault="004D560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4D5608" w:rsidRPr="00285D55" w:rsidRDefault="004D560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4D5608" w:rsidRPr="00285D55" w:rsidRDefault="004D560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4D5608" w:rsidRPr="00285D55" w:rsidTr="007D1F2E">
        <w:trPr>
          <w:trHeight w:val="320"/>
          <w:tblCellSpacing w:w="5" w:type="nil"/>
          <w:jc w:val="center"/>
        </w:trPr>
        <w:tc>
          <w:tcPr>
            <w:tcW w:w="709" w:type="dxa"/>
            <w:gridSpan w:val="2"/>
          </w:tcPr>
          <w:p w:rsidR="004D5608" w:rsidRPr="00285D55" w:rsidRDefault="00665F46" w:rsidP="008C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4112" w:type="dxa"/>
            <w:vAlign w:val="center"/>
          </w:tcPr>
          <w:p w:rsidR="004D5608" w:rsidRDefault="004D560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44F">
              <w:rPr>
                <w:rFonts w:ascii="Times New Roman" w:hAnsi="Times New Roman"/>
                <w:sz w:val="24"/>
                <w:szCs w:val="24"/>
              </w:rPr>
              <w:t>Выплата опекуну на содержание ребенка</w:t>
            </w:r>
          </w:p>
        </w:tc>
        <w:tc>
          <w:tcPr>
            <w:tcW w:w="1418" w:type="dxa"/>
            <w:vAlign w:val="center"/>
          </w:tcPr>
          <w:p w:rsidR="004D5608" w:rsidRDefault="004D5608" w:rsidP="0092341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Комитет по образованию  </w:t>
            </w:r>
          </w:p>
          <w:p w:rsidR="004D5608" w:rsidRPr="00285D55" w:rsidRDefault="004D5608" w:rsidP="0092341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82D">
              <w:rPr>
                <w:rFonts w:ascii="Times New Roman" w:eastAsia="Times New Roman" w:hAnsi="Times New Roman"/>
                <w:b/>
              </w:rPr>
              <w:t>г.Десногорска</w:t>
            </w:r>
          </w:p>
        </w:tc>
        <w:tc>
          <w:tcPr>
            <w:tcW w:w="1275" w:type="dxa"/>
            <w:vAlign w:val="center"/>
          </w:tcPr>
          <w:p w:rsidR="004D5608" w:rsidRPr="00285D55" w:rsidRDefault="004D560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4D5608" w:rsidRPr="00285D55" w:rsidRDefault="004D560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17 675 200,00</w:t>
            </w:r>
          </w:p>
        </w:tc>
        <w:tc>
          <w:tcPr>
            <w:tcW w:w="1276" w:type="dxa"/>
            <w:vAlign w:val="center"/>
          </w:tcPr>
          <w:p w:rsidR="004D5608" w:rsidRPr="00285D55" w:rsidRDefault="004D560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5 606 800,00</w:t>
            </w:r>
          </w:p>
        </w:tc>
        <w:tc>
          <w:tcPr>
            <w:tcW w:w="1275" w:type="dxa"/>
            <w:vAlign w:val="center"/>
          </w:tcPr>
          <w:p w:rsidR="004D5608" w:rsidRPr="00285D55" w:rsidRDefault="004D560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5 887 000,00</w:t>
            </w:r>
          </w:p>
        </w:tc>
        <w:tc>
          <w:tcPr>
            <w:tcW w:w="1276" w:type="dxa"/>
            <w:vAlign w:val="center"/>
          </w:tcPr>
          <w:p w:rsidR="004D5608" w:rsidRPr="00285D55" w:rsidRDefault="004D5608" w:rsidP="0084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6 181 400,00</w:t>
            </w:r>
          </w:p>
        </w:tc>
        <w:tc>
          <w:tcPr>
            <w:tcW w:w="1418" w:type="dxa"/>
            <w:vAlign w:val="center"/>
          </w:tcPr>
          <w:p w:rsidR="004D5608" w:rsidRPr="00285D55" w:rsidRDefault="004D560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4D5608" w:rsidRPr="00285D55" w:rsidRDefault="004D560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4D5608" w:rsidRPr="00285D55" w:rsidRDefault="004D560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4D5608" w:rsidRPr="00285D55" w:rsidTr="007D1F2E">
        <w:trPr>
          <w:trHeight w:val="320"/>
          <w:tblCellSpacing w:w="5" w:type="nil"/>
          <w:jc w:val="center"/>
        </w:trPr>
        <w:tc>
          <w:tcPr>
            <w:tcW w:w="709" w:type="dxa"/>
            <w:gridSpan w:val="2"/>
          </w:tcPr>
          <w:p w:rsidR="004D5608" w:rsidRPr="00285D55" w:rsidRDefault="004D5608" w:rsidP="008C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65F46">
              <w:rPr>
                <w:rFonts w:ascii="Times New Roman" w:eastAsia="Times New Roman" w:hAnsi="Times New Roman"/>
                <w:sz w:val="24"/>
                <w:szCs w:val="24"/>
              </w:rPr>
              <w:t>.8.</w:t>
            </w:r>
          </w:p>
        </w:tc>
        <w:tc>
          <w:tcPr>
            <w:tcW w:w="4112" w:type="dxa"/>
            <w:vAlign w:val="center"/>
          </w:tcPr>
          <w:p w:rsidR="004D5608" w:rsidRDefault="004D5608" w:rsidP="00090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44F">
              <w:rPr>
                <w:rFonts w:ascii="Times New Roman" w:hAnsi="Times New Roman"/>
                <w:sz w:val="24"/>
                <w:szCs w:val="24"/>
              </w:rPr>
              <w:t>Компенсация части родительской платы за содержание ребенка (присмотр и уход за ребенком)  в  муниципальных образовательных учреждениях, а также в иных образовательных организациях,  реализующих основную общеобразовательную программу дошкольного образования</w:t>
            </w:r>
          </w:p>
        </w:tc>
        <w:tc>
          <w:tcPr>
            <w:tcW w:w="1418" w:type="dxa"/>
            <w:vAlign w:val="center"/>
          </w:tcPr>
          <w:p w:rsidR="004D5608" w:rsidRDefault="004D5608" w:rsidP="0088093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Комитет по образованию  </w:t>
            </w:r>
          </w:p>
          <w:p w:rsidR="004D5608" w:rsidRPr="00285D55" w:rsidRDefault="004D5608" w:rsidP="0088093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82D">
              <w:rPr>
                <w:rFonts w:ascii="Times New Roman" w:eastAsia="Times New Roman" w:hAnsi="Times New Roman"/>
                <w:b/>
              </w:rPr>
              <w:t>г.Десногорска</w:t>
            </w:r>
          </w:p>
        </w:tc>
        <w:tc>
          <w:tcPr>
            <w:tcW w:w="1275" w:type="dxa"/>
            <w:vAlign w:val="center"/>
          </w:tcPr>
          <w:p w:rsidR="004D5608" w:rsidRPr="00285D55" w:rsidRDefault="004D5608" w:rsidP="0088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4D5608" w:rsidRPr="00285D55" w:rsidRDefault="004D560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12 511 900,00</w:t>
            </w:r>
          </w:p>
        </w:tc>
        <w:tc>
          <w:tcPr>
            <w:tcW w:w="1276" w:type="dxa"/>
            <w:vAlign w:val="center"/>
          </w:tcPr>
          <w:p w:rsidR="004D5608" w:rsidRPr="00285D55" w:rsidRDefault="004D560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3 968 900,00</w:t>
            </w:r>
          </w:p>
        </w:tc>
        <w:tc>
          <w:tcPr>
            <w:tcW w:w="1275" w:type="dxa"/>
            <w:vAlign w:val="center"/>
          </w:tcPr>
          <w:p w:rsidR="004D5608" w:rsidRPr="00285D55" w:rsidRDefault="004D560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4 167 300,00</w:t>
            </w:r>
          </w:p>
        </w:tc>
        <w:tc>
          <w:tcPr>
            <w:tcW w:w="1276" w:type="dxa"/>
            <w:vAlign w:val="center"/>
          </w:tcPr>
          <w:p w:rsidR="004D5608" w:rsidRPr="00285D55" w:rsidRDefault="004D560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4 375 700,00</w:t>
            </w:r>
          </w:p>
        </w:tc>
        <w:tc>
          <w:tcPr>
            <w:tcW w:w="1418" w:type="dxa"/>
            <w:vAlign w:val="center"/>
          </w:tcPr>
          <w:p w:rsidR="004D5608" w:rsidRPr="00285D55" w:rsidRDefault="004D5608" w:rsidP="0088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4D5608" w:rsidRPr="00285D55" w:rsidRDefault="004D5608" w:rsidP="0088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4D5608" w:rsidRPr="00285D55" w:rsidRDefault="004D5608" w:rsidP="0088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4D5608" w:rsidRPr="00285D55" w:rsidTr="007D1F2E">
        <w:trPr>
          <w:trHeight w:val="320"/>
          <w:tblCellSpacing w:w="5" w:type="nil"/>
          <w:jc w:val="center"/>
        </w:trPr>
        <w:tc>
          <w:tcPr>
            <w:tcW w:w="4821" w:type="dxa"/>
            <w:gridSpan w:val="3"/>
          </w:tcPr>
          <w:p w:rsidR="004D5608" w:rsidRPr="00665F46" w:rsidRDefault="004D5608" w:rsidP="008C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Итого по основному мероприятию 1 муниципальной программы </w:t>
            </w:r>
          </w:p>
        </w:tc>
        <w:tc>
          <w:tcPr>
            <w:tcW w:w="1418" w:type="dxa"/>
            <w:vAlign w:val="center"/>
          </w:tcPr>
          <w:p w:rsidR="004D5608" w:rsidRDefault="004D5608" w:rsidP="0088093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D5608" w:rsidRDefault="004D5608" w:rsidP="0088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4D5608" w:rsidRPr="00BF2F7C" w:rsidRDefault="004D560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33 933 600,00</w:t>
            </w:r>
          </w:p>
        </w:tc>
        <w:tc>
          <w:tcPr>
            <w:tcW w:w="1276" w:type="dxa"/>
            <w:vAlign w:val="center"/>
          </w:tcPr>
          <w:p w:rsidR="004D5608" w:rsidRPr="00BF2F7C" w:rsidRDefault="004D560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10 783 700,00</w:t>
            </w:r>
          </w:p>
        </w:tc>
        <w:tc>
          <w:tcPr>
            <w:tcW w:w="1275" w:type="dxa"/>
            <w:vAlign w:val="center"/>
          </w:tcPr>
          <w:p w:rsidR="004D5608" w:rsidRPr="00BF2F7C" w:rsidRDefault="004D5608" w:rsidP="0088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11 302 600,00</w:t>
            </w:r>
          </w:p>
        </w:tc>
        <w:tc>
          <w:tcPr>
            <w:tcW w:w="1276" w:type="dxa"/>
            <w:vAlign w:val="center"/>
          </w:tcPr>
          <w:p w:rsidR="004D5608" w:rsidRPr="00BF2F7C" w:rsidRDefault="004D560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11 847 300,0</w:t>
            </w:r>
          </w:p>
        </w:tc>
        <w:tc>
          <w:tcPr>
            <w:tcW w:w="1418" w:type="dxa"/>
            <w:vAlign w:val="center"/>
          </w:tcPr>
          <w:p w:rsidR="004D5608" w:rsidRPr="00285D55" w:rsidRDefault="004D5608" w:rsidP="0088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4D5608" w:rsidRPr="00285D55" w:rsidRDefault="004D5608" w:rsidP="0088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4D5608" w:rsidRPr="00285D55" w:rsidRDefault="004D5608" w:rsidP="0088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4D5608" w:rsidRPr="00285D55" w:rsidTr="007D1F2E">
        <w:trPr>
          <w:trHeight w:val="320"/>
          <w:tblCellSpacing w:w="5" w:type="nil"/>
          <w:jc w:val="center"/>
        </w:trPr>
        <w:tc>
          <w:tcPr>
            <w:tcW w:w="15878" w:type="dxa"/>
            <w:gridSpan w:val="12"/>
          </w:tcPr>
          <w:p w:rsidR="004D5608" w:rsidRPr="00665F46" w:rsidRDefault="004D560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665F4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программы:Социальная поддержка</w:t>
            </w:r>
          </w:p>
          <w:p w:rsidR="004D5608" w:rsidRPr="00285D55" w:rsidRDefault="004D560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5F46" w:rsidRPr="00285D55" w:rsidTr="00166853">
        <w:trPr>
          <w:trHeight w:val="320"/>
          <w:tblCellSpacing w:w="5" w:type="nil"/>
          <w:jc w:val="center"/>
        </w:trPr>
        <w:tc>
          <w:tcPr>
            <w:tcW w:w="709" w:type="dxa"/>
            <w:gridSpan w:val="2"/>
          </w:tcPr>
          <w:p w:rsidR="00665F46" w:rsidRPr="00665F46" w:rsidRDefault="00665F46" w:rsidP="00BD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4112" w:type="dxa"/>
            <w:vAlign w:val="center"/>
          </w:tcPr>
          <w:p w:rsidR="00665F46" w:rsidRPr="002108E2" w:rsidRDefault="00665F46" w:rsidP="0016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E2">
              <w:rPr>
                <w:rFonts w:ascii="Times New Roman" w:hAnsi="Times New Roman"/>
                <w:sz w:val="24"/>
                <w:szCs w:val="24"/>
              </w:rPr>
              <w:t>Численность работников дошкольных образовательных учреждений, получающие социальную выплату</w:t>
            </w:r>
          </w:p>
          <w:p w:rsidR="00665F46" w:rsidRPr="002108E2" w:rsidRDefault="00665F46" w:rsidP="0016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E2">
              <w:rPr>
                <w:rFonts w:ascii="Times New Roman" w:hAnsi="Times New Roman"/>
                <w:sz w:val="24"/>
                <w:szCs w:val="24"/>
              </w:rPr>
              <w:t>(чел)</w:t>
            </w:r>
          </w:p>
        </w:tc>
        <w:tc>
          <w:tcPr>
            <w:tcW w:w="1418" w:type="dxa"/>
            <w:vAlign w:val="center"/>
          </w:tcPr>
          <w:p w:rsidR="00665F46" w:rsidRDefault="00665F46" w:rsidP="00D1713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Комитет по образованию  </w:t>
            </w:r>
          </w:p>
          <w:p w:rsidR="00665F46" w:rsidRPr="008C4637" w:rsidRDefault="00665F46" w:rsidP="00D1713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</w:rPr>
            </w:pPr>
            <w:r w:rsidRPr="009B482D">
              <w:rPr>
                <w:rFonts w:ascii="Times New Roman" w:eastAsia="Times New Roman" w:hAnsi="Times New Roman"/>
                <w:b/>
              </w:rPr>
              <w:t>г.Десногорска</w:t>
            </w:r>
          </w:p>
        </w:tc>
        <w:tc>
          <w:tcPr>
            <w:tcW w:w="1275" w:type="dxa"/>
            <w:vAlign w:val="center"/>
          </w:tcPr>
          <w:p w:rsidR="00665F46" w:rsidRPr="00665F46" w:rsidRDefault="00665F46" w:rsidP="0016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65F46" w:rsidRPr="00665F46" w:rsidRDefault="00665F46" w:rsidP="0016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665F46" w:rsidRPr="00665F46" w:rsidRDefault="00665F46" w:rsidP="0016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665F46" w:rsidRPr="00665F46" w:rsidRDefault="00665F46" w:rsidP="0016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665F46" w:rsidRPr="00665F46" w:rsidRDefault="00665F46" w:rsidP="0016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665F46" w:rsidRPr="00665F46" w:rsidRDefault="00665F46" w:rsidP="0016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  <w:vAlign w:val="center"/>
          </w:tcPr>
          <w:p w:rsidR="00665F46" w:rsidRPr="00665F46" w:rsidRDefault="00665F46" w:rsidP="00665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665F46" w:rsidRPr="00665F46" w:rsidRDefault="00665F46" w:rsidP="00665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142AA0" w:rsidRPr="00285D55" w:rsidTr="00D17138">
        <w:trPr>
          <w:trHeight w:val="779"/>
          <w:tblCellSpacing w:w="5" w:type="nil"/>
          <w:jc w:val="center"/>
        </w:trPr>
        <w:tc>
          <w:tcPr>
            <w:tcW w:w="709" w:type="dxa"/>
            <w:gridSpan w:val="2"/>
          </w:tcPr>
          <w:p w:rsidR="00142AA0" w:rsidRPr="00665F46" w:rsidRDefault="00665F46" w:rsidP="00BD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4112" w:type="dxa"/>
            <w:vAlign w:val="center"/>
          </w:tcPr>
          <w:p w:rsidR="00142AA0" w:rsidRPr="002108E2" w:rsidRDefault="00142AA0" w:rsidP="0016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E2">
              <w:rPr>
                <w:rFonts w:ascii="Times New Roman" w:hAnsi="Times New Roman"/>
                <w:sz w:val="24"/>
                <w:szCs w:val="24"/>
              </w:rPr>
              <w:t xml:space="preserve">Численность учащихся, обеспеченных бесплатным проездом </w:t>
            </w:r>
            <w:r w:rsidR="00D17138" w:rsidRPr="002108E2">
              <w:rPr>
                <w:rFonts w:ascii="Times New Roman" w:hAnsi="Times New Roman"/>
                <w:sz w:val="24"/>
                <w:szCs w:val="24"/>
              </w:rPr>
              <w:t>(чел)</w:t>
            </w:r>
          </w:p>
        </w:tc>
        <w:tc>
          <w:tcPr>
            <w:tcW w:w="1418" w:type="dxa"/>
            <w:vAlign w:val="center"/>
          </w:tcPr>
          <w:p w:rsidR="00D17138" w:rsidRDefault="00D17138" w:rsidP="00D1713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Комитет по образованию  </w:t>
            </w:r>
          </w:p>
          <w:p w:rsidR="00142AA0" w:rsidRPr="008C4637" w:rsidRDefault="00D17138" w:rsidP="00D1713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</w:rPr>
            </w:pPr>
            <w:r w:rsidRPr="009B482D">
              <w:rPr>
                <w:rFonts w:ascii="Times New Roman" w:eastAsia="Times New Roman" w:hAnsi="Times New Roman"/>
                <w:b/>
              </w:rPr>
              <w:t>г.Десногорска</w:t>
            </w:r>
          </w:p>
        </w:tc>
        <w:tc>
          <w:tcPr>
            <w:tcW w:w="1275" w:type="dxa"/>
            <w:vAlign w:val="center"/>
          </w:tcPr>
          <w:p w:rsidR="00142AA0" w:rsidRPr="00665F46" w:rsidRDefault="00142AA0" w:rsidP="008B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142AA0" w:rsidRPr="00665F46" w:rsidRDefault="00142AA0" w:rsidP="008B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42AA0" w:rsidRPr="00665F46" w:rsidRDefault="00142AA0" w:rsidP="008B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142AA0" w:rsidRPr="00665F46" w:rsidRDefault="00142AA0" w:rsidP="008B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42AA0" w:rsidRPr="00665F46" w:rsidRDefault="00142AA0" w:rsidP="008B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142AA0" w:rsidRPr="00665F46" w:rsidRDefault="00142AA0" w:rsidP="0016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  <w:vAlign w:val="center"/>
          </w:tcPr>
          <w:p w:rsidR="00142AA0" w:rsidRPr="00665F46" w:rsidRDefault="00142AA0" w:rsidP="0016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vAlign w:val="center"/>
          </w:tcPr>
          <w:p w:rsidR="00142AA0" w:rsidRPr="00665F46" w:rsidRDefault="00142AA0" w:rsidP="0016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</w:tr>
      <w:tr w:rsidR="00142AA0" w:rsidRPr="00285D55" w:rsidTr="00166853">
        <w:trPr>
          <w:trHeight w:val="320"/>
          <w:tblCellSpacing w:w="5" w:type="nil"/>
          <w:jc w:val="center"/>
        </w:trPr>
        <w:tc>
          <w:tcPr>
            <w:tcW w:w="709" w:type="dxa"/>
            <w:gridSpan w:val="2"/>
          </w:tcPr>
          <w:p w:rsidR="00142AA0" w:rsidRPr="00665F46" w:rsidRDefault="00665F46" w:rsidP="00BD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4112" w:type="dxa"/>
            <w:vAlign w:val="center"/>
          </w:tcPr>
          <w:p w:rsidR="00142AA0" w:rsidRPr="002108E2" w:rsidRDefault="00142AA0" w:rsidP="0014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E2">
              <w:rPr>
                <w:rFonts w:ascii="Times New Roman" w:hAnsi="Times New Roman"/>
                <w:sz w:val="24"/>
                <w:szCs w:val="24"/>
              </w:rPr>
              <w:t>Численность педагогических работников, которым предоставлена компенсация расходов по оплате жилых помещений, отопления и освещения</w:t>
            </w:r>
            <w:r w:rsidR="00D17138" w:rsidRPr="002108E2">
              <w:rPr>
                <w:rFonts w:ascii="Times New Roman" w:hAnsi="Times New Roman"/>
                <w:sz w:val="24"/>
                <w:szCs w:val="24"/>
              </w:rPr>
              <w:t>(чел)</w:t>
            </w:r>
          </w:p>
        </w:tc>
        <w:tc>
          <w:tcPr>
            <w:tcW w:w="1418" w:type="dxa"/>
            <w:vAlign w:val="center"/>
          </w:tcPr>
          <w:p w:rsidR="00D17138" w:rsidRDefault="00D17138" w:rsidP="00D1713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Комитет по образованию  </w:t>
            </w:r>
          </w:p>
          <w:p w:rsidR="00142AA0" w:rsidRPr="008C4637" w:rsidRDefault="00D17138" w:rsidP="00D1713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</w:rPr>
            </w:pPr>
            <w:r w:rsidRPr="009B482D">
              <w:rPr>
                <w:rFonts w:ascii="Times New Roman" w:eastAsia="Times New Roman" w:hAnsi="Times New Roman"/>
                <w:b/>
              </w:rPr>
              <w:t>г.Десногорска</w:t>
            </w:r>
          </w:p>
        </w:tc>
        <w:tc>
          <w:tcPr>
            <w:tcW w:w="1275" w:type="dxa"/>
            <w:vAlign w:val="center"/>
          </w:tcPr>
          <w:p w:rsidR="00142AA0" w:rsidRPr="00665F46" w:rsidRDefault="00142AA0" w:rsidP="008B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142AA0" w:rsidRPr="00665F46" w:rsidRDefault="00142AA0" w:rsidP="008B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42AA0" w:rsidRPr="00665F46" w:rsidRDefault="00142AA0" w:rsidP="008B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142AA0" w:rsidRPr="00665F46" w:rsidRDefault="00142AA0" w:rsidP="008B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42AA0" w:rsidRPr="00665F46" w:rsidRDefault="00142AA0" w:rsidP="008B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142AA0" w:rsidRPr="00665F46" w:rsidRDefault="00142AA0" w:rsidP="0016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42AA0" w:rsidRPr="00665F46" w:rsidRDefault="00142AA0" w:rsidP="0016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42AA0" w:rsidRPr="00665F46" w:rsidRDefault="00142AA0" w:rsidP="0016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42AA0" w:rsidRPr="00285D55" w:rsidTr="00166853">
        <w:trPr>
          <w:trHeight w:val="320"/>
          <w:tblCellSpacing w:w="5" w:type="nil"/>
          <w:jc w:val="center"/>
        </w:trPr>
        <w:tc>
          <w:tcPr>
            <w:tcW w:w="709" w:type="dxa"/>
            <w:gridSpan w:val="2"/>
          </w:tcPr>
          <w:p w:rsidR="00142AA0" w:rsidRPr="00665F46" w:rsidRDefault="00665F46" w:rsidP="00BD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4112" w:type="dxa"/>
            <w:vAlign w:val="center"/>
          </w:tcPr>
          <w:p w:rsidR="00142AA0" w:rsidRDefault="00142AA0" w:rsidP="0014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r w:rsidRPr="0030744F">
              <w:rPr>
                <w:rFonts w:ascii="Times New Roman" w:hAnsi="Times New Roman"/>
                <w:sz w:val="24"/>
                <w:szCs w:val="24"/>
              </w:rPr>
              <w:t xml:space="preserve">детей-сирот и детей, </w:t>
            </w:r>
            <w:r>
              <w:rPr>
                <w:rFonts w:ascii="Times New Roman" w:hAnsi="Times New Roman"/>
                <w:sz w:val="24"/>
                <w:szCs w:val="24"/>
              </w:rPr>
              <w:t>получающих,</w:t>
            </w:r>
            <w:r w:rsidR="00576D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получающих</w:t>
            </w:r>
            <w:r w:rsidRPr="00307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ежемесячную денежную</w:t>
            </w:r>
            <w:r w:rsidRPr="0030744F">
              <w:rPr>
                <w:rFonts w:ascii="Times New Roman" w:hAnsi="Times New Roman"/>
                <w:sz w:val="24"/>
                <w:szCs w:val="24"/>
              </w:rPr>
              <w:t xml:space="preserve"> компенсаци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30744F">
              <w:rPr>
                <w:rFonts w:ascii="Times New Roman" w:hAnsi="Times New Roman"/>
                <w:sz w:val="24"/>
                <w:szCs w:val="24"/>
              </w:rPr>
              <w:t xml:space="preserve"> на проезд на городском, пригородном, в сельской местности на внутрирайонном транспорте (кроме такси), а также проезд два раза в год к месту жительства и обратно к месту учебы</w:t>
            </w:r>
            <w:r w:rsidR="00D17138">
              <w:rPr>
                <w:rFonts w:ascii="Times New Roman" w:hAnsi="Times New Roman"/>
                <w:sz w:val="24"/>
                <w:szCs w:val="24"/>
              </w:rPr>
              <w:t>(чел)</w:t>
            </w:r>
          </w:p>
        </w:tc>
        <w:tc>
          <w:tcPr>
            <w:tcW w:w="1418" w:type="dxa"/>
            <w:vAlign w:val="center"/>
          </w:tcPr>
          <w:p w:rsidR="00D17138" w:rsidRDefault="00D17138" w:rsidP="00D1713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Комитет по образованию  </w:t>
            </w:r>
          </w:p>
          <w:p w:rsidR="00142AA0" w:rsidRPr="008C4637" w:rsidRDefault="00D17138" w:rsidP="00D1713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</w:rPr>
            </w:pPr>
            <w:r w:rsidRPr="009B482D">
              <w:rPr>
                <w:rFonts w:ascii="Times New Roman" w:eastAsia="Times New Roman" w:hAnsi="Times New Roman"/>
                <w:b/>
              </w:rPr>
              <w:t>г.Десногорска</w:t>
            </w:r>
          </w:p>
        </w:tc>
        <w:tc>
          <w:tcPr>
            <w:tcW w:w="1275" w:type="dxa"/>
            <w:vAlign w:val="center"/>
          </w:tcPr>
          <w:p w:rsidR="00142AA0" w:rsidRPr="00665F46" w:rsidRDefault="00142AA0" w:rsidP="008B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142AA0" w:rsidRPr="00665F46" w:rsidRDefault="00142AA0" w:rsidP="008B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42AA0" w:rsidRPr="00665F46" w:rsidRDefault="00142AA0" w:rsidP="008B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142AA0" w:rsidRPr="00665F46" w:rsidRDefault="00142AA0" w:rsidP="008B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42AA0" w:rsidRPr="00665F46" w:rsidRDefault="00142AA0" w:rsidP="008B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142AA0" w:rsidRPr="00665F46" w:rsidRDefault="00142AA0" w:rsidP="0016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vAlign w:val="center"/>
          </w:tcPr>
          <w:p w:rsidR="00142AA0" w:rsidRPr="00665F46" w:rsidRDefault="00142AA0" w:rsidP="0016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vAlign w:val="center"/>
          </w:tcPr>
          <w:p w:rsidR="00142AA0" w:rsidRPr="00665F46" w:rsidRDefault="00142AA0" w:rsidP="0016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</w:tr>
      <w:tr w:rsidR="004D5608" w:rsidRPr="00285D55" w:rsidTr="007D1F2E">
        <w:trPr>
          <w:trHeight w:val="320"/>
          <w:tblCellSpacing w:w="5" w:type="nil"/>
          <w:jc w:val="center"/>
        </w:trPr>
        <w:tc>
          <w:tcPr>
            <w:tcW w:w="709" w:type="dxa"/>
            <w:gridSpan w:val="2"/>
          </w:tcPr>
          <w:p w:rsidR="004D5608" w:rsidRPr="00285D55" w:rsidRDefault="004D5608" w:rsidP="00BD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65F46">
              <w:rPr>
                <w:rFonts w:ascii="Times New Roman" w:eastAsia="Times New Roman" w:hAnsi="Times New Roman"/>
                <w:sz w:val="24"/>
                <w:szCs w:val="24"/>
              </w:rPr>
              <w:t>.13.</w:t>
            </w:r>
          </w:p>
        </w:tc>
        <w:tc>
          <w:tcPr>
            <w:tcW w:w="4112" w:type="dxa"/>
            <w:vAlign w:val="center"/>
          </w:tcPr>
          <w:p w:rsidR="004D5608" w:rsidRDefault="004D5608" w:rsidP="0010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выплата работникам  дошкольных образовательных учреждений</w:t>
            </w:r>
          </w:p>
        </w:tc>
        <w:tc>
          <w:tcPr>
            <w:tcW w:w="1418" w:type="dxa"/>
            <w:vAlign w:val="center"/>
          </w:tcPr>
          <w:p w:rsidR="004D5608" w:rsidRDefault="004D5608" w:rsidP="0092341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Комитет по образованию  </w:t>
            </w:r>
          </w:p>
          <w:p w:rsidR="004D5608" w:rsidRPr="00285D55" w:rsidRDefault="004D5608" w:rsidP="0092341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82D">
              <w:rPr>
                <w:rFonts w:ascii="Times New Roman" w:eastAsia="Times New Roman" w:hAnsi="Times New Roman"/>
                <w:b/>
              </w:rPr>
              <w:t>г.Десногорска</w:t>
            </w:r>
          </w:p>
        </w:tc>
        <w:tc>
          <w:tcPr>
            <w:tcW w:w="1275" w:type="dxa"/>
            <w:vAlign w:val="center"/>
          </w:tcPr>
          <w:p w:rsidR="004D5608" w:rsidRPr="00285D55" w:rsidRDefault="004D560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EC">
              <w:rPr>
                <w:rFonts w:ascii="Times New Roman" w:eastAsia="Times New Roman" w:hAnsi="Times New Roman"/>
                <w:sz w:val="24"/>
                <w:szCs w:val="24"/>
              </w:rPr>
              <w:t>Местный бюдже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851" w:type="dxa"/>
          </w:tcPr>
          <w:p w:rsidR="004D5608" w:rsidRPr="00285D55" w:rsidRDefault="004D5608" w:rsidP="0015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3 696 000,00</w:t>
            </w:r>
          </w:p>
        </w:tc>
        <w:tc>
          <w:tcPr>
            <w:tcW w:w="1276" w:type="dxa"/>
          </w:tcPr>
          <w:p w:rsidR="004D5608" w:rsidRPr="00285D55" w:rsidRDefault="004D5608" w:rsidP="0015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3 696 000,00</w:t>
            </w:r>
          </w:p>
        </w:tc>
        <w:tc>
          <w:tcPr>
            <w:tcW w:w="1275" w:type="dxa"/>
          </w:tcPr>
          <w:p w:rsidR="004D5608" w:rsidRDefault="004D5608" w:rsidP="00224E74">
            <w:pPr>
              <w:jc w:val="center"/>
            </w:pPr>
          </w:p>
        </w:tc>
        <w:tc>
          <w:tcPr>
            <w:tcW w:w="1276" w:type="dxa"/>
          </w:tcPr>
          <w:p w:rsidR="004D5608" w:rsidRDefault="004D5608" w:rsidP="00224E74">
            <w:pPr>
              <w:jc w:val="center"/>
            </w:pPr>
          </w:p>
        </w:tc>
        <w:tc>
          <w:tcPr>
            <w:tcW w:w="1418" w:type="dxa"/>
            <w:vAlign w:val="center"/>
          </w:tcPr>
          <w:p w:rsidR="004D5608" w:rsidRPr="00285D55" w:rsidRDefault="004D560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4D5608" w:rsidRPr="00285D55" w:rsidRDefault="004D560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4D5608" w:rsidRPr="00285D55" w:rsidRDefault="004D560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4D5608" w:rsidRPr="00285D55" w:rsidTr="007D1F2E">
        <w:trPr>
          <w:trHeight w:val="320"/>
          <w:tblCellSpacing w:w="5" w:type="nil"/>
          <w:jc w:val="center"/>
        </w:trPr>
        <w:tc>
          <w:tcPr>
            <w:tcW w:w="709" w:type="dxa"/>
            <w:gridSpan w:val="2"/>
          </w:tcPr>
          <w:p w:rsidR="004D5608" w:rsidRPr="00285D55" w:rsidRDefault="004D5608" w:rsidP="00BD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65F46">
              <w:rPr>
                <w:rFonts w:ascii="Times New Roman" w:eastAsia="Times New Roman" w:hAnsi="Times New Roman"/>
                <w:sz w:val="24"/>
                <w:szCs w:val="24"/>
              </w:rPr>
              <w:t>.14.</w:t>
            </w:r>
          </w:p>
        </w:tc>
        <w:tc>
          <w:tcPr>
            <w:tcW w:w="4112" w:type="dxa"/>
            <w:vAlign w:val="center"/>
          </w:tcPr>
          <w:p w:rsidR="004D5608" w:rsidRDefault="004D560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Ежемесячная социальная поддержка, обеспечивающая бесплатный проезд учащихся муниципальных бюджетных общеобразовательных учреждений </w:t>
            </w:r>
          </w:p>
        </w:tc>
        <w:tc>
          <w:tcPr>
            <w:tcW w:w="1418" w:type="dxa"/>
            <w:vAlign w:val="center"/>
          </w:tcPr>
          <w:p w:rsidR="004D5608" w:rsidRDefault="004D5608" w:rsidP="0092341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Комитет по образованию  </w:t>
            </w:r>
          </w:p>
          <w:p w:rsidR="004D5608" w:rsidRPr="00285D55" w:rsidRDefault="004D5608" w:rsidP="0092341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82D">
              <w:rPr>
                <w:rFonts w:ascii="Times New Roman" w:eastAsia="Times New Roman" w:hAnsi="Times New Roman"/>
                <w:b/>
              </w:rPr>
              <w:t>г.Десногорска</w:t>
            </w:r>
          </w:p>
        </w:tc>
        <w:tc>
          <w:tcPr>
            <w:tcW w:w="1275" w:type="dxa"/>
            <w:vAlign w:val="center"/>
          </w:tcPr>
          <w:p w:rsidR="004D5608" w:rsidRPr="00285D55" w:rsidRDefault="004D560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EC">
              <w:rPr>
                <w:rFonts w:ascii="Times New Roman" w:eastAsia="Times New Roman" w:hAnsi="Times New Roman"/>
                <w:sz w:val="24"/>
                <w:szCs w:val="24"/>
              </w:rPr>
              <w:t>Местный бюдже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851" w:type="dxa"/>
            <w:vAlign w:val="center"/>
          </w:tcPr>
          <w:p w:rsidR="004D5608" w:rsidRPr="00285D55" w:rsidRDefault="004D560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1 288 980,00</w:t>
            </w:r>
          </w:p>
        </w:tc>
        <w:tc>
          <w:tcPr>
            <w:tcW w:w="1276" w:type="dxa"/>
            <w:vAlign w:val="center"/>
          </w:tcPr>
          <w:p w:rsidR="004D5608" w:rsidRPr="00285D55" w:rsidRDefault="004D560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415 800,00</w:t>
            </w:r>
          </w:p>
        </w:tc>
        <w:tc>
          <w:tcPr>
            <w:tcW w:w="1275" w:type="dxa"/>
            <w:vAlign w:val="center"/>
          </w:tcPr>
          <w:p w:rsidR="004D5608" w:rsidRPr="00285D55" w:rsidRDefault="004D560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436 590,00</w:t>
            </w:r>
          </w:p>
        </w:tc>
        <w:tc>
          <w:tcPr>
            <w:tcW w:w="1276" w:type="dxa"/>
            <w:vAlign w:val="center"/>
          </w:tcPr>
          <w:p w:rsidR="004D5608" w:rsidRPr="00285D55" w:rsidRDefault="004D560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436 590,00</w:t>
            </w:r>
          </w:p>
        </w:tc>
        <w:tc>
          <w:tcPr>
            <w:tcW w:w="1418" w:type="dxa"/>
            <w:vAlign w:val="center"/>
          </w:tcPr>
          <w:p w:rsidR="004D5608" w:rsidRPr="00285D55" w:rsidRDefault="004D560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4D5608" w:rsidRPr="00285D55" w:rsidRDefault="004D560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4D5608" w:rsidRPr="00285D55" w:rsidRDefault="004D560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D17138" w:rsidRPr="00285D55" w:rsidTr="007D1F2E">
        <w:trPr>
          <w:trHeight w:val="320"/>
          <w:tblCellSpacing w:w="5" w:type="nil"/>
          <w:jc w:val="center"/>
        </w:trPr>
        <w:tc>
          <w:tcPr>
            <w:tcW w:w="709" w:type="dxa"/>
            <w:gridSpan w:val="2"/>
          </w:tcPr>
          <w:p w:rsidR="00D17138" w:rsidRPr="00285D55" w:rsidRDefault="00D17138" w:rsidP="00BD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65F46">
              <w:rPr>
                <w:rFonts w:ascii="Times New Roman" w:eastAsia="Times New Roman" w:hAnsi="Times New Roman"/>
                <w:sz w:val="24"/>
                <w:szCs w:val="24"/>
              </w:rPr>
              <w:t>.15.</w:t>
            </w:r>
          </w:p>
        </w:tc>
        <w:tc>
          <w:tcPr>
            <w:tcW w:w="4112" w:type="dxa"/>
            <w:vAlign w:val="center"/>
          </w:tcPr>
          <w:p w:rsidR="00D17138" w:rsidRDefault="00D1713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DE8">
              <w:rPr>
                <w:rFonts w:ascii="Times New Roman" w:hAnsi="Times New Roman"/>
                <w:sz w:val="24"/>
                <w:szCs w:val="24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</w:t>
            </w:r>
          </w:p>
        </w:tc>
        <w:tc>
          <w:tcPr>
            <w:tcW w:w="1418" w:type="dxa"/>
            <w:vAlign w:val="center"/>
          </w:tcPr>
          <w:p w:rsidR="00D17138" w:rsidRDefault="00D17138" w:rsidP="00224E7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Комитет по образованию  </w:t>
            </w:r>
          </w:p>
          <w:p w:rsidR="00D17138" w:rsidRDefault="00D17138" w:rsidP="00224E7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482D">
              <w:rPr>
                <w:rFonts w:ascii="Times New Roman" w:eastAsia="Times New Roman" w:hAnsi="Times New Roman"/>
                <w:b/>
              </w:rPr>
              <w:t>г.Десногорска</w:t>
            </w:r>
          </w:p>
        </w:tc>
        <w:tc>
          <w:tcPr>
            <w:tcW w:w="1275" w:type="dxa"/>
            <w:vAlign w:val="center"/>
          </w:tcPr>
          <w:p w:rsidR="00D17138" w:rsidRPr="00B72EEC" w:rsidRDefault="00D1713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D17138" w:rsidRPr="00285D55" w:rsidRDefault="00D1713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38 100,00</w:t>
            </w:r>
          </w:p>
        </w:tc>
        <w:tc>
          <w:tcPr>
            <w:tcW w:w="1276" w:type="dxa"/>
            <w:vAlign w:val="center"/>
          </w:tcPr>
          <w:p w:rsidR="00D17138" w:rsidRPr="00285D55" w:rsidRDefault="00D1713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12 100,00</w:t>
            </w:r>
          </w:p>
        </w:tc>
        <w:tc>
          <w:tcPr>
            <w:tcW w:w="1275" w:type="dxa"/>
            <w:vAlign w:val="center"/>
          </w:tcPr>
          <w:p w:rsidR="00D17138" w:rsidRPr="00285D55" w:rsidRDefault="00D1713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12 700,00</w:t>
            </w:r>
          </w:p>
        </w:tc>
        <w:tc>
          <w:tcPr>
            <w:tcW w:w="1276" w:type="dxa"/>
            <w:vAlign w:val="center"/>
          </w:tcPr>
          <w:p w:rsidR="00D17138" w:rsidRPr="00285D55" w:rsidRDefault="00D1713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13 300,00</w:t>
            </w:r>
          </w:p>
        </w:tc>
        <w:tc>
          <w:tcPr>
            <w:tcW w:w="1418" w:type="dxa"/>
            <w:vAlign w:val="center"/>
          </w:tcPr>
          <w:p w:rsidR="00D17138" w:rsidRPr="00285D55" w:rsidRDefault="00D17138" w:rsidP="008B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8B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8B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D17138" w:rsidRPr="00285D55" w:rsidTr="007D1F2E">
        <w:trPr>
          <w:trHeight w:val="320"/>
          <w:tblCellSpacing w:w="5" w:type="nil"/>
          <w:jc w:val="center"/>
        </w:trPr>
        <w:tc>
          <w:tcPr>
            <w:tcW w:w="709" w:type="dxa"/>
            <w:gridSpan w:val="2"/>
          </w:tcPr>
          <w:p w:rsidR="00D17138" w:rsidRPr="00285D55" w:rsidRDefault="00D17138" w:rsidP="0088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  <w:r w:rsidR="00665F46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12" w:type="dxa"/>
            <w:vAlign w:val="center"/>
          </w:tcPr>
          <w:p w:rsidR="00D17138" w:rsidRDefault="00D17138" w:rsidP="0088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44F">
              <w:rPr>
                <w:rFonts w:ascii="Times New Roman" w:hAnsi="Times New Roman"/>
                <w:sz w:val="24"/>
                <w:szCs w:val="24"/>
              </w:rPr>
              <w:t xml:space="preserve">Ежемесячная денежная компенсация на проезд на городском, пригородном, </w:t>
            </w:r>
            <w:r w:rsidRPr="0030744F">
              <w:rPr>
                <w:rFonts w:ascii="Times New Roman" w:hAnsi="Times New Roman"/>
                <w:sz w:val="24"/>
                <w:szCs w:val="24"/>
              </w:rPr>
              <w:lastRenderedPageBreak/>
              <w:t>в сельской местности на внутрирайонном транспорте (кроме такси), а также проезд два раза в год к месту жительства и обратно к месту учебы детей-сирот и детей, оставшихся без попечения родителей, лиц из числа детей-сирот и детей, оставшихся без попечения родителей, обучающихся в муниципальных образовательных учреждениях</w:t>
            </w:r>
          </w:p>
        </w:tc>
        <w:tc>
          <w:tcPr>
            <w:tcW w:w="1418" w:type="dxa"/>
            <w:vAlign w:val="center"/>
          </w:tcPr>
          <w:p w:rsidR="00D17138" w:rsidRPr="00665F46" w:rsidRDefault="00D17138" w:rsidP="0088093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Комитет</w:t>
            </w:r>
            <w:r w:rsidR="00665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по </w:t>
            </w:r>
            <w:r w:rsidRPr="00665F46">
              <w:rPr>
                <w:rFonts w:ascii="Times New Roman" w:eastAsia="Times New Roman" w:hAnsi="Times New Roman"/>
                <w:b/>
              </w:rPr>
              <w:lastRenderedPageBreak/>
              <w:t xml:space="preserve">образованию  </w:t>
            </w:r>
          </w:p>
          <w:p w:rsidR="00D17138" w:rsidRPr="00285D55" w:rsidRDefault="00D17138" w:rsidP="0088093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82D">
              <w:rPr>
                <w:rFonts w:ascii="Times New Roman" w:eastAsia="Times New Roman" w:hAnsi="Times New Roman"/>
                <w:b/>
              </w:rPr>
              <w:t>г.Десногорска</w:t>
            </w:r>
          </w:p>
        </w:tc>
        <w:tc>
          <w:tcPr>
            <w:tcW w:w="1275" w:type="dxa"/>
            <w:vAlign w:val="center"/>
          </w:tcPr>
          <w:p w:rsidR="00D17138" w:rsidRPr="00285D55" w:rsidRDefault="00D17138" w:rsidP="0088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851" w:type="dxa"/>
            <w:vAlign w:val="center"/>
          </w:tcPr>
          <w:p w:rsidR="00D17138" w:rsidRPr="00285D55" w:rsidRDefault="00D17138" w:rsidP="0088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716 300,00</w:t>
            </w:r>
          </w:p>
        </w:tc>
        <w:tc>
          <w:tcPr>
            <w:tcW w:w="1276" w:type="dxa"/>
            <w:vAlign w:val="center"/>
          </w:tcPr>
          <w:p w:rsidR="00D17138" w:rsidRPr="00285D55" w:rsidRDefault="00D17138" w:rsidP="0088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227 200,00</w:t>
            </w:r>
          </w:p>
        </w:tc>
        <w:tc>
          <w:tcPr>
            <w:tcW w:w="1275" w:type="dxa"/>
            <w:vAlign w:val="center"/>
          </w:tcPr>
          <w:p w:rsidR="00D17138" w:rsidRPr="00285D55" w:rsidRDefault="00D17138" w:rsidP="0088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238 600,00</w:t>
            </w:r>
          </w:p>
        </w:tc>
        <w:tc>
          <w:tcPr>
            <w:tcW w:w="1276" w:type="dxa"/>
            <w:vAlign w:val="center"/>
          </w:tcPr>
          <w:p w:rsidR="00D17138" w:rsidRPr="00285D55" w:rsidRDefault="00D17138" w:rsidP="0088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250 500,00</w:t>
            </w:r>
          </w:p>
        </w:tc>
        <w:tc>
          <w:tcPr>
            <w:tcW w:w="1418" w:type="dxa"/>
            <w:vAlign w:val="center"/>
          </w:tcPr>
          <w:p w:rsidR="00D17138" w:rsidRPr="00285D55" w:rsidRDefault="00D17138" w:rsidP="0088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88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88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D17138" w:rsidRPr="00285D55" w:rsidTr="007D1F2E">
        <w:trPr>
          <w:trHeight w:val="320"/>
          <w:tblCellSpacing w:w="5" w:type="nil"/>
          <w:jc w:val="center"/>
        </w:trPr>
        <w:tc>
          <w:tcPr>
            <w:tcW w:w="4821" w:type="dxa"/>
            <w:gridSpan w:val="3"/>
          </w:tcPr>
          <w:p w:rsidR="00D17138" w:rsidRDefault="00D17138" w:rsidP="00BD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Итого по основному мероприятию 2  </w:t>
            </w:r>
            <w:r w:rsidRPr="00665F46">
              <w:rPr>
                <w:rFonts w:ascii="Times New Roman" w:eastAsia="Times New Roman" w:hAnsi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418" w:type="dxa"/>
            <w:vAlign w:val="center"/>
          </w:tcPr>
          <w:p w:rsidR="00D17138" w:rsidRDefault="00D17138" w:rsidP="00224E7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17138" w:rsidRDefault="00D1713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17138" w:rsidRPr="0070131B" w:rsidRDefault="00D17138" w:rsidP="0015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5 739 380</w:t>
            </w:r>
            <w:r w:rsidRPr="0070131B">
              <w:rPr>
                <w:rFonts w:ascii="Times New Roman" w:eastAsia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76" w:type="dxa"/>
            <w:vAlign w:val="center"/>
          </w:tcPr>
          <w:p w:rsidR="00D17138" w:rsidRPr="0070131B" w:rsidRDefault="00D1713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4 351 100</w:t>
            </w:r>
            <w:r w:rsidRPr="0070131B">
              <w:rPr>
                <w:rFonts w:ascii="Times New Roman" w:eastAsia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75" w:type="dxa"/>
            <w:vAlign w:val="center"/>
          </w:tcPr>
          <w:p w:rsidR="00D17138" w:rsidRPr="0070131B" w:rsidRDefault="00D1713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687 890</w:t>
            </w:r>
            <w:r w:rsidRPr="0070131B">
              <w:rPr>
                <w:rFonts w:ascii="Times New Roman" w:eastAsia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76" w:type="dxa"/>
            <w:vAlign w:val="center"/>
          </w:tcPr>
          <w:p w:rsidR="00D17138" w:rsidRPr="0070131B" w:rsidRDefault="00D1713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700 390</w:t>
            </w:r>
            <w:r w:rsidRPr="0070131B">
              <w:rPr>
                <w:rFonts w:ascii="Times New Roman" w:eastAsia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D17138" w:rsidRPr="00285D55" w:rsidRDefault="00D1713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D17138" w:rsidRPr="00285D55" w:rsidTr="007D1F2E">
        <w:trPr>
          <w:trHeight w:val="88"/>
          <w:tblCellSpacing w:w="5" w:type="nil"/>
          <w:jc w:val="center"/>
        </w:trPr>
        <w:tc>
          <w:tcPr>
            <w:tcW w:w="15878" w:type="dxa"/>
            <w:gridSpan w:val="12"/>
          </w:tcPr>
          <w:p w:rsidR="00D17138" w:rsidRPr="009932ED" w:rsidRDefault="00D17138" w:rsidP="0016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Основное мероприятие 3 </w:t>
            </w:r>
            <w:r w:rsidRPr="00665F46">
              <w:rPr>
                <w:rFonts w:ascii="Times New Roman" w:eastAsia="Times New Roman" w:hAnsi="Times New Roman"/>
                <w:b/>
                <w:sz w:val="24"/>
                <w:szCs w:val="24"/>
              </w:rPr>
              <w:t>муниципальной программы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: Организация и осуществление деятельности по опеки и попечительству</w:t>
            </w:r>
          </w:p>
        </w:tc>
      </w:tr>
      <w:tr w:rsidR="00D17138" w:rsidRPr="00285D55" w:rsidTr="004D5608">
        <w:trPr>
          <w:trHeight w:val="88"/>
          <w:tblCellSpacing w:w="5" w:type="nil"/>
          <w:jc w:val="center"/>
        </w:trPr>
        <w:tc>
          <w:tcPr>
            <w:tcW w:w="709" w:type="dxa"/>
            <w:gridSpan w:val="2"/>
          </w:tcPr>
          <w:p w:rsidR="00D17138" w:rsidRDefault="00D17138" w:rsidP="00665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  <w:r w:rsidR="00665F4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2" w:type="dxa"/>
            <w:vAlign w:val="center"/>
          </w:tcPr>
          <w:p w:rsidR="00D17138" w:rsidRPr="004D5608" w:rsidRDefault="00D17138" w:rsidP="004D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D5608">
              <w:rPr>
                <w:rFonts w:ascii="Times New Roman" w:hAnsi="Times New Roman" w:cs="Times New Roman"/>
                <w:sz w:val="24"/>
                <w:szCs w:val="24"/>
              </w:rPr>
              <w:t>Наличие системы информирования населения о реализации мероприятий в сфере опеки и попечительства (да/нет)</w:t>
            </w:r>
          </w:p>
        </w:tc>
        <w:tc>
          <w:tcPr>
            <w:tcW w:w="1418" w:type="dxa"/>
            <w:vMerge w:val="restart"/>
            <w:vAlign w:val="center"/>
          </w:tcPr>
          <w:p w:rsidR="00D17138" w:rsidRPr="001C207E" w:rsidRDefault="00D17138" w:rsidP="00DC299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C207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Комитет по образованию  </w:t>
            </w:r>
          </w:p>
          <w:p w:rsidR="00D17138" w:rsidRPr="008C4637" w:rsidRDefault="00D17138" w:rsidP="00DC299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</w:rPr>
            </w:pPr>
            <w:r w:rsidRPr="001C207E">
              <w:rPr>
                <w:rFonts w:ascii="Times New Roman" w:eastAsia="Times New Roman" w:hAnsi="Times New Roman"/>
                <w:b/>
              </w:rPr>
              <w:t>г.Десногорска</w:t>
            </w:r>
          </w:p>
        </w:tc>
        <w:tc>
          <w:tcPr>
            <w:tcW w:w="1275" w:type="dxa"/>
            <w:vAlign w:val="center"/>
          </w:tcPr>
          <w:p w:rsidR="00D17138" w:rsidRPr="00665F46" w:rsidRDefault="00D17138" w:rsidP="00D93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D17138" w:rsidRPr="00665F46" w:rsidRDefault="00D17138" w:rsidP="00D93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D17138" w:rsidRPr="00665F46" w:rsidRDefault="00D17138" w:rsidP="00D93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D17138" w:rsidRPr="00665F46" w:rsidRDefault="00D17138" w:rsidP="00D93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D17138" w:rsidRPr="00665F46" w:rsidRDefault="00D17138" w:rsidP="00D93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D17138" w:rsidRPr="00665F46" w:rsidRDefault="00D17138" w:rsidP="00D93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D17138" w:rsidRPr="00665F46" w:rsidRDefault="00D17138" w:rsidP="004D5608">
            <w:pPr>
              <w:jc w:val="center"/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D17138" w:rsidRPr="00665F46" w:rsidRDefault="00D17138" w:rsidP="004D5608">
            <w:pPr>
              <w:jc w:val="center"/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</w:tr>
      <w:tr w:rsidR="00D17138" w:rsidRPr="00285D55" w:rsidTr="007D1F2E">
        <w:trPr>
          <w:trHeight w:val="88"/>
          <w:tblCellSpacing w:w="5" w:type="nil"/>
          <w:jc w:val="center"/>
        </w:trPr>
        <w:tc>
          <w:tcPr>
            <w:tcW w:w="709" w:type="dxa"/>
            <w:gridSpan w:val="2"/>
            <w:vMerge w:val="restart"/>
          </w:tcPr>
          <w:p w:rsidR="00D17138" w:rsidRDefault="00665F46" w:rsidP="00C72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1.18</w:t>
            </w:r>
            <w:r w:rsidR="00D1713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17138" w:rsidRDefault="00D17138" w:rsidP="00C72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17138" w:rsidRDefault="00665F46" w:rsidP="00C72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1.19</w:t>
            </w:r>
            <w:r w:rsidR="00D1713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17138" w:rsidRDefault="00D17138" w:rsidP="00C72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vAlign w:val="center"/>
          </w:tcPr>
          <w:p w:rsidR="00D17138" w:rsidRPr="001C207E" w:rsidRDefault="00D17138" w:rsidP="00260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Расходы на содержание Органа опеки и попечительства,</w:t>
            </w: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 том числе</w:t>
            </w:r>
            <w:r w:rsidRPr="001C207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/>
            <w:vAlign w:val="center"/>
          </w:tcPr>
          <w:p w:rsidR="00D17138" w:rsidRPr="001C207E" w:rsidRDefault="00D17138" w:rsidP="00DC299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17138" w:rsidRPr="00285D55" w:rsidRDefault="00D17138" w:rsidP="00C72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D17138" w:rsidRPr="00260BAB" w:rsidRDefault="00D17138" w:rsidP="00005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BAB">
              <w:rPr>
                <w:rFonts w:ascii="Times New Roman" w:eastAsia="Times New Roman" w:hAnsi="Times New Roman"/>
                <w:sz w:val="24"/>
                <w:szCs w:val="24"/>
              </w:rPr>
              <w:t>3 398 100,00</w:t>
            </w:r>
          </w:p>
        </w:tc>
        <w:tc>
          <w:tcPr>
            <w:tcW w:w="1276" w:type="dxa"/>
            <w:vAlign w:val="center"/>
          </w:tcPr>
          <w:p w:rsidR="00D17138" w:rsidRPr="00260BAB" w:rsidRDefault="00D17138" w:rsidP="00005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BAB">
              <w:rPr>
                <w:rFonts w:ascii="Times New Roman" w:eastAsia="Times New Roman" w:hAnsi="Times New Roman"/>
                <w:sz w:val="24"/>
                <w:szCs w:val="24"/>
              </w:rPr>
              <w:t>1 132 700,00</w:t>
            </w:r>
          </w:p>
        </w:tc>
        <w:tc>
          <w:tcPr>
            <w:tcW w:w="1275" w:type="dxa"/>
            <w:vAlign w:val="center"/>
          </w:tcPr>
          <w:p w:rsidR="00D17138" w:rsidRPr="00260BAB" w:rsidRDefault="00D17138" w:rsidP="00005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BAB">
              <w:rPr>
                <w:rFonts w:ascii="Times New Roman" w:eastAsia="Times New Roman" w:hAnsi="Times New Roman"/>
                <w:sz w:val="24"/>
                <w:szCs w:val="24"/>
              </w:rPr>
              <w:t>1 132 700,00</w:t>
            </w:r>
          </w:p>
        </w:tc>
        <w:tc>
          <w:tcPr>
            <w:tcW w:w="1276" w:type="dxa"/>
            <w:vAlign w:val="center"/>
          </w:tcPr>
          <w:p w:rsidR="00D17138" w:rsidRPr="00260BAB" w:rsidRDefault="00D17138" w:rsidP="00005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BAB">
              <w:rPr>
                <w:rFonts w:ascii="Times New Roman" w:eastAsia="Times New Roman" w:hAnsi="Times New Roman"/>
                <w:sz w:val="24"/>
                <w:szCs w:val="24"/>
              </w:rPr>
              <w:t>1 132 700,00</w:t>
            </w:r>
          </w:p>
        </w:tc>
        <w:tc>
          <w:tcPr>
            <w:tcW w:w="1418" w:type="dxa"/>
            <w:vAlign w:val="center"/>
          </w:tcPr>
          <w:p w:rsidR="00D17138" w:rsidRPr="00285D55" w:rsidRDefault="00D17138" w:rsidP="00C72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C72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C72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D17138" w:rsidRPr="00285D55" w:rsidTr="007D1F2E">
        <w:trPr>
          <w:trHeight w:val="88"/>
          <w:tblCellSpacing w:w="5" w:type="nil"/>
          <w:jc w:val="center"/>
        </w:trPr>
        <w:tc>
          <w:tcPr>
            <w:tcW w:w="709" w:type="dxa"/>
            <w:gridSpan w:val="2"/>
            <w:vMerge/>
          </w:tcPr>
          <w:p w:rsidR="00D17138" w:rsidRDefault="00D17138" w:rsidP="00C72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vAlign w:val="center"/>
          </w:tcPr>
          <w:p w:rsidR="00D17138" w:rsidRPr="001C207E" w:rsidRDefault="00D17138" w:rsidP="00005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207E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заработной платы работников</w:t>
            </w:r>
          </w:p>
          <w:p w:rsidR="00D17138" w:rsidRPr="001C207E" w:rsidRDefault="00D17138" w:rsidP="00C72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17138" w:rsidRPr="001C207E" w:rsidRDefault="00D17138" w:rsidP="00DC299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17138" w:rsidRDefault="00D17138" w:rsidP="00C72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D17138" w:rsidRDefault="00D17138" w:rsidP="00260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3 089 223,00</w:t>
            </w:r>
          </w:p>
        </w:tc>
        <w:tc>
          <w:tcPr>
            <w:tcW w:w="1276" w:type="dxa"/>
            <w:vAlign w:val="center"/>
          </w:tcPr>
          <w:p w:rsidR="00D17138" w:rsidRDefault="00D17138" w:rsidP="00260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1 029 741,00</w:t>
            </w:r>
          </w:p>
        </w:tc>
        <w:tc>
          <w:tcPr>
            <w:tcW w:w="1275" w:type="dxa"/>
            <w:vAlign w:val="center"/>
          </w:tcPr>
          <w:p w:rsidR="00D17138" w:rsidRDefault="00D17138" w:rsidP="00260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1 029 741,00</w:t>
            </w:r>
          </w:p>
        </w:tc>
        <w:tc>
          <w:tcPr>
            <w:tcW w:w="1276" w:type="dxa"/>
            <w:vAlign w:val="center"/>
          </w:tcPr>
          <w:p w:rsidR="00D17138" w:rsidRDefault="00D17138" w:rsidP="00260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1 029 741,00</w:t>
            </w:r>
          </w:p>
        </w:tc>
        <w:tc>
          <w:tcPr>
            <w:tcW w:w="1418" w:type="dxa"/>
            <w:vAlign w:val="center"/>
          </w:tcPr>
          <w:p w:rsidR="00D17138" w:rsidRPr="00285D55" w:rsidRDefault="00D17138" w:rsidP="00C72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C72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C72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D17138" w:rsidRPr="00285D55" w:rsidTr="007D1F2E">
        <w:trPr>
          <w:trHeight w:val="88"/>
          <w:tblCellSpacing w:w="5" w:type="nil"/>
          <w:jc w:val="center"/>
        </w:trPr>
        <w:tc>
          <w:tcPr>
            <w:tcW w:w="4821" w:type="dxa"/>
            <w:gridSpan w:val="3"/>
          </w:tcPr>
          <w:p w:rsidR="00D17138" w:rsidRPr="00A962BF" w:rsidRDefault="00D17138" w:rsidP="00EB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Итого по основному мероприятию </w:t>
            </w:r>
            <w:r w:rsidRPr="00665F46">
              <w:rPr>
                <w:rFonts w:ascii="Times New Roman" w:eastAsia="Times New Roman" w:hAnsi="Times New Roman"/>
                <w:b/>
                <w:sz w:val="24"/>
                <w:szCs w:val="24"/>
              </w:rPr>
              <w:t>3 муниципальной программы</w:t>
            </w:r>
          </w:p>
        </w:tc>
        <w:tc>
          <w:tcPr>
            <w:tcW w:w="1418" w:type="dxa"/>
            <w:vMerge/>
            <w:vAlign w:val="center"/>
          </w:tcPr>
          <w:p w:rsidR="00D17138" w:rsidRPr="00285D55" w:rsidRDefault="00D17138" w:rsidP="00C7257A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17138" w:rsidRPr="00285D55" w:rsidRDefault="00D17138" w:rsidP="00C72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D17138" w:rsidRPr="005A2B17" w:rsidRDefault="00D17138" w:rsidP="00C72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3 398 100,00</w:t>
            </w:r>
          </w:p>
        </w:tc>
        <w:tc>
          <w:tcPr>
            <w:tcW w:w="1276" w:type="dxa"/>
            <w:vAlign w:val="center"/>
          </w:tcPr>
          <w:p w:rsidR="00D17138" w:rsidRPr="005A2B17" w:rsidRDefault="00D17138" w:rsidP="00C72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1 132 700,00</w:t>
            </w:r>
          </w:p>
        </w:tc>
        <w:tc>
          <w:tcPr>
            <w:tcW w:w="1275" w:type="dxa"/>
            <w:vAlign w:val="center"/>
          </w:tcPr>
          <w:p w:rsidR="00D17138" w:rsidRPr="005A2B17" w:rsidRDefault="00D17138" w:rsidP="005C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1 132 700,00</w:t>
            </w:r>
          </w:p>
        </w:tc>
        <w:tc>
          <w:tcPr>
            <w:tcW w:w="1276" w:type="dxa"/>
            <w:vAlign w:val="center"/>
          </w:tcPr>
          <w:p w:rsidR="00D17138" w:rsidRPr="005A2B17" w:rsidRDefault="00D17138" w:rsidP="005C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1 132 700,00</w:t>
            </w:r>
          </w:p>
        </w:tc>
        <w:tc>
          <w:tcPr>
            <w:tcW w:w="1418" w:type="dxa"/>
            <w:vAlign w:val="center"/>
          </w:tcPr>
          <w:p w:rsidR="00D17138" w:rsidRPr="005A2B17" w:rsidRDefault="00D17138" w:rsidP="00C72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C72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C72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D17138" w:rsidRPr="00285D55" w:rsidTr="007D1F2E">
        <w:trPr>
          <w:trHeight w:hRule="exact" w:val="397"/>
          <w:tblCellSpacing w:w="5" w:type="nil"/>
          <w:jc w:val="center"/>
        </w:trPr>
        <w:tc>
          <w:tcPr>
            <w:tcW w:w="15878" w:type="dxa"/>
            <w:gridSpan w:val="12"/>
            <w:vAlign w:val="center"/>
          </w:tcPr>
          <w:p w:rsidR="00D17138" w:rsidRPr="00285D55" w:rsidRDefault="00D17138" w:rsidP="00C3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471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Подпрограмма </w:t>
            </w:r>
            <w:r w:rsidRPr="00285D5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 </w:t>
            </w:r>
            <w:r w:rsidRPr="00665F46">
              <w:rPr>
                <w:rFonts w:ascii="Times New Roman" w:eastAsia="Times New Roman" w:hAnsi="Times New Roman"/>
                <w:b/>
                <w:sz w:val="24"/>
                <w:szCs w:val="24"/>
              </w:rPr>
              <w:t>муниципальной программы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5C4C48">
              <w:rPr>
                <w:rFonts w:ascii="Times New Roman" w:hAnsi="Times New Roman"/>
                <w:b/>
                <w:sz w:val="24"/>
                <w:szCs w:val="24"/>
              </w:rPr>
              <w:t>«Развитие дошкольного образования»</w:t>
            </w:r>
          </w:p>
        </w:tc>
      </w:tr>
      <w:tr w:rsidR="00D17138" w:rsidTr="007D1F2E">
        <w:trPr>
          <w:trHeight w:hRule="exact" w:val="721"/>
          <w:tblCellSpacing w:w="5" w:type="nil"/>
          <w:jc w:val="center"/>
        </w:trPr>
        <w:tc>
          <w:tcPr>
            <w:tcW w:w="15878" w:type="dxa"/>
            <w:gridSpan w:val="12"/>
            <w:vAlign w:val="center"/>
          </w:tcPr>
          <w:p w:rsidR="00D17138" w:rsidRDefault="00D17138" w:rsidP="00C37FC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Цель1 подпрограммы 1: </w:t>
            </w:r>
            <w:r w:rsidRPr="005C4C48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доступности и качества дошкольного образования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муниципальном образовании «город Десногорск» </w:t>
            </w:r>
            <w:r w:rsidRPr="005C4C48">
              <w:rPr>
                <w:rFonts w:ascii="Times New Roman" w:hAnsi="Times New Roman"/>
                <w:b/>
                <w:sz w:val="24"/>
                <w:szCs w:val="24"/>
              </w:rPr>
              <w:t>Смоленской области</w:t>
            </w:r>
          </w:p>
        </w:tc>
      </w:tr>
      <w:tr w:rsidR="00D17138" w:rsidRPr="006769AC" w:rsidTr="007D1F2E">
        <w:trPr>
          <w:trHeight w:hRule="exact" w:val="721"/>
          <w:tblCellSpacing w:w="5" w:type="nil"/>
          <w:jc w:val="center"/>
        </w:trPr>
        <w:tc>
          <w:tcPr>
            <w:tcW w:w="15878" w:type="dxa"/>
            <w:gridSpan w:val="12"/>
            <w:vAlign w:val="center"/>
          </w:tcPr>
          <w:p w:rsidR="00D17138" w:rsidRPr="00665F46" w:rsidRDefault="00D17138" w:rsidP="00676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Основное мероприятие 1  цели 1  подпрограммы</w:t>
            </w:r>
            <w:r w:rsidRPr="00665F46">
              <w:rPr>
                <w:rFonts w:ascii="Times New Roman" w:hAnsi="Times New Roman"/>
                <w:b/>
                <w:sz w:val="24"/>
                <w:szCs w:val="24"/>
              </w:rPr>
              <w:t xml:space="preserve">1: </w:t>
            </w:r>
            <w:r w:rsidRPr="00665F4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государственных гарантий доступности  дошкольного образования</w:t>
            </w:r>
          </w:p>
          <w:p w:rsidR="00D17138" w:rsidRPr="006769AC" w:rsidRDefault="00D17138" w:rsidP="00C37FC6">
            <w:pPr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</w:rPr>
            </w:pPr>
          </w:p>
        </w:tc>
      </w:tr>
      <w:tr w:rsidR="00D17138" w:rsidRPr="00285D55" w:rsidTr="007D1F2E">
        <w:trPr>
          <w:trHeight w:val="350"/>
          <w:tblCellSpacing w:w="5" w:type="nil"/>
          <w:jc w:val="center"/>
        </w:trPr>
        <w:tc>
          <w:tcPr>
            <w:tcW w:w="709" w:type="dxa"/>
            <w:gridSpan w:val="2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112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C48">
              <w:rPr>
                <w:rFonts w:ascii="Times New Roman" w:hAnsi="Times New Roman"/>
                <w:sz w:val="24"/>
                <w:szCs w:val="24"/>
              </w:rPr>
              <w:t>Охват детей в 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зрасте от 1 до 7 лет программой </w:t>
            </w:r>
            <w:r w:rsidRPr="005C4C48">
              <w:rPr>
                <w:rFonts w:ascii="Times New Roman" w:hAnsi="Times New Roman"/>
                <w:sz w:val="24"/>
                <w:szCs w:val="24"/>
              </w:rPr>
              <w:t xml:space="preserve"> дошкольного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(чел)</w:t>
            </w:r>
          </w:p>
        </w:tc>
        <w:tc>
          <w:tcPr>
            <w:tcW w:w="1418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D17138" w:rsidRPr="00285D55" w:rsidRDefault="00D17138" w:rsidP="00C3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D5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D17138" w:rsidRPr="00285D55" w:rsidRDefault="00D17138" w:rsidP="00C3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D5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D17138" w:rsidRPr="00005215" w:rsidRDefault="00D17138" w:rsidP="00C37F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215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1134" w:type="dxa"/>
            <w:vAlign w:val="center"/>
          </w:tcPr>
          <w:p w:rsidR="00D17138" w:rsidRPr="00005215" w:rsidRDefault="00D17138" w:rsidP="00C37FC6">
            <w:pPr>
              <w:jc w:val="center"/>
              <w:rPr>
                <w:rFonts w:ascii="Times New Roman" w:hAnsi="Times New Roman"/>
              </w:rPr>
            </w:pPr>
            <w:r w:rsidRPr="00005215">
              <w:rPr>
                <w:rFonts w:ascii="Times New Roman" w:hAnsi="Times New Roman"/>
              </w:rPr>
              <w:t>1820</w:t>
            </w:r>
          </w:p>
        </w:tc>
        <w:tc>
          <w:tcPr>
            <w:tcW w:w="1134" w:type="dxa"/>
            <w:vAlign w:val="center"/>
          </w:tcPr>
          <w:p w:rsidR="00D17138" w:rsidRPr="00005215" w:rsidRDefault="00D17138" w:rsidP="00C37FC6">
            <w:pPr>
              <w:jc w:val="center"/>
              <w:rPr>
                <w:rFonts w:ascii="Times New Roman" w:hAnsi="Times New Roman"/>
              </w:rPr>
            </w:pPr>
            <w:r w:rsidRPr="00005215">
              <w:rPr>
                <w:rFonts w:ascii="Times New Roman" w:hAnsi="Times New Roman"/>
              </w:rPr>
              <w:t>1838</w:t>
            </w:r>
          </w:p>
        </w:tc>
      </w:tr>
      <w:tr w:rsidR="00D17138" w:rsidRPr="00285D55" w:rsidTr="007D1F2E">
        <w:trPr>
          <w:trHeight w:val="350"/>
          <w:tblCellSpacing w:w="5" w:type="nil"/>
          <w:jc w:val="center"/>
        </w:trPr>
        <w:tc>
          <w:tcPr>
            <w:tcW w:w="709" w:type="dxa"/>
            <w:gridSpan w:val="2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112" w:type="dxa"/>
            <w:vAlign w:val="center"/>
          </w:tcPr>
          <w:p w:rsidR="00D17138" w:rsidRPr="0053754E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5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Охват детей от 3 до 7 лет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5375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которым предоставлена возможность получать </w:t>
            </w:r>
            <w:r w:rsidRPr="005375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услуги дошкольного образования</w:t>
            </w:r>
            <w:r w:rsidRPr="0053754E">
              <w:rPr>
                <w:sz w:val="24"/>
                <w:szCs w:val="24"/>
                <w:lang w:eastAsia="en-US"/>
              </w:rPr>
              <w:t xml:space="preserve"> </w:t>
            </w:r>
            <w:r w:rsidRPr="0053754E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418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75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D17138" w:rsidRPr="00285D55" w:rsidRDefault="00D17138" w:rsidP="00C3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D5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D17138" w:rsidRPr="00285D55" w:rsidRDefault="00D17138" w:rsidP="00C3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D5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D17138" w:rsidRPr="00005215" w:rsidRDefault="00D17138" w:rsidP="00C37F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215">
              <w:rPr>
                <w:rFonts w:ascii="Times New Roman" w:hAnsi="Times New Roman"/>
                <w:sz w:val="20"/>
                <w:szCs w:val="20"/>
              </w:rPr>
              <w:t>1345</w:t>
            </w:r>
          </w:p>
        </w:tc>
        <w:tc>
          <w:tcPr>
            <w:tcW w:w="1134" w:type="dxa"/>
            <w:vAlign w:val="center"/>
          </w:tcPr>
          <w:p w:rsidR="00D17138" w:rsidRPr="00005215" w:rsidRDefault="00D17138" w:rsidP="00C37FC6">
            <w:pPr>
              <w:jc w:val="center"/>
              <w:rPr>
                <w:rFonts w:ascii="Times New Roman" w:hAnsi="Times New Roman"/>
              </w:rPr>
            </w:pPr>
            <w:r w:rsidRPr="00005215">
              <w:rPr>
                <w:rFonts w:ascii="Times New Roman" w:hAnsi="Times New Roman"/>
              </w:rPr>
              <w:t>1368</w:t>
            </w:r>
          </w:p>
        </w:tc>
        <w:tc>
          <w:tcPr>
            <w:tcW w:w="1134" w:type="dxa"/>
            <w:vAlign w:val="center"/>
          </w:tcPr>
          <w:p w:rsidR="00D17138" w:rsidRPr="00005215" w:rsidRDefault="00D17138" w:rsidP="00C37FC6">
            <w:pPr>
              <w:jc w:val="center"/>
              <w:rPr>
                <w:rFonts w:ascii="Times New Roman" w:hAnsi="Times New Roman"/>
              </w:rPr>
            </w:pPr>
            <w:r w:rsidRPr="00005215">
              <w:rPr>
                <w:rFonts w:ascii="Times New Roman" w:hAnsi="Times New Roman"/>
              </w:rPr>
              <w:t>1389</w:t>
            </w:r>
          </w:p>
        </w:tc>
      </w:tr>
      <w:tr w:rsidR="00D17138" w:rsidRPr="00285D55" w:rsidTr="007D1F2E">
        <w:trPr>
          <w:trHeight w:val="350"/>
          <w:tblCellSpacing w:w="5" w:type="nil"/>
          <w:jc w:val="center"/>
        </w:trPr>
        <w:tc>
          <w:tcPr>
            <w:tcW w:w="709" w:type="dxa"/>
            <w:gridSpan w:val="2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112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C48">
              <w:rPr>
                <w:rFonts w:ascii="Times New Roman" w:hAnsi="Times New Roman"/>
                <w:sz w:val="24"/>
                <w:szCs w:val="24"/>
              </w:rPr>
              <w:t xml:space="preserve">Число воспитанников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дошкольных образовательных учреждений </w:t>
            </w:r>
            <w:r w:rsidRPr="005C4C48">
              <w:rPr>
                <w:rFonts w:ascii="Times New Roman" w:hAnsi="Times New Roman"/>
                <w:sz w:val="24"/>
                <w:szCs w:val="24"/>
              </w:rPr>
              <w:t>на 1 педагогического работника (чел)</w:t>
            </w:r>
          </w:p>
        </w:tc>
        <w:tc>
          <w:tcPr>
            <w:tcW w:w="1418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D17138" w:rsidRPr="00285D55" w:rsidRDefault="00D17138" w:rsidP="00C3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D5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D17138" w:rsidRPr="00285D55" w:rsidRDefault="00D17138" w:rsidP="00C3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D5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D17138" w:rsidRPr="00285D55" w:rsidRDefault="00D17138" w:rsidP="00C3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C3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C3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</w:tr>
      <w:tr w:rsidR="00D17138" w:rsidRPr="00285D55" w:rsidTr="007D1F2E">
        <w:trPr>
          <w:trHeight w:val="350"/>
          <w:tblCellSpacing w:w="5" w:type="nil"/>
          <w:jc w:val="center"/>
        </w:trPr>
        <w:tc>
          <w:tcPr>
            <w:tcW w:w="709" w:type="dxa"/>
            <w:gridSpan w:val="2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112" w:type="dxa"/>
            <w:vAlign w:val="center"/>
          </w:tcPr>
          <w:p w:rsidR="00D17138" w:rsidRPr="00C436D6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04D">
              <w:rPr>
                <w:rFonts w:ascii="Times New Roman" w:hAnsi="Times New Roman"/>
                <w:sz w:val="24"/>
                <w:szCs w:val="24"/>
              </w:rPr>
              <w:t>Удельный вес численности дошкольников, обучающихся по образовательным программам дошкольного образования, соответствующих требованиям федерального государственного образовательного стандарта дошкольного образования, в общем числе дошкольников, обучающихся по образовательным программам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8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D17138" w:rsidRPr="00285D55" w:rsidRDefault="00D17138" w:rsidP="00C3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D5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D17138" w:rsidRPr="00285D55" w:rsidRDefault="00D17138" w:rsidP="00C3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D5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D17138" w:rsidRPr="00285D55" w:rsidRDefault="00D17138" w:rsidP="00C3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C3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C3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17138" w:rsidRPr="00285D55" w:rsidTr="007D1F2E">
        <w:trPr>
          <w:trHeight w:val="1306"/>
          <w:tblCellSpacing w:w="5" w:type="nil"/>
          <w:jc w:val="center"/>
        </w:trPr>
        <w:tc>
          <w:tcPr>
            <w:tcW w:w="709" w:type="dxa"/>
            <w:gridSpan w:val="2"/>
            <w:vMerge w:val="restart"/>
          </w:tcPr>
          <w:p w:rsidR="00D17138" w:rsidRPr="00285D55" w:rsidRDefault="00D17138" w:rsidP="00C37FC6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112" w:type="dxa"/>
            <w:vMerge w:val="restart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Оказание муниципальных услуг по предоставлению дошкольного образования в том числе: </w:t>
            </w:r>
          </w:p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субсидия на финансовое обеспечение выполнения муниципального </w:t>
            </w:r>
            <w:r w:rsidRPr="00AE2095">
              <w:rPr>
                <w:rFonts w:ascii="Times New Roman" w:eastAsia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1418" w:type="dxa"/>
            <w:vMerge w:val="restart"/>
          </w:tcPr>
          <w:p w:rsidR="00D17138" w:rsidRDefault="00D17138" w:rsidP="00C37FC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Комитет по образованию</w:t>
            </w:r>
          </w:p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</w:rPr>
            </w:pPr>
            <w:r w:rsidRPr="009B482D">
              <w:rPr>
                <w:rFonts w:ascii="Times New Roman" w:eastAsia="Times New Roman" w:hAnsi="Times New Roman"/>
                <w:b/>
              </w:rPr>
              <w:t>г.Десногорска</w:t>
            </w:r>
          </w:p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Муниципальные бюджетные</w:t>
            </w:r>
            <w:r w:rsidRPr="00A75D8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дошкольные образовательные</w:t>
            </w:r>
            <w:r w:rsidRPr="00A75D8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1275" w:type="dxa"/>
            <w:vAlign w:val="center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209 810 400,00</w:t>
            </w:r>
          </w:p>
        </w:tc>
        <w:tc>
          <w:tcPr>
            <w:tcW w:w="1276" w:type="dxa"/>
            <w:vAlign w:val="center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62 502 800,00</w:t>
            </w:r>
          </w:p>
        </w:tc>
        <w:tc>
          <w:tcPr>
            <w:tcW w:w="1275" w:type="dxa"/>
            <w:vAlign w:val="center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69 682 200,00</w:t>
            </w:r>
          </w:p>
        </w:tc>
        <w:tc>
          <w:tcPr>
            <w:tcW w:w="1276" w:type="dxa"/>
            <w:vAlign w:val="center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77 625 400,00 </w:t>
            </w:r>
          </w:p>
        </w:tc>
        <w:tc>
          <w:tcPr>
            <w:tcW w:w="1418" w:type="dxa"/>
            <w:vMerge w:val="restart"/>
            <w:vAlign w:val="center"/>
          </w:tcPr>
          <w:p w:rsidR="00D17138" w:rsidRPr="00285D55" w:rsidRDefault="00D17138" w:rsidP="00C3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D5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vAlign w:val="center"/>
          </w:tcPr>
          <w:p w:rsidR="00D17138" w:rsidRPr="00285D55" w:rsidRDefault="00D17138" w:rsidP="00C3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D5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vAlign w:val="center"/>
          </w:tcPr>
          <w:p w:rsidR="00D17138" w:rsidRPr="00285D55" w:rsidRDefault="00D17138" w:rsidP="00C3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D5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D17138" w:rsidRPr="00285D55" w:rsidTr="007D1F2E">
        <w:trPr>
          <w:trHeight w:val="682"/>
          <w:tblCellSpacing w:w="5" w:type="nil"/>
          <w:jc w:val="center"/>
        </w:trPr>
        <w:tc>
          <w:tcPr>
            <w:tcW w:w="709" w:type="dxa"/>
            <w:gridSpan w:val="2"/>
            <w:vMerge/>
          </w:tcPr>
          <w:p w:rsidR="00D17138" w:rsidRDefault="00D17138" w:rsidP="00C37FC6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17138" w:rsidRPr="008E5D51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DD6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104 732 532,00</w:t>
            </w:r>
          </w:p>
        </w:tc>
        <w:tc>
          <w:tcPr>
            <w:tcW w:w="1276" w:type="dxa"/>
            <w:vAlign w:val="center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39 876 769,00</w:t>
            </w:r>
          </w:p>
        </w:tc>
        <w:tc>
          <w:tcPr>
            <w:tcW w:w="1275" w:type="dxa"/>
            <w:vAlign w:val="center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34 585 293,00</w:t>
            </w:r>
          </w:p>
        </w:tc>
        <w:tc>
          <w:tcPr>
            <w:tcW w:w="1276" w:type="dxa"/>
            <w:vAlign w:val="center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30 270 470,00</w:t>
            </w:r>
          </w:p>
        </w:tc>
        <w:tc>
          <w:tcPr>
            <w:tcW w:w="1418" w:type="dxa"/>
            <w:vMerge/>
            <w:vAlign w:val="center"/>
          </w:tcPr>
          <w:p w:rsidR="00D17138" w:rsidRPr="00285D55" w:rsidRDefault="00D17138" w:rsidP="00C3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17138" w:rsidRPr="00285D55" w:rsidRDefault="00D17138" w:rsidP="00C3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17138" w:rsidRPr="00285D55" w:rsidRDefault="00D17138" w:rsidP="00C3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138" w:rsidRPr="00285D55" w:rsidTr="007D1F2E">
        <w:trPr>
          <w:trHeight w:hRule="exact" w:val="909"/>
          <w:tblCellSpacing w:w="5" w:type="nil"/>
          <w:jc w:val="center"/>
        </w:trPr>
        <w:tc>
          <w:tcPr>
            <w:tcW w:w="709" w:type="dxa"/>
            <w:gridSpan w:val="2"/>
          </w:tcPr>
          <w:p w:rsidR="00D17138" w:rsidRPr="00285D55" w:rsidRDefault="00D17138" w:rsidP="00C37FC6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112" w:type="dxa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Иная субсидия на оплату коммунальных услуг</w:t>
            </w:r>
          </w:p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17138" w:rsidRDefault="00D17138" w:rsidP="00C37FC6">
            <w:r w:rsidRPr="00C65DD6">
              <w:rPr>
                <w:rFonts w:ascii="Times New Roman" w:eastAsia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1" w:type="dxa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26 990 558,00</w:t>
            </w:r>
          </w:p>
        </w:tc>
        <w:tc>
          <w:tcPr>
            <w:tcW w:w="1276" w:type="dxa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8 820 444,00</w:t>
            </w:r>
          </w:p>
        </w:tc>
        <w:tc>
          <w:tcPr>
            <w:tcW w:w="1275" w:type="dxa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9 085 057,00</w:t>
            </w:r>
          </w:p>
        </w:tc>
        <w:tc>
          <w:tcPr>
            <w:tcW w:w="1276" w:type="dxa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9 085 057,00</w:t>
            </w:r>
          </w:p>
        </w:tc>
        <w:tc>
          <w:tcPr>
            <w:tcW w:w="1418" w:type="dxa"/>
            <w:vAlign w:val="center"/>
          </w:tcPr>
          <w:p w:rsidR="00D17138" w:rsidRPr="00285D55" w:rsidRDefault="00D17138" w:rsidP="00C3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D5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C3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D5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C3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D5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D17138" w:rsidRPr="00285D55" w:rsidTr="007D1F2E">
        <w:trPr>
          <w:trHeight w:hRule="exact" w:val="941"/>
          <w:tblCellSpacing w:w="5" w:type="nil"/>
          <w:jc w:val="center"/>
        </w:trPr>
        <w:tc>
          <w:tcPr>
            <w:tcW w:w="709" w:type="dxa"/>
            <w:gridSpan w:val="2"/>
          </w:tcPr>
          <w:p w:rsidR="00D17138" w:rsidRDefault="00D17138" w:rsidP="00C37FC6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4112" w:type="dxa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Иная субсидия на оплату налогов</w:t>
            </w:r>
          </w:p>
        </w:tc>
        <w:tc>
          <w:tcPr>
            <w:tcW w:w="1418" w:type="dxa"/>
            <w:vMerge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17138" w:rsidRDefault="00D17138" w:rsidP="00C37FC6">
            <w:r w:rsidRPr="00C65DD6">
              <w:rPr>
                <w:rFonts w:ascii="Times New Roman" w:eastAsia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1" w:type="dxa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5 366 450,00</w:t>
            </w:r>
          </w:p>
        </w:tc>
        <w:tc>
          <w:tcPr>
            <w:tcW w:w="1276" w:type="dxa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1 249 850,00</w:t>
            </w:r>
          </w:p>
        </w:tc>
        <w:tc>
          <w:tcPr>
            <w:tcW w:w="1275" w:type="dxa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2 058 300,00</w:t>
            </w:r>
          </w:p>
        </w:tc>
        <w:tc>
          <w:tcPr>
            <w:tcW w:w="1276" w:type="dxa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2 058 300,00</w:t>
            </w:r>
          </w:p>
        </w:tc>
        <w:tc>
          <w:tcPr>
            <w:tcW w:w="1418" w:type="dxa"/>
            <w:vAlign w:val="center"/>
          </w:tcPr>
          <w:p w:rsidR="00D17138" w:rsidRPr="00285D55" w:rsidRDefault="00D17138" w:rsidP="00C3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D5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C3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D5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C3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D5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D17138" w:rsidRPr="00285D55" w:rsidTr="006769AC">
        <w:trPr>
          <w:trHeight w:hRule="exact" w:val="1245"/>
          <w:tblCellSpacing w:w="5" w:type="nil"/>
          <w:jc w:val="center"/>
        </w:trPr>
        <w:tc>
          <w:tcPr>
            <w:tcW w:w="4821" w:type="dxa"/>
            <w:gridSpan w:val="3"/>
          </w:tcPr>
          <w:p w:rsidR="00D17138" w:rsidRPr="00285D55" w:rsidRDefault="00D17138" w:rsidP="00C37FC6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1C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Итого по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подпрограмме 1</w:t>
            </w:r>
          </w:p>
        </w:tc>
        <w:tc>
          <w:tcPr>
            <w:tcW w:w="1418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17138" w:rsidRPr="00BC643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6435">
              <w:rPr>
                <w:rFonts w:ascii="Times New Roman" w:eastAsia="Times New Roman" w:hAnsi="Times New Roman"/>
                <w:b/>
                <w:sz w:val="24"/>
                <w:szCs w:val="24"/>
              </w:rPr>
              <w:t>Областной и местный бюджет</w:t>
            </w:r>
          </w:p>
        </w:tc>
        <w:tc>
          <w:tcPr>
            <w:tcW w:w="851" w:type="dxa"/>
          </w:tcPr>
          <w:p w:rsidR="00D17138" w:rsidRPr="0050659E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346 899 940,00</w:t>
            </w:r>
          </w:p>
        </w:tc>
        <w:tc>
          <w:tcPr>
            <w:tcW w:w="1276" w:type="dxa"/>
          </w:tcPr>
          <w:p w:rsidR="00D17138" w:rsidRPr="0050659E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112 449 863,00</w:t>
            </w:r>
          </w:p>
        </w:tc>
        <w:tc>
          <w:tcPr>
            <w:tcW w:w="1275" w:type="dxa"/>
          </w:tcPr>
          <w:p w:rsidR="00D17138" w:rsidRPr="0050659E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115 410 850,00</w:t>
            </w:r>
          </w:p>
        </w:tc>
        <w:tc>
          <w:tcPr>
            <w:tcW w:w="1276" w:type="dxa"/>
          </w:tcPr>
          <w:p w:rsidR="00D17138" w:rsidRPr="0050659E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119 039 227,0</w:t>
            </w:r>
          </w:p>
        </w:tc>
        <w:tc>
          <w:tcPr>
            <w:tcW w:w="1418" w:type="dxa"/>
            <w:vAlign w:val="center"/>
          </w:tcPr>
          <w:p w:rsidR="00D17138" w:rsidRPr="00285D55" w:rsidRDefault="00D17138" w:rsidP="00C3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D5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C3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D5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C3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D5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D17138" w:rsidRPr="00C81978" w:rsidTr="007D1F2E">
        <w:trPr>
          <w:trHeight w:hRule="exact" w:val="507"/>
          <w:tblCellSpacing w:w="5" w:type="nil"/>
          <w:jc w:val="center"/>
        </w:trPr>
        <w:tc>
          <w:tcPr>
            <w:tcW w:w="15878" w:type="dxa"/>
            <w:gridSpan w:val="12"/>
            <w:vAlign w:val="center"/>
          </w:tcPr>
          <w:p w:rsidR="00D17138" w:rsidRPr="006769AC" w:rsidRDefault="00D17138" w:rsidP="006769A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9A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Подпрограмма 2 </w:t>
            </w:r>
            <w:r w:rsidRPr="00665F46">
              <w:rPr>
                <w:rFonts w:ascii="Times New Roman" w:eastAsia="Times New Roman" w:hAnsi="Times New Roman"/>
                <w:b/>
                <w:sz w:val="24"/>
                <w:szCs w:val="24"/>
              </w:rPr>
              <w:t>муниципальной программы</w:t>
            </w:r>
            <w:r w:rsidRPr="006769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 «Развитие общего образования»</w:t>
            </w:r>
          </w:p>
          <w:p w:rsidR="00D17138" w:rsidRPr="00C81978" w:rsidRDefault="00D17138" w:rsidP="00C3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138" w:rsidRPr="00285D55" w:rsidTr="007D1F2E">
        <w:trPr>
          <w:trHeight w:hRule="exact" w:val="397"/>
          <w:tblCellSpacing w:w="5" w:type="nil"/>
          <w:jc w:val="center"/>
        </w:trPr>
        <w:tc>
          <w:tcPr>
            <w:tcW w:w="15878" w:type="dxa"/>
            <w:gridSpan w:val="12"/>
            <w:vAlign w:val="center"/>
          </w:tcPr>
          <w:p w:rsidR="00D17138" w:rsidRPr="00285D55" w:rsidRDefault="00D17138" w:rsidP="00676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Цель 1 подпрограммы 2:  </w:t>
            </w:r>
            <w:r w:rsidRPr="005C4C48">
              <w:rPr>
                <w:rFonts w:ascii="Times New Roman" w:hAnsi="Times New Roman"/>
                <w:b/>
                <w:sz w:val="24"/>
                <w:szCs w:val="24"/>
              </w:rPr>
              <w:t>Повышение доступности качественного общего образования, соответствующего современным потребностям граждан</w:t>
            </w:r>
          </w:p>
        </w:tc>
      </w:tr>
      <w:tr w:rsidR="00D17138" w:rsidRPr="00285D55" w:rsidTr="00D933D3">
        <w:trPr>
          <w:trHeight w:val="792"/>
          <w:tblCellSpacing w:w="5" w:type="nil"/>
          <w:jc w:val="center"/>
        </w:trPr>
        <w:tc>
          <w:tcPr>
            <w:tcW w:w="15878" w:type="dxa"/>
            <w:gridSpan w:val="12"/>
          </w:tcPr>
          <w:p w:rsidR="00D17138" w:rsidRPr="00285D55" w:rsidRDefault="00D17138" w:rsidP="00D93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</w:t>
            </w:r>
            <w:r w:rsidRPr="005C4C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65F46">
              <w:rPr>
                <w:rFonts w:ascii="Times New Roman" w:hAnsi="Times New Roman"/>
                <w:b/>
                <w:sz w:val="24"/>
                <w:szCs w:val="24"/>
              </w:rPr>
              <w:t>цели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C4C48">
              <w:rPr>
                <w:rFonts w:ascii="Times New Roman" w:hAnsi="Times New Roman"/>
                <w:b/>
                <w:sz w:val="24"/>
                <w:szCs w:val="24"/>
              </w:rPr>
              <w:t>подпрограммы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5C4C48">
              <w:rPr>
                <w:rFonts w:ascii="Times New Roman" w:hAnsi="Times New Roman"/>
                <w:b/>
                <w:sz w:val="24"/>
                <w:szCs w:val="24"/>
              </w:rPr>
              <w:t xml:space="preserve"> Обеспечение предоставления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реализации</w:t>
            </w:r>
            <w:r w:rsidRPr="005C4C48">
              <w:rPr>
                <w:rFonts w:ascii="Times New Roman" w:hAnsi="Times New Roman"/>
                <w:b/>
                <w:sz w:val="24"/>
                <w:szCs w:val="24"/>
              </w:rPr>
              <w:t xml:space="preserve"> начального общего, основного общего, среднего (полного) общего образования </w:t>
            </w:r>
          </w:p>
        </w:tc>
      </w:tr>
      <w:tr w:rsidR="00D17138" w:rsidRPr="00285D55" w:rsidTr="00665F46">
        <w:trPr>
          <w:trHeight w:val="1781"/>
          <w:tblCellSpacing w:w="5" w:type="nil"/>
          <w:jc w:val="center"/>
        </w:trPr>
        <w:tc>
          <w:tcPr>
            <w:tcW w:w="709" w:type="dxa"/>
            <w:gridSpan w:val="2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112" w:type="dxa"/>
            <w:vAlign w:val="center"/>
          </w:tcPr>
          <w:p w:rsidR="00D17138" w:rsidRPr="00285D55" w:rsidRDefault="00D17138" w:rsidP="00005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C48">
              <w:rPr>
                <w:rFonts w:ascii="Times New Roman" w:hAnsi="Times New Roman" w:cs="Times New Roman"/>
                <w:sz w:val="24"/>
                <w:szCs w:val="24"/>
              </w:rPr>
              <w:t>Удельный вес учащихся муниципальных  общеобразовательных организаций, которым предоставлена возможность обучаться в соответствии с современными требованиями, в общей численности учащихся (%)</w:t>
            </w:r>
          </w:p>
        </w:tc>
        <w:tc>
          <w:tcPr>
            <w:tcW w:w="1418" w:type="dxa"/>
            <w:vAlign w:val="center"/>
          </w:tcPr>
          <w:p w:rsidR="00D17138" w:rsidRPr="00285D55" w:rsidRDefault="00D17138" w:rsidP="00C37FC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7138" w:rsidRPr="00285D55" w:rsidTr="007D1F2E">
        <w:trPr>
          <w:trHeight w:val="326"/>
          <w:tblCellSpacing w:w="5" w:type="nil"/>
          <w:jc w:val="center"/>
        </w:trPr>
        <w:tc>
          <w:tcPr>
            <w:tcW w:w="709" w:type="dxa"/>
            <w:gridSpan w:val="2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112" w:type="dxa"/>
            <w:vAlign w:val="center"/>
          </w:tcPr>
          <w:p w:rsidR="00D17138" w:rsidRPr="00107927" w:rsidRDefault="00D17138" w:rsidP="0010792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927">
              <w:rPr>
                <w:rFonts w:ascii="Times New Roman" w:hAnsi="Times New Roman" w:cs="Times New Roman"/>
                <w:sz w:val="24"/>
                <w:szCs w:val="24"/>
              </w:rPr>
              <w:t>Показатель среднего балла единого государственного экзамена (по математике, русскому языку) в сравнении по общеобразовательным учреждениям</w:t>
            </w:r>
          </w:p>
        </w:tc>
        <w:tc>
          <w:tcPr>
            <w:tcW w:w="1418" w:type="dxa"/>
            <w:vAlign w:val="center"/>
          </w:tcPr>
          <w:p w:rsidR="00D17138" w:rsidRPr="00285D55" w:rsidRDefault="00D17138" w:rsidP="00C37FC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134" w:type="dxa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1,8</w:t>
            </w:r>
          </w:p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1,2</w:t>
            </w:r>
          </w:p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7138" w:rsidRPr="00285D55" w:rsidTr="007D1F2E">
        <w:trPr>
          <w:trHeight w:val="326"/>
          <w:tblCellSpacing w:w="5" w:type="nil"/>
          <w:jc w:val="center"/>
        </w:trPr>
        <w:tc>
          <w:tcPr>
            <w:tcW w:w="709" w:type="dxa"/>
            <w:gridSpan w:val="2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112" w:type="dxa"/>
          </w:tcPr>
          <w:p w:rsidR="00D17138" w:rsidRPr="005C4C48" w:rsidRDefault="00D17138" w:rsidP="00C37F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C48">
              <w:rPr>
                <w:rFonts w:ascii="Times New Roman" w:hAnsi="Times New Roman" w:cs="Times New Roman"/>
                <w:sz w:val="24"/>
                <w:szCs w:val="24"/>
              </w:rPr>
              <w:t>Удельный вес детей-инвалидов, обучающихся на дому с использованием дистанционных технологий в общей численности детей-инвалидов, которым показана такая форма обучения (%)</w:t>
            </w:r>
          </w:p>
        </w:tc>
        <w:tc>
          <w:tcPr>
            <w:tcW w:w="1418" w:type="dxa"/>
            <w:vAlign w:val="center"/>
          </w:tcPr>
          <w:p w:rsidR="00D17138" w:rsidRPr="00285D55" w:rsidRDefault="00D17138" w:rsidP="00C37FC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7138" w:rsidRPr="00285D55" w:rsidTr="007D1F2E">
        <w:trPr>
          <w:trHeight w:val="326"/>
          <w:tblCellSpacing w:w="5" w:type="nil"/>
          <w:jc w:val="center"/>
        </w:trPr>
        <w:tc>
          <w:tcPr>
            <w:tcW w:w="709" w:type="dxa"/>
            <w:gridSpan w:val="2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112" w:type="dxa"/>
            <w:vAlign w:val="center"/>
          </w:tcPr>
          <w:p w:rsidR="00D17138" w:rsidRPr="005C4C48" w:rsidRDefault="00D17138" w:rsidP="00005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C48">
              <w:rPr>
                <w:rFonts w:ascii="Times New Roman" w:hAnsi="Times New Roman" w:cs="Times New Roman"/>
                <w:sz w:val="24"/>
                <w:szCs w:val="24"/>
              </w:rPr>
              <w:t>Удельный вес учащихся  муниципальных  общеобразовательных организаций, обучающихся в соответствии с федеральным государственным образовательным стандартом от общей численности учащихся образовательный организаций (%)</w:t>
            </w:r>
          </w:p>
        </w:tc>
        <w:tc>
          <w:tcPr>
            <w:tcW w:w="1418" w:type="dxa"/>
            <w:vAlign w:val="center"/>
          </w:tcPr>
          <w:p w:rsidR="00D17138" w:rsidRPr="00285D55" w:rsidRDefault="00D17138" w:rsidP="00C37FC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</w:tr>
      <w:tr w:rsidR="00D17138" w:rsidRPr="00285D55" w:rsidTr="007D1F2E">
        <w:trPr>
          <w:trHeight w:val="326"/>
          <w:tblCellSpacing w:w="5" w:type="nil"/>
          <w:jc w:val="center"/>
        </w:trPr>
        <w:tc>
          <w:tcPr>
            <w:tcW w:w="709" w:type="dxa"/>
            <w:gridSpan w:val="2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4112" w:type="dxa"/>
            <w:vAlign w:val="center"/>
          </w:tcPr>
          <w:p w:rsidR="00D17138" w:rsidRPr="005C4C48" w:rsidRDefault="00D17138" w:rsidP="00005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C48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выпускников муниципальных общеобразовательных организаций, </w:t>
            </w:r>
            <w:r w:rsidRPr="005C4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сдавших единый государственный экзамен от общей численности выпускников муниципальных общеобразовательных организаций (%)</w:t>
            </w:r>
          </w:p>
        </w:tc>
        <w:tc>
          <w:tcPr>
            <w:tcW w:w="1418" w:type="dxa"/>
            <w:vAlign w:val="center"/>
          </w:tcPr>
          <w:p w:rsidR="00D17138" w:rsidRPr="00285D55" w:rsidRDefault="00D17138" w:rsidP="00C37FC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75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17138" w:rsidRPr="00285D55" w:rsidTr="00665F46">
        <w:trPr>
          <w:trHeight w:val="1804"/>
          <w:tblCellSpacing w:w="5" w:type="nil"/>
          <w:jc w:val="center"/>
        </w:trPr>
        <w:tc>
          <w:tcPr>
            <w:tcW w:w="709" w:type="dxa"/>
            <w:gridSpan w:val="2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4112" w:type="dxa"/>
            <w:vAlign w:val="center"/>
          </w:tcPr>
          <w:p w:rsidR="00D17138" w:rsidRPr="005C4C4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C48">
              <w:rPr>
                <w:rFonts w:ascii="Times New Roman" w:hAnsi="Times New Roman" w:cs="Times New Roman"/>
                <w:sz w:val="24"/>
                <w:szCs w:val="24"/>
              </w:rPr>
              <w:t>Удельный вес учащихся  общеобразовательных организаций, обучающихся в профильных классах на третьей ступени образования от общей численности учащихся третьей ступени образования (%)</w:t>
            </w:r>
          </w:p>
        </w:tc>
        <w:tc>
          <w:tcPr>
            <w:tcW w:w="1418" w:type="dxa"/>
            <w:vAlign w:val="center"/>
          </w:tcPr>
          <w:p w:rsidR="00D17138" w:rsidRPr="00285D55" w:rsidRDefault="00D17138" w:rsidP="00C37FC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7138" w:rsidRPr="00285D55" w:rsidRDefault="00D17138" w:rsidP="00AF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</w:tr>
      <w:tr w:rsidR="00D17138" w:rsidRPr="00285D55" w:rsidTr="007D1F2E">
        <w:trPr>
          <w:trHeight w:val="326"/>
          <w:tblCellSpacing w:w="5" w:type="nil"/>
          <w:jc w:val="center"/>
        </w:trPr>
        <w:tc>
          <w:tcPr>
            <w:tcW w:w="709" w:type="dxa"/>
            <w:gridSpan w:val="2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4112" w:type="dxa"/>
            <w:vAlign w:val="center"/>
          </w:tcPr>
          <w:p w:rsidR="00D17138" w:rsidRPr="009932ED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48">
              <w:rPr>
                <w:rFonts w:ascii="Times New Roman" w:hAnsi="Times New Roman"/>
                <w:sz w:val="24"/>
                <w:szCs w:val="24"/>
              </w:rPr>
              <w:t>Охват учащихся общеобразовательных организаций горячим питанием (завтраками) (%)</w:t>
            </w:r>
          </w:p>
        </w:tc>
        <w:tc>
          <w:tcPr>
            <w:tcW w:w="1418" w:type="dxa"/>
            <w:vAlign w:val="center"/>
          </w:tcPr>
          <w:p w:rsidR="00D17138" w:rsidRPr="00285D55" w:rsidRDefault="00D17138" w:rsidP="00C37FC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D17138" w:rsidRPr="00285D55" w:rsidTr="00665F46">
        <w:trPr>
          <w:trHeight w:val="1210"/>
          <w:tblCellSpacing w:w="5" w:type="nil"/>
          <w:jc w:val="center"/>
        </w:trPr>
        <w:tc>
          <w:tcPr>
            <w:tcW w:w="709" w:type="dxa"/>
            <w:gridSpan w:val="2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4112" w:type="dxa"/>
            <w:vAlign w:val="center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учителей, участвующих в реализации ФГОС, от общей численности педагогов /</w:t>
            </w:r>
          </w:p>
          <w:p w:rsidR="00D17138" w:rsidRPr="005C4C4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педагогов до 30 лет</w:t>
            </w:r>
          </w:p>
        </w:tc>
        <w:tc>
          <w:tcPr>
            <w:tcW w:w="1418" w:type="dxa"/>
            <w:vAlign w:val="center"/>
          </w:tcPr>
          <w:p w:rsidR="00D17138" w:rsidRPr="00285D55" w:rsidRDefault="00D17138" w:rsidP="00C37FC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D17138" w:rsidRPr="00285D55" w:rsidRDefault="00D17138" w:rsidP="00665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60/60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665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70/ 80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665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80/ 100</w:t>
            </w:r>
          </w:p>
        </w:tc>
      </w:tr>
      <w:tr w:rsidR="00D17138" w:rsidRPr="00285D55" w:rsidTr="007D1F2E">
        <w:trPr>
          <w:trHeight w:val="1222"/>
          <w:tblCellSpacing w:w="5" w:type="nil"/>
          <w:jc w:val="center"/>
        </w:trPr>
        <w:tc>
          <w:tcPr>
            <w:tcW w:w="709" w:type="dxa"/>
            <w:gridSpan w:val="2"/>
            <w:vMerge w:val="restart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3.9.</w:t>
            </w:r>
          </w:p>
        </w:tc>
        <w:tc>
          <w:tcPr>
            <w:tcW w:w="4112" w:type="dxa"/>
            <w:vMerge w:val="restart"/>
            <w:vAlign w:val="center"/>
          </w:tcPr>
          <w:p w:rsidR="00D17138" w:rsidRPr="00F86ABE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Оказание муниципальных услуг по предоставлению детям общего образования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F86ABE">
              <w:rPr>
                <w:rFonts w:ascii="Times New Roman" w:hAnsi="Times New Roman"/>
                <w:sz w:val="24"/>
                <w:szCs w:val="24"/>
              </w:rPr>
              <w:t>в том числе :</w:t>
            </w:r>
          </w:p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Субсидия на финансовое обеспечение выполнения муниципального </w:t>
            </w:r>
            <w:r w:rsidRPr="00AE2095">
              <w:rPr>
                <w:rFonts w:ascii="Times New Roman" w:eastAsia="Times New Roman" w:hAnsi="Times New Roman"/>
                <w:sz w:val="24"/>
                <w:szCs w:val="24"/>
              </w:rPr>
              <w:t>задания</w:t>
            </w:r>
          </w:p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17138" w:rsidRDefault="00D17138" w:rsidP="00C37FC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Комитет по образованию</w:t>
            </w:r>
          </w:p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</w:rPr>
            </w:pPr>
            <w:r w:rsidRPr="009B482D">
              <w:rPr>
                <w:rFonts w:ascii="Times New Roman" w:eastAsia="Times New Roman" w:hAnsi="Times New Roman"/>
                <w:b/>
              </w:rPr>
              <w:t>г.Десногорска</w:t>
            </w:r>
          </w:p>
          <w:p w:rsidR="00D17138" w:rsidRDefault="00D17138" w:rsidP="00C37FC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17138" w:rsidRDefault="00D17138" w:rsidP="00C37FC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Муниципальные бюджетные</w:t>
            </w:r>
          </w:p>
          <w:p w:rsidR="00D17138" w:rsidRPr="00285D55" w:rsidRDefault="00D17138" w:rsidP="00C37FC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образовательны</w:t>
            </w:r>
            <w:r w:rsidRPr="00A75D87">
              <w:rPr>
                <w:rFonts w:ascii="Times New Roman" w:eastAsia="Times New Roman" w:hAnsi="Times New Roman"/>
                <w:b/>
                <w:sz w:val="24"/>
                <w:szCs w:val="24"/>
              </w:rPr>
              <w:t>е учреждени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1275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283 165 700,00</w:t>
            </w:r>
          </w:p>
        </w:tc>
        <w:tc>
          <w:tcPr>
            <w:tcW w:w="1276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85 282 900,00</w:t>
            </w:r>
          </w:p>
        </w:tc>
        <w:tc>
          <w:tcPr>
            <w:tcW w:w="1275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95 039 500,00</w:t>
            </w:r>
          </w:p>
        </w:tc>
        <w:tc>
          <w:tcPr>
            <w:tcW w:w="1276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102 843 300,0</w:t>
            </w:r>
          </w:p>
        </w:tc>
        <w:tc>
          <w:tcPr>
            <w:tcW w:w="1418" w:type="dxa"/>
            <w:vMerge w:val="restart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D17138" w:rsidRPr="00285D55" w:rsidTr="00665F46">
        <w:trPr>
          <w:trHeight w:val="749"/>
          <w:tblCellSpacing w:w="5" w:type="nil"/>
          <w:jc w:val="center"/>
        </w:trPr>
        <w:tc>
          <w:tcPr>
            <w:tcW w:w="709" w:type="dxa"/>
            <w:gridSpan w:val="2"/>
            <w:vMerge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vAlign w:val="center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17138" w:rsidRPr="008E5D51" w:rsidRDefault="00D17138" w:rsidP="00C37FC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D94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40 750 405,00</w:t>
            </w:r>
          </w:p>
        </w:tc>
        <w:tc>
          <w:tcPr>
            <w:tcW w:w="1276" w:type="dxa"/>
            <w:vAlign w:val="center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11 851 186,00</w:t>
            </w:r>
          </w:p>
        </w:tc>
        <w:tc>
          <w:tcPr>
            <w:tcW w:w="1275" w:type="dxa"/>
            <w:vAlign w:val="center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14 077 820,00</w:t>
            </w:r>
          </w:p>
        </w:tc>
        <w:tc>
          <w:tcPr>
            <w:tcW w:w="1276" w:type="dxa"/>
            <w:vAlign w:val="center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14 821 399,00</w:t>
            </w:r>
          </w:p>
        </w:tc>
        <w:tc>
          <w:tcPr>
            <w:tcW w:w="1418" w:type="dxa"/>
            <w:vMerge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7138" w:rsidRPr="00285D55" w:rsidTr="007D1F2E">
        <w:trPr>
          <w:trHeight w:val="326"/>
          <w:tblCellSpacing w:w="5" w:type="nil"/>
          <w:jc w:val="center"/>
        </w:trPr>
        <w:tc>
          <w:tcPr>
            <w:tcW w:w="709" w:type="dxa"/>
            <w:gridSpan w:val="2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3.10.</w:t>
            </w:r>
          </w:p>
        </w:tc>
        <w:tc>
          <w:tcPr>
            <w:tcW w:w="4112" w:type="dxa"/>
            <w:vAlign w:val="center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Иная субсидия на оплату коммунальных услуг</w:t>
            </w:r>
          </w:p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17138" w:rsidRPr="00285D55" w:rsidRDefault="00D17138" w:rsidP="00C37FC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17138" w:rsidRDefault="00D17138" w:rsidP="00C37FC6">
            <w:pPr>
              <w:jc w:val="center"/>
            </w:pPr>
            <w:r w:rsidRPr="00640D94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22 575 427,00</w:t>
            </w:r>
          </w:p>
        </w:tc>
        <w:tc>
          <w:tcPr>
            <w:tcW w:w="1276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7 377 591,00</w:t>
            </w:r>
          </w:p>
        </w:tc>
        <w:tc>
          <w:tcPr>
            <w:tcW w:w="1275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7 598 918,00</w:t>
            </w:r>
          </w:p>
        </w:tc>
        <w:tc>
          <w:tcPr>
            <w:tcW w:w="1276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7 598 918,00</w:t>
            </w:r>
          </w:p>
        </w:tc>
        <w:tc>
          <w:tcPr>
            <w:tcW w:w="1418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D17138" w:rsidRPr="00285D55" w:rsidTr="007D1F2E">
        <w:trPr>
          <w:trHeight w:val="326"/>
          <w:tblCellSpacing w:w="5" w:type="nil"/>
          <w:jc w:val="center"/>
        </w:trPr>
        <w:tc>
          <w:tcPr>
            <w:tcW w:w="709" w:type="dxa"/>
            <w:gridSpan w:val="2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3.11.</w:t>
            </w:r>
          </w:p>
        </w:tc>
        <w:tc>
          <w:tcPr>
            <w:tcW w:w="4112" w:type="dxa"/>
            <w:vAlign w:val="center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Иная субсидия на оплату налогов</w:t>
            </w:r>
          </w:p>
        </w:tc>
        <w:tc>
          <w:tcPr>
            <w:tcW w:w="1418" w:type="dxa"/>
            <w:vMerge/>
            <w:vAlign w:val="center"/>
          </w:tcPr>
          <w:p w:rsidR="00D17138" w:rsidRPr="00285D55" w:rsidRDefault="00D17138" w:rsidP="00C37FC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17138" w:rsidRDefault="00D17138" w:rsidP="00C37FC6">
            <w:pPr>
              <w:jc w:val="center"/>
            </w:pPr>
            <w:r w:rsidRPr="00640D94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9 909 030,00</w:t>
            </w:r>
          </w:p>
        </w:tc>
        <w:tc>
          <w:tcPr>
            <w:tcW w:w="1276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2 300 030,00</w:t>
            </w:r>
          </w:p>
        </w:tc>
        <w:tc>
          <w:tcPr>
            <w:tcW w:w="1275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3 804 500,00</w:t>
            </w:r>
          </w:p>
        </w:tc>
        <w:tc>
          <w:tcPr>
            <w:tcW w:w="1276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3 804 500,00</w:t>
            </w:r>
          </w:p>
        </w:tc>
        <w:tc>
          <w:tcPr>
            <w:tcW w:w="1418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D17138" w:rsidRPr="00285D55" w:rsidTr="007D1F2E">
        <w:trPr>
          <w:trHeight w:val="326"/>
          <w:tblCellSpacing w:w="5" w:type="nil"/>
          <w:jc w:val="center"/>
        </w:trPr>
        <w:tc>
          <w:tcPr>
            <w:tcW w:w="4821" w:type="dxa"/>
            <w:gridSpan w:val="3"/>
          </w:tcPr>
          <w:p w:rsidR="00D17138" w:rsidRPr="001861C3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61C3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 по основному мероприятию 1 подпрограммы 2</w:t>
            </w:r>
          </w:p>
        </w:tc>
        <w:tc>
          <w:tcPr>
            <w:tcW w:w="1418" w:type="dxa"/>
            <w:vMerge/>
            <w:vAlign w:val="center"/>
          </w:tcPr>
          <w:p w:rsidR="00D17138" w:rsidRPr="001861C3" w:rsidRDefault="00D17138" w:rsidP="00C37FC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17138" w:rsidRPr="0054232E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4232E">
              <w:rPr>
                <w:rFonts w:ascii="Times New Roman" w:eastAsia="Times New Roman" w:hAnsi="Times New Roman"/>
                <w:b/>
                <w:sz w:val="20"/>
                <w:szCs w:val="20"/>
              </w:rPr>
              <w:t>Областной и местный бюджет</w:t>
            </w:r>
          </w:p>
        </w:tc>
        <w:tc>
          <w:tcPr>
            <w:tcW w:w="851" w:type="dxa"/>
            <w:vAlign w:val="center"/>
          </w:tcPr>
          <w:p w:rsidR="00D17138" w:rsidRPr="001861C3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356 400 562,00</w:t>
            </w:r>
          </w:p>
        </w:tc>
        <w:tc>
          <w:tcPr>
            <w:tcW w:w="1276" w:type="dxa"/>
            <w:vAlign w:val="center"/>
          </w:tcPr>
          <w:p w:rsidR="00D17138" w:rsidRPr="001861C3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106 811 707,00</w:t>
            </w:r>
          </w:p>
        </w:tc>
        <w:tc>
          <w:tcPr>
            <w:tcW w:w="1275" w:type="dxa"/>
            <w:vAlign w:val="center"/>
          </w:tcPr>
          <w:p w:rsidR="00D17138" w:rsidRPr="001861C3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120 520 738,00</w:t>
            </w:r>
          </w:p>
        </w:tc>
        <w:tc>
          <w:tcPr>
            <w:tcW w:w="1276" w:type="dxa"/>
            <w:vAlign w:val="center"/>
          </w:tcPr>
          <w:p w:rsidR="00D17138" w:rsidRPr="001861C3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129 068 117,0</w:t>
            </w:r>
          </w:p>
        </w:tc>
        <w:tc>
          <w:tcPr>
            <w:tcW w:w="1418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7138" w:rsidRPr="00285D55" w:rsidTr="007D1F2E">
        <w:trPr>
          <w:trHeight w:val="326"/>
          <w:tblCellSpacing w:w="5" w:type="nil"/>
          <w:jc w:val="center"/>
        </w:trPr>
        <w:tc>
          <w:tcPr>
            <w:tcW w:w="15878" w:type="dxa"/>
            <w:gridSpan w:val="12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Основное мероприятие 2</w:t>
            </w:r>
            <w:r w:rsidRPr="005C4C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65F46">
              <w:rPr>
                <w:rFonts w:ascii="Times New Roman" w:hAnsi="Times New Roman"/>
                <w:b/>
                <w:sz w:val="24"/>
                <w:szCs w:val="24"/>
              </w:rPr>
              <w:t>цели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C4C48">
              <w:rPr>
                <w:rFonts w:ascii="Times New Roman" w:hAnsi="Times New Roman"/>
                <w:b/>
                <w:sz w:val="24"/>
                <w:szCs w:val="24"/>
              </w:rPr>
              <w:t>подпрограммы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 Вознаграждение за выполнение функций классного руководства</w:t>
            </w:r>
          </w:p>
        </w:tc>
      </w:tr>
      <w:tr w:rsidR="00D17138" w:rsidRPr="00E20AC9" w:rsidTr="00237F18">
        <w:trPr>
          <w:trHeight w:val="326"/>
          <w:tblCellSpacing w:w="5" w:type="nil"/>
          <w:jc w:val="center"/>
        </w:trPr>
        <w:tc>
          <w:tcPr>
            <w:tcW w:w="654" w:type="dxa"/>
          </w:tcPr>
          <w:p w:rsidR="00D17138" w:rsidRPr="00665F46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3.12.</w:t>
            </w:r>
          </w:p>
        </w:tc>
        <w:tc>
          <w:tcPr>
            <w:tcW w:w="4167" w:type="dxa"/>
            <w:gridSpan w:val="2"/>
          </w:tcPr>
          <w:p w:rsidR="00D17138" w:rsidRPr="00665F46" w:rsidRDefault="00237F18" w:rsidP="00ED4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 xml:space="preserve">Численность педагогических работников, </w:t>
            </w:r>
            <w:r w:rsidR="00ED473F" w:rsidRPr="00665F46">
              <w:rPr>
                <w:rFonts w:ascii="Times New Roman" w:eastAsia="Times New Roman" w:hAnsi="Times New Roman"/>
                <w:sz w:val="24"/>
                <w:szCs w:val="24"/>
              </w:rPr>
              <w:t>выполняющие</w:t>
            </w: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 xml:space="preserve"> функции классного руководителя(чел)</w:t>
            </w:r>
          </w:p>
        </w:tc>
        <w:tc>
          <w:tcPr>
            <w:tcW w:w="1418" w:type="dxa"/>
            <w:vAlign w:val="center"/>
          </w:tcPr>
          <w:p w:rsidR="00D17138" w:rsidRPr="00665F46" w:rsidRDefault="00D17138" w:rsidP="00C37FC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17138" w:rsidRPr="00665F46" w:rsidRDefault="00D17138" w:rsidP="00237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D17138" w:rsidRPr="00665F46" w:rsidRDefault="00D17138" w:rsidP="00237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D17138" w:rsidRPr="00665F46" w:rsidRDefault="00D17138" w:rsidP="00237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D17138" w:rsidRPr="00665F46" w:rsidRDefault="00D17138" w:rsidP="00237F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D17138" w:rsidRPr="00665F46" w:rsidRDefault="00D17138" w:rsidP="00237F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D17138" w:rsidRPr="00665F46" w:rsidRDefault="00665F46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134" w:type="dxa"/>
            <w:vAlign w:val="center"/>
          </w:tcPr>
          <w:p w:rsidR="00665F46" w:rsidRPr="00665F46" w:rsidRDefault="00665F46" w:rsidP="00665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134" w:type="dxa"/>
            <w:vAlign w:val="center"/>
          </w:tcPr>
          <w:p w:rsidR="00D17138" w:rsidRPr="00665F46" w:rsidRDefault="00665F46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123</w:t>
            </w:r>
          </w:p>
        </w:tc>
      </w:tr>
      <w:tr w:rsidR="00D17138" w:rsidRPr="00285D55" w:rsidTr="00E20AC9">
        <w:trPr>
          <w:trHeight w:val="326"/>
          <w:tblCellSpacing w:w="5" w:type="nil"/>
          <w:jc w:val="center"/>
        </w:trPr>
        <w:tc>
          <w:tcPr>
            <w:tcW w:w="654" w:type="dxa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3.13.</w:t>
            </w:r>
          </w:p>
        </w:tc>
        <w:tc>
          <w:tcPr>
            <w:tcW w:w="4167" w:type="dxa"/>
            <w:gridSpan w:val="2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Иная субсидия на выплату вознаграждения  за выполнение функций классного руководства</w:t>
            </w:r>
          </w:p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17138" w:rsidRDefault="00D17138" w:rsidP="00C37FC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Комитет по образованию</w:t>
            </w:r>
          </w:p>
          <w:p w:rsidR="00D17138" w:rsidRPr="000713C1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</w:rPr>
            </w:pPr>
            <w:r w:rsidRPr="009B482D">
              <w:rPr>
                <w:rFonts w:ascii="Times New Roman" w:eastAsia="Times New Roman" w:hAnsi="Times New Roman"/>
                <w:b/>
              </w:rPr>
              <w:t>г.Десногорска</w:t>
            </w:r>
          </w:p>
          <w:p w:rsidR="00D17138" w:rsidRDefault="00D17138" w:rsidP="00C37FC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Муниципальные бюджетные</w:t>
            </w:r>
          </w:p>
          <w:p w:rsidR="00D17138" w:rsidRPr="00285D55" w:rsidRDefault="00D17138" w:rsidP="00C37FC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образовательны</w:t>
            </w:r>
            <w:r w:rsidRPr="00A75D87">
              <w:rPr>
                <w:rFonts w:ascii="Times New Roman" w:eastAsia="Times New Roman" w:hAnsi="Times New Roman"/>
                <w:b/>
                <w:sz w:val="24"/>
                <w:szCs w:val="24"/>
              </w:rPr>
              <w:t>е учреждени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1275" w:type="dxa"/>
            <w:vMerge w:val="restart"/>
            <w:vAlign w:val="center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D17138" w:rsidRPr="00562512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251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828 2</w:t>
            </w:r>
            <w:r w:rsidRPr="00562512">
              <w:rPr>
                <w:rFonts w:ascii="Times New Roman" w:eastAsia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D17138" w:rsidRPr="00562512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1 609 400,</w:t>
            </w:r>
            <w:r w:rsidRPr="00562512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D17138" w:rsidRDefault="00D17138" w:rsidP="00C37FC6">
            <w:r w:rsidRPr="00910533">
              <w:rPr>
                <w:rFonts w:ascii="Times New Roman" w:eastAsia="Times New Roman" w:hAnsi="Times New Roman"/>
                <w:sz w:val="24"/>
                <w:szCs w:val="24"/>
              </w:rPr>
              <w:t>1 609 400,00</w:t>
            </w:r>
          </w:p>
        </w:tc>
        <w:tc>
          <w:tcPr>
            <w:tcW w:w="1276" w:type="dxa"/>
          </w:tcPr>
          <w:p w:rsidR="00D17138" w:rsidRDefault="00D17138" w:rsidP="00C37FC6">
            <w:r w:rsidRPr="00910533">
              <w:rPr>
                <w:rFonts w:ascii="Times New Roman" w:eastAsia="Times New Roman" w:hAnsi="Times New Roman"/>
                <w:sz w:val="24"/>
                <w:szCs w:val="24"/>
              </w:rPr>
              <w:t>1 609 400,00</w:t>
            </w:r>
          </w:p>
        </w:tc>
        <w:tc>
          <w:tcPr>
            <w:tcW w:w="1418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D17138" w:rsidRPr="00285D55" w:rsidTr="007D1F2E">
        <w:trPr>
          <w:trHeight w:val="326"/>
          <w:tblCellSpacing w:w="5" w:type="nil"/>
          <w:jc w:val="center"/>
        </w:trPr>
        <w:tc>
          <w:tcPr>
            <w:tcW w:w="4821" w:type="dxa"/>
            <w:gridSpan w:val="3"/>
          </w:tcPr>
          <w:p w:rsidR="00D17138" w:rsidRPr="00BF2F7C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2F7C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 по основному мероприятию 2 подпрограммы 2</w:t>
            </w:r>
          </w:p>
        </w:tc>
        <w:tc>
          <w:tcPr>
            <w:tcW w:w="1418" w:type="dxa"/>
            <w:vMerge/>
            <w:vAlign w:val="center"/>
          </w:tcPr>
          <w:p w:rsidR="00D17138" w:rsidRDefault="00D17138" w:rsidP="00C37FC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7138" w:rsidRPr="00BF2F7C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2F7C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 828 2</w:t>
            </w:r>
            <w:r w:rsidRPr="00BF2F7C">
              <w:rPr>
                <w:rFonts w:ascii="Times New Roman" w:eastAsia="Times New Roman" w:hAnsi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D17138" w:rsidRPr="00BF2F7C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2F7C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 609 4</w:t>
            </w:r>
            <w:r w:rsidRPr="00BF2F7C">
              <w:rPr>
                <w:rFonts w:ascii="Times New Roman" w:eastAsia="Times New Roman" w:hAnsi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275" w:type="dxa"/>
          </w:tcPr>
          <w:p w:rsidR="00D17138" w:rsidRDefault="00D17138" w:rsidP="00C37FC6">
            <w:r w:rsidRPr="00942641">
              <w:rPr>
                <w:rFonts w:ascii="Times New Roman" w:eastAsia="Times New Roman" w:hAnsi="Times New Roman"/>
                <w:b/>
                <w:sz w:val="24"/>
                <w:szCs w:val="24"/>
              </w:rPr>
              <w:t>1 609 400,00</w:t>
            </w:r>
          </w:p>
        </w:tc>
        <w:tc>
          <w:tcPr>
            <w:tcW w:w="1276" w:type="dxa"/>
          </w:tcPr>
          <w:p w:rsidR="00D17138" w:rsidRDefault="00D17138" w:rsidP="00C37FC6">
            <w:r w:rsidRPr="00942641">
              <w:rPr>
                <w:rFonts w:ascii="Times New Roman" w:eastAsia="Times New Roman" w:hAnsi="Times New Roman"/>
                <w:b/>
                <w:sz w:val="24"/>
                <w:szCs w:val="24"/>
              </w:rPr>
              <w:t>1 609 400,00</w:t>
            </w:r>
          </w:p>
        </w:tc>
        <w:tc>
          <w:tcPr>
            <w:tcW w:w="1418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D17138" w:rsidRPr="00285D55" w:rsidTr="007D1F2E">
        <w:trPr>
          <w:trHeight w:val="326"/>
          <w:tblCellSpacing w:w="5" w:type="nil"/>
          <w:jc w:val="center"/>
        </w:trPr>
        <w:tc>
          <w:tcPr>
            <w:tcW w:w="4821" w:type="dxa"/>
            <w:gridSpan w:val="3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1C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Итого по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подпрограмме</w:t>
            </w:r>
            <w:r w:rsidRPr="001861C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418" w:type="dxa"/>
            <w:vAlign w:val="center"/>
          </w:tcPr>
          <w:p w:rsidR="00D17138" w:rsidRDefault="00D17138" w:rsidP="00C37FC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17138" w:rsidRPr="006E380C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Областной местный бюджет</w:t>
            </w:r>
          </w:p>
        </w:tc>
        <w:tc>
          <w:tcPr>
            <w:tcW w:w="851" w:type="dxa"/>
            <w:vAlign w:val="center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361 228 762,00</w:t>
            </w:r>
          </w:p>
        </w:tc>
        <w:tc>
          <w:tcPr>
            <w:tcW w:w="1276" w:type="dxa"/>
            <w:vAlign w:val="center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108 421 107,00</w:t>
            </w:r>
          </w:p>
        </w:tc>
        <w:tc>
          <w:tcPr>
            <w:tcW w:w="1275" w:type="dxa"/>
            <w:vAlign w:val="center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122 130 138,00</w:t>
            </w:r>
          </w:p>
        </w:tc>
        <w:tc>
          <w:tcPr>
            <w:tcW w:w="1276" w:type="dxa"/>
            <w:vAlign w:val="center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130 677 517,0</w:t>
            </w:r>
          </w:p>
        </w:tc>
        <w:tc>
          <w:tcPr>
            <w:tcW w:w="1418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D17138" w:rsidRPr="00285D55" w:rsidTr="007D1F2E">
        <w:trPr>
          <w:trHeight w:hRule="exact" w:val="427"/>
          <w:tblCellSpacing w:w="5" w:type="nil"/>
          <w:jc w:val="center"/>
        </w:trPr>
        <w:tc>
          <w:tcPr>
            <w:tcW w:w="15878" w:type="dxa"/>
            <w:gridSpan w:val="12"/>
          </w:tcPr>
          <w:p w:rsidR="00D17138" w:rsidRPr="00285D55" w:rsidRDefault="00D17138" w:rsidP="001F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Подпрограмма 3 </w:t>
            </w:r>
            <w:r w:rsidRPr="00665F46"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 «</w:t>
            </w:r>
            <w:r w:rsidRPr="001F193E">
              <w:rPr>
                <w:rFonts w:ascii="Times New Roman" w:hAnsi="Times New Roman"/>
                <w:b/>
                <w:sz w:val="24"/>
                <w:szCs w:val="24"/>
              </w:rPr>
              <w:t>Развитие системы дополнительного образования в сфере образования»</w:t>
            </w:r>
          </w:p>
        </w:tc>
      </w:tr>
      <w:tr w:rsidR="00D17138" w:rsidTr="007D1F2E">
        <w:trPr>
          <w:trHeight w:hRule="exact" w:val="550"/>
          <w:tblCellSpacing w:w="5" w:type="nil"/>
          <w:jc w:val="center"/>
        </w:trPr>
        <w:tc>
          <w:tcPr>
            <w:tcW w:w="15878" w:type="dxa"/>
            <w:gridSpan w:val="12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5C4C4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C4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4C48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качества и доступности дополнительного образования детей </w:t>
            </w:r>
          </w:p>
        </w:tc>
      </w:tr>
      <w:tr w:rsidR="00D17138" w:rsidTr="007D1F2E">
        <w:trPr>
          <w:trHeight w:hRule="exact" w:val="550"/>
          <w:tblCellSpacing w:w="5" w:type="nil"/>
          <w:jc w:val="center"/>
        </w:trPr>
        <w:tc>
          <w:tcPr>
            <w:tcW w:w="15878" w:type="dxa"/>
            <w:gridSpan w:val="12"/>
          </w:tcPr>
          <w:p w:rsidR="00D17138" w:rsidRDefault="00D17138" w:rsidP="001F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Основное мероприятие 1 цели 1 подпрограммы </w:t>
            </w:r>
            <w:r w:rsidRPr="005C4C4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Повышения качества и </w:t>
            </w:r>
            <w:r w:rsidRPr="005C4C48">
              <w:rPr>
                <w:rFonts w:ascii="Times New Roman" w:hAnsi="Times New Roman"/>
                <w:b/>
                <w:sz w:val="24"/>
                <w:szCs w:val="24"/>
              </w:rPr>
              <w:t>доступности дополнительного образования дет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ей</w:t>
            </w:r>
          </w:p>
          <w:p w:rsidR="00D17138" w:rsidRPr="005C4C4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138" w:rsidRPr="00285D55" w:rsidTr="007D1F2E">
        <w:trPr>
          <w:trHeight w:val="320"/>
          <w:tblCellSpacing w:w="5" w:type="nil"/>
          <w:jc w:val="center"/>
        </w:trPr>
        <w:tc>
          <w:tcPr>
            <w:tcW w:w="709" w:type="dxa"/>
            <w:gridSpan w:val="2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112" w:type="dxa"/>
            <w:vAlign w:val="center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48">
              <w:rPr>
                <w:rFonts w:ascii="Times New Roman" w:hAnsi="Times New Roman"/>
                <w:sz w:val="24"/>
                <w:szCs w:val="24"/>
              </w:rPr>
              <w:t>Удельный вес детей в возрасте от 5 до 18 лет, охваченных программами дополнительного образования от общего числа детей в возрасте от 5 до 18 лет (%)</w:t>
            </w:r>
          </w:p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17138" w:rsidRPr="00285D55" w:rsidRDefault="00D17138" w:rsidP="00C37FC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D17138" w:rsidRPr="009932ED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932ED">
              <w:rPr>
                <w:rFonts w:ascii="Times New Roman" w:eastAsia="Times New Roman" w:hAnsi="Times New Roman"/>
              </w:rPr>
              <w:t>47,5</w:t>
            </w:r>
          </w:p>
        </w:tc>
        <w:tc>
          <w:tcPr>
            <w:tcW w:w="1134" w:type="dxa"/>
            <w:vAlign w:val="center"/>
          </w:tcPr>
          <w:p w:rsidR="00D17138" w:rsidRPr="009932ED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932ED">
              <w:rPr>
                <w:rFonts w:ascii="Times New Roman" w:eastAsia="Times New Roman" w:hAnsi="Times New Roman"/>
              </w:rPr>
              <w:t>47,6</w:t>
            </w:r>
          </w:p>
        </w:tc>
        <w:tc>
          <w:tcPr>
            <w:tcW w:w="1134" w:type="dxa"/>
            <w:vAlign w:val="center"/>
          </w:tcPr>
          <w:p w:rsidR="00D17138" w:rsidRPr="009932ED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932ED">
              <w:rPr>
                <w:rFonts w:ascii="Times New Roman" w:eastAsia="Times New Roman" w:hAnsi="Times New Roman"/>
              </w:rPr>
              <w:t>47,7</w:t>
            </w:r>
          </w:p>
        </w:tc>
      </w:tr>
      <w:tr w:rsidR="00D17138" w:rsidRPr="00285D55" w:rsidTr="007D1F2E">
        <w:trPr>
          <w:trHeight w:val="2078"/>
          <w:tblCellSpacing w:w="5" w:type="nil"/>
          <w:jc w:val="center"/>
        </w:trPr>
        <w:tc>
          <w:tcPr>
            <w:tcW w:w="709" w:type="dxa"/>
            <w:gridSpan w:val="2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112" w:type="dxa"/>
            <w:vAlign w:val="center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Оказание муниципальных услуг по предоставлению дополнительного образования  детям, в том числе </w:t>
            </w:r>
          </w:p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субсидия на финансовое обеспечение выполнения муниципального </w:t>
            </w:r>
            <w:r w:rsidRPr="00AE2095">
              <w:rPr>
                <w:rFonts w:ascii="Times New Roman" w:eastAsia="Times New Roman" w:hAnsi="Times New Roman"/>
                <w:sz w:val="24"/>
                <w:szCs w:val="24"/>
              </w:rPr>
              <w:t>задания</w:t>
            </w:r>
          </w:p>
          <w:p w:rsidR="00D17138" w:rsidRPr="00A962BF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17138" w:rsidRDefault="00D17138" w:rsidP="00C37FC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Комитет по образованию</w:t>
            </w:r>
          </w:p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</w:rPr>
            </w:pPr>
            <w:r w:rsidRPr="009B482D">
              <w:rPr>
                <w:rFonts w:ascii="Times New Roman" w:eastAsia="Times New Roman" w:hAnsi="Times New Roman"/>
                <w:b/>
              </w:rPr>
              <w:t>г.Десногорска</w:t>
            </w:r>
          </w:p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D17138" w:rsidRDefault="00D17138" w:rsidP="00C37FC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17138" w:rsidRPr="00285D55" w:rsidRDefault="00D17138" w:rsidP="00C37FC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</w:t>
            </w:r>
            <w:r w:rsidRPr="00F41946">
              <w:rPr>
                <w:rFonts w:ascii="Times New Roman" w:eastAsia="Times New Roman" w:hAnsi="Times New Roman"/>
                <w:b/>
                <w:sz w:val="24"/>
                <w:szCs w:val="24"/>
              </w:rPr>
              <w:t>униципальное бюджетное образовательное учреждение дополнительного образования детей</w:t>
            </w:r>
          </w:p>
        </w:tc>
        <w:tc>
          <w:tcPr>
            <w:tcW w:w="1275" w:type="dxa"/>
            <w:vAlign w:val="center"/>
          </w:tcPr>
          <w:p w:rsidR="00D17138" w:rsidRPr="00285D55" w:rsidRDefault="00D17138" w:rsidP="0099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Местный                  бюджет</w:t>
            </w:r>
          </w:p>
          <w:p w:rsidR="00D17138" w:rsidRPr="00285D55" w:rsidRDefault="00D17138" w:rsidP="009932ED">
            <w:pPr>
              <w:ind w:left="-5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17138" w:rsidRPr="00285D55" w:rsidRDefault="00D17138" w:rsidP="0015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26 586 092,00</w:t>
            </w:r>
          </w:p>
        </w:tc>
        <w:tc>
          <w:tcPr>
            <w:tcW w:w="1276" w:type="dxa"/>
            <w:vAlign w:val="center"/>
          </w:tcPr>
          <w:p w:rsidR="00D17138" w:rsidRPr="00285D55" w:rsidRDefault="00D17138" w:rsidP="0015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7 905 372,00</w:t>
            </w:r>
          </w:p>
        </w:tc>
        <w:tc>
          <w:tcPr>
            <w:tcW w:w="1275" w:type="dxa"/>
            <w:vAlign w:val="center"/>
          </w:tcPr>
          <w:p w:rsidR="00D17138" w:rsidRPr="00285D55" w:rsidRDefault="00D17138" w:rsidP="0015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8 836 513,00</w:t>
            </w:r>
          </w:p>
        </w:tc>
        <w:tc>
          <w:tcPr>
            <w:tcW w:w="1276" w:type="dxa"/>
            <w:vAlign w:val="center"/>
          </w:tcPr>
          <w:p w:rsidR="00D17138" w:rsidRPr="00285D55" w:rsidRDefault="00D17138" w:rsidP="0015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9 844 207,00</w:t>
            </w:r>
          </w:p>
        </w:tc>
        <w:tc>
          <w:tcPr>
            <w:tcW w:w="1418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D17138" w:rsidRPr="00285D55" w:rsidTr="007D1F2E">
        <w:trPr>
          <w:trHeight w:val="657"/>
          <w:tblCellSpacing w:w="5" w:type="nil"/>
          <w:jc w:val="center"/>
        </w:trPr>
        <w:tc>
          <w:tcPr>
            <w:tcW w:w="709" w:type="dxa"/>
            <w:gridSpan w:val="2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4112" w:type="dxa"/>
            <w:vAlign w:val="center"/>
          </w:tcPr>
          <w:p w:rsidR="00D17138" w:rsidRPr="00A962BF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Иная субсидия на оплату коммунальных услуг</w:t>
            </w:r>
          </w:p>
        </w:tc>
        <w:tc>
          <w:tcPr>
            <w:tcW w:w="1418" w:type="dxa"/>
            <w:vMerge/>
            <w:vAlign w:val="center"/>
          </w:tcPr>
          <w:p w:rsidR="00D17138" w:rsidRPr="00285D55" w:rsidRDefault="00D17138" w:rsidP="00C37FC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17138" w:rsidRDefault="00D17138" w:rsidP="00C37FC6">
            <w:r w:rsidRPr="005E4EE1">
              <w:rPr>
                <w:rFonts w:ascii="Times New Roman" w:eastAsia="Times New Roman" w:hAnsi="Times New Roman"/>
                <w:sz w:val="24"/>
                <w:szCs w:val="24"/>
              </w:rPr>
              <w:t>Местный бюдже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851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931 794,00</w:t>
            </w:r>
          </w:p>
        </w:tc>
        <w:tc>
          <w:tcPr>
            <w:tcW w:w="1276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304 508,00</w:t>
            </w:r>
          </w:p>
        </w:tc>
        <w:tc>
          <w:tcPr>
            <w:tcW w:w="1275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313 643,00 </w:t>
            </w:r>
          </w:p>
        </w:tc>
        <w:tc>
          <w:tcPr>
            <w:tcW w:w="1276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313 643,00</w:t>
            </w:r>
          </w:p>
        </w:tc>
        <w:tc>
          <w:tcPr>
            <w:tcW w:w="1418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D17138" w:rsidRPr="00285D55" w:rsidTr="007D1F2E">
        <w:trPr>
          <w:trHeight w:val="320"/>
          <w:tblCellSpacing w:w="5" w:type="nil"/>
          <w:jc w:val="center"/>
        </w:trPr>
        <w:tc>
          <w:tcPr>
            <w:tcW w:w="709" w:type="dxa"/>
            <w:gridSpan w:val="2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4112" w:type="dxa"/>
            <w:vAlign w:val="center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Иная субсидия на оплату налогов</w:t>
            </w:r>
          </w:p>
        </w:tc>
        <w:tc>
          <w:tcPr>
            <w:tcW w:w="1418" w:type="dxa"/>
            <w:vMerge/>
            <w:vAlign w:val="center"/>
          </w:tcPr>
          <w:p w:rsidR="00D17138" w:rsidRPr="00285D55" w:rsidRDefault="00D17138" w:rsidP="00C37FC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17138" w:rsidRDefault="00D17138" w:rsidP="00C37FC6">
            <w:r w:rsidRPr="005E4EE1">
              <w:rPr>
                <w:rFonts w:ascii="Times New Roman" w:eastAsia="Times New Roman" w:hAnsi="Times New Roman"/>
                <w:sz w:val="24"/>
                <w:szCs w:val="24"/>
              </w:rPr>
              <w:t>Местный бюдже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851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1 835 190,00</w:t>
            </w:r>
          </w:p>
        </w:tc>
        <w:tc>
          <w:tcPr>
            <w:tcW w:w="1276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425 190,00</w:t>
            </w:r>
          </w:p>
        </w:tc>
        <w:tc>
          <w:tcPr>
            <w:tcW w:w="1275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705 000,00</w:t>
            </w:r>
          </w:p>
        </w:tc>
        <w:tc>
          <w:tcPr>
            <w:tcW w:w="1276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705 000,00</w:t>
            </w:r>
          </w:p>
        </w:tc>
        <w:tc>
          <w:tcPr>
            <w:tcW w:w="1418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D17138" w:rsidRPr="00285D55" w:rsidTr="007D1F2E">
        <w:trPr>
          <w:trHeight w:val="1256"/>
          <w:tblCellSpacing w:w="5" w:type="nil"/>
          <w:jc w:val="center"/>
        </w:trPr>
        <w:tc>
          <w:tcPr>
            <w:tcW w:w="4821" w:type="dxa"/>
            <w:gridSpan w:val="3"/>
          </w:tcPr>
          <w:p w:rsidR="00D17138" w:rsidRPr="00A962BF" w:rsidRDefault="00D17138" w:rsidP="001F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62BF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 по  подпрограмм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 w:rsidRPr="00A962B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418" w:type="dxa"/>
            <w:vMerge/>
            <w:vAlign w:val="center"/>
          </w:tcPr>
          <w:p w:rsidR="00D17138" w:rsidRPr="00285D55" w:rsidRDefault="00D17138" w:rsidP="00C37FC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17138" w:rsidRDefault="00D17138" w:rsidP="00C37FC6">
            <w:r w:rsidRPr="00B72EEC">
              <w:rPr>
                <w:rFonts w:ascii="Times New Roman" w:eastAsia="Times New Roman" w:hAnsi="Times New Roman"/>
                <w:sz w:val="24"/>
                <w:szCs w:val="24"/>
              </w:rPr>
              <w:t>Местный бюдже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851" w:type="dxa"/>
            <w:vAlign w:val="center"/>
          </w:tcPr>
          <w:p w:rsidR="00D17138" w:rsidRPr="005A2B17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29 353 076,00</w:t>
            </w:r>
          </w:p>
        </w:tc>
        <w:tc>
          <w:tcPr>
            <w:tcW w:w="1276" w:type="dxa"/>
            <w:vAlign w:val="center"/>
          </w:tcPr>
          <w:p w:rsidR="00D17138" w:rsidRPr="005A2B17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8 635 070,00</w:t>
            </w:r>
          </w:p>
        </w:tc>
        <w:tc>
          <w:tcPr>
            <w:tcW w:w="1275" w:type="dxa"/>
            <w:vAlign w:val="center"/>
          </w:tcPr>
          <w:p w:rsidR="00D17138" w:rsidRPr="005A2B17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9 855 156,00</w:t>
            </w:r>
          </w:p>
        </w:tc>
        <w:tc>
          <w:tcPr>
            <w:tcW w:w="1276" w:type="dxa"/>
            <w:vAlign w:val="center"/>
          </w:tcPr>
          <w:p w:rsidR="00D17138" w:rsidRPr="005A2B17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10 862 850,00</w:t>
            </w:r>
          </w:p>
        </w:tc>
        <w:tc>
          <w:tcPr>
            <w:tcW w:w="1418" w:type="dxa"/>
            <w:vAlign w:val="center"/>
          </w:tcPr>
          <w:p w:rsidR="00D17138" w:rsidRPr="005A2B17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D17138" w:rsidRPr="00102DE8" w:rsidTr="007D1F2E">
        <w:trPr>
          <w:trHeight w:hRule="exact" w:val="657"/>
          <w:tblCellSpacing w:w="5" w:type="nil"/>
          <w:jc w:val="center"/>
        </w:trPr>
        <w:tc>
          <w:tcPr>
            <w:tcW w:w="15878" w:type="dxa"/>
            <w:gridSpan w:val="12"/>
            <w:vAlign w:val="center"/>
          </w:tcPr>
          <w:p w:rsidR="00D17138" w:rsidRPr="00102DE8" w:rsidRDefault="00D17138" w:rsidP="00C37F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5. Подпрограмма </w:t>
            </w:r>
            <w:r w:rsidRPr="00665F46">
              <w:rPr>
                <w:rFonts w:ascii="Times New Roman" w:eastAsia="Times New Roman" w:hAnsi="Times New Roman"/>
                <w:b/>
                <w:sz w:val="24"/>
                <w:szCs w:val="24"/>
              </w:rPr>
              <w:t>4  муниципальной программы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  <w:r w:rsidRPr="00CC025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отдыха и  оздоровления детей и подростков» </w:t>
            </w:r>
          </w:p>
        </w:tc>
      </w:tr>
      <w:tr w:rsidR="00D17138" w:rsidTr="007D1F2E">
        <w:trPr>
          <w:trHeight w:hRule="exact" w:val="795"/>
          <w:tblCellSpacing w:w="5" w:type="nil"/>
          <w:jc w:val="center"/>
        </w:trPr>
        <w:tc>
          <w:tcPr>
            <w:tcW w:w="15878" w:type="dxa"/>
            <w:gridSpan w:val="12"/>
            <w:vAlign w:val="center"/>
          </w:tcPr>
          <w:p w:rsidR="00D17138" w:rsidRDefault="00D17138" w:rsidP="00D5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Цель 1 подпрограммы 4:</w:t>
            </w:r>
            <w:r w:rsidRPr="005C4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CD32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овышение качества и доступности организованного отдыха и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оздоровления</w:t>
            </w:r>
            <w:r w:rsidRPr="00CD32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детей и подростков в каникулярный период, </w:t>
            </w:r>
            <w:r w:rsidRPr="00CD32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развитие наиболее экономичных и эффективных форм отдыха и оздоровления детей и подростков</w:t>
            </w:r>
          </w:p>
        </w:tc>
      </w:tr>
      <w:tr w:rsidR="00D17138" w:rsidTr="007D1F2E">
        <w:trPr>
          <w:trHeight w:hRule="exact" w:val="795"/>
          <w:tblCellSpacing w:w="5" w:type="nil"/>
          <w:jc w:val="center"/>
        </w:trPr>
        <w:tc>
          <w:tcPr>
            <w:tcW w:w="15878" w:type="dxa"/>
            <w:gridSpan w:val="12"/>
            <w:vAlign w:val="center"/>
          </w:tcPr>
          <w:p w:rsidR="00D17138" w:rsidRDefault="00D17138" w:rsidP="00D5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Основное мероприятие 1 цели 1 подпрограммы 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426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Обеспечение содержания детей и подростков в лагерях с дневным пребыванием</w:t>
            </w:r>
          </w:p>
        </w:tc>
      </w:tr>
      <w:tr w:rsidR="00D17138" w:rsidRPr="00285D55" w:rsidTr="007D1F2E">
        <w:trPr>
          <w:trHeight w:val="320"/>
          <w:tblCellSpacing w:w="5" w:type="nil"/>
          <w:jc w:val="center"/>
        </w:trPr>
        <w:tc>
          <w:tcPr>
            <w:tcW w:w="709" w:type="dxa"/>
            <w:gridSpan w:val="2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112" w:type="dxa"/>
            <w:vAlign w:val="center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 детей в возрасте от 7</w:t>
            </w:r>
            <w:r w:rsidRPr="00CC0258">
              <w:rPr>
                <w:rFonts w:ascii="Times New Roman" w:hAnsi="Times New Roman" w:cs="Times New Roman"/>
                <w:sz w:val="24"/>
                <w:szCs w:val="24"/>
              </w:rPr>
              <w:t xml:space="preserve"> до 18 лет, охваченных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оздоровлением в лагерях с дневным пребыванием в каникулярный период</w:t>
            </w:r>
            <w:r w:rsidRPr="00CC0258">
              <w:rPr>
                <w:rFonts w:ascii="Times New Roman" w:hAnsi="Times New Roman" w:cs="Times New Roman"/>
                <w:sz w:val="24"/>
                <w:szCs w:val="24"/>
              </w:rPr>
              <w:t>, от общего 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детей в возрасте от 7</w:t>
            </w:r>
            <w:r w:rsidRPr="00CC0258">
              <w:rPr>
                <w:rFonts w:ascii="Times New Roman" w:hAnsi="Times New Roman" w:cs="Times New Roman"/>
                <w:sz w:val="24"/>
                <w:szCs w:val="24"/>
              </w:rPr>
              <w:t xml:space="preserve"> до 18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17138" w:rsidRPr="00285D55" w:rsidRDefault="00D17138" w:rsidP="00C37FC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D17138" w:rsidRPr="00AF435C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435C">
              <w:rPr>
                <w:rFonts w:ascii="Times New Roman" w:eastAsia="Times New Roman" w:hAnsi="Times New Roman"/>
                <w:sz w:val="20"/>
                <w:szCs w:val="20"/>
              </w:rPr>
              <w:t>1430</w:t>
            </w:r>
          </w:p>
        </w:tc>
        <w:tc>
          <w:tcPr>
            <w:tcW w:w="1134" w:type="dxa"/>
            <w:vAlign w:val="center"/>
          </w:tcPr>
          <w:p w:rsidR="00D17138" w:rsidRPr="00AF435C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435C">
              <w:rPr>
                <w:rFonts w:ascii="Times New Roman" w:eastAsia="Times New Roman" w:hAnsi="Times New Roman"/>
                <w:sz w:val="20"/>
                <w:szCs w:val="20"/>
              </w:rPr>
              <w:t>1450</w:t>
            </w:r>
          </w:p>
        </w:tc>
        <w:tc>
          <w:tcPr>
            <w:tcW w:w="1134" w:type="dxa"/>
            <w:vAlign w:val="center"/>
          </w:tcPr>
          <w:p w:rsidR="00D17138" w:rsidRPr="00AF435C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435C">
              <w:rPr>
                <w:rFonts w:ascii="Times New Roman" w:eastAsia="Times New Roman" w:hAnsi="Times New Roman"/>
                <w:sz w:val="20"/>
                <w:szCs w:val="20"/>
              </w:rPr>
              <w:t>1470</w:t>
            </w:r>
          </w:p>
        </w:tc>
      </w:tr>
      <w:tr w:rsidR="00D17138" w:rsidRPr="00285D55" w:rsidTr="007D1F2E">
        <w:trPr>
          <w:trHeight w:val="320"/>
          <w:tblCellSpacing w:w="5" w:type="nil"/>
          <w:jc w:val="center"/>
        </w:trPr>
        <w:tc>
          <w:tcPr>
            <w:tcW w:w="709" w:type="dxa"/>
            <w:gridSpan w:val="2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4112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Иная субсидия на содержание и организацию лагеря с дневным пребыванием</w:t>
            </w:r>
          </w:p>
        </w:tc>
        <w:tc>
          <w:tcPr>
            <w:tcW w:w="1418" w:type="dxa"/>
            <w:vAlign w:val="center"/>
          </w:tcPr>
          <w:p w:rsidR="00D17138" w:rsidRDefault="00D17138" w:rsidP="00C37FC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Комитет по образованию</w:t>
            </w:r>
          </w:p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</w:rPr>
            </w:pPr>
            <w:r w:rsidRPr="009B482D">
              <w:rPr>
                <w:rFonts w:ascii="Times New Roman" w:eastAsia="Times New Roman" w:hAnsi="Times New Roman"/>
                <w:b/>
              </w:rPr>
              <w:lastRenderedPageBreak/>
              <w:t>г.Десногорска</w:t>
            </w:r>
          </w:p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D17138" w:rsidRDefault="00D17138" w:rsidP="00C37FC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Муниципальные бюджетные</w:t>
            </w:r>
          </w:p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образовательны</w:t>
            </w:r>
            <w:r w:rsidRPr="00A75D87">
              <w:rPr>
                <w:rFonts w:ascii="Times New Roman" w:eastAsia="Times New Roman" w:hAnsi="Times New Roman"/>
                <w:b/>
                <w:sz w:val="24"/>
                <w:szCs w:val="24"/>
              </w:rPr>
              <w:t>е учреждени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</w:p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eastAsia="Times New Roman" w:hAnsi="Times New Roman"/>
                <w:b/>
              </w:rPr>
            </w:pPr>
          </w:p>
          <w:p w:rsidR="00D17138" w:rsidRPr="008E5D51" w:rsidRDefault="00D17138" w:rsidP="00C37FC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</w:t>
            </w:r>
            <w:r w:rsidRPr="00F41946">
              <w:rPr>
                <w:rFonts w:ascii="Times New Roman" w:eastAsia="Times New Roman" w:hAnsi="Times New Roman"/>
                <w:b/>
                <w:sz w:val="24"/>
                <w:szCs w:val="24"/>
              </w:rPr>
              <w:t>униципальное бюджетное образовательное учреждение дополнительного образования детей</w:t>
            </w:r>
          </w:p>
        </w:tc>
        <w:tc>
          <w:tcPr>
            <w:tcW w:w="1275" w:type="dxa"/>
            <w:vAlign w:val="center"/>
          </w:tcPr>
          <w:p w:rsidR="00D17138" w:rsidRPr="00285D55" w:rsidRDefault="00D17138" w:rsidP="00C37FC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E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Местный бюдже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851" w:type="dxa"/>
            <w:vAlign w:val="center"/>
          </w:tcPr>
          <w:p w:rsidR="00D17138" w:rsidRPr="00285D55" w:rsidRDefault="00D17138" w:rsidP="00EB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EB4A12">
              <w:rPr>
                <w:rFonts w:ascii="Times New Roman" w:eastAsia="Times New Roman" w:hAnsi="Times New Roman"/>
                <w:sz w:val="24"/>
                <w:szCs w:val="24"/>
              </w:rPr>
              <w:t xml:space="preserve"> 078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276" w:type="dxa"/>
            <w:vAlign w:val="center"/>
          </w:tcPr>
          <w:p w:rsidR="00D17138" w:rsidRPr="00285D55" w:rsidRDefault="00EB4A12" w:rsidP="0015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  <w:r w:rsidR="00D17138">
              <w:rPr>
                <w:rFonts w:ascii="Times New Roman" w:eastAsia="Times New Roman" w:hAnsi="Times New Roman"/>
                <w:sz w:val="24"/>
                <w:szCs w:val="24"/>
              </w:rPr>
              <w:t>0 000,00</w:t>
            </w:r>
          </w:p>
        </w:tc>
        <w:tc>
          <w:tcPr>
            <w:tcW w:w="1275" w:type="dxa"/>
            <w:vAlign w:val="center"/>
          </w:tcPr>
          <w:p w:rsidR="00D17138" w:rsidRPr="00285D55" w:rsidRDefault="00D17138" w:rsidP="0015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756 000,00</w:t>
            </w:r>
          </w:p>
        </w:tc>
        <w:tc>
          <w:tcPr>
            <w:tcW w:w="1276" w:type="dxa"/>
            <w:vAlign w:val="center"/>
          </w:tcPr>
          <w:p w:rsidR="00D17138" w:rsidRPr="00285D55" w:rsidRDefault="00D17138" w:rsidP="0015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792 000,00</w:t>
            </w:r>
          </w:p>
        </w:tc>
        <w:tc>
          <w:tcPr>
            <w:tcW w:w="1418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8B6926" w:rsidRPr="002B74DE" w:rsidTr="008B6926">
        <w:trPr>
          <w:trHeight w:val="320"/>
          <w:tblCellSpacing w:w="5" w:type="nil"/>
          <w:jc w:val="center"/>
        </w:trPr>
        <w:tc>
          <w:tcPr>
            <w:tcW w:w="709" w:type="dxa"/>
            <w:gridSpan w:val="2"/>
          </w:tcPr>
          <w:p w:rsidR="008B6926" w:rsidRPr="002B74DE" w:rsidRDefault="008B6926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112" w:type="dxa"/>
            <w:vAlign w:val="center"/>
          </w:tcPr>
          <w:p w:rsidR="008B6926" w:rsidRPr="00665F46" w:rsidRDefault="008B6926" w:rsidP="002B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 по основному мероприятию 1 подпрограммы 4</w:t>
            </w:r>
          </w:p>
        </w:tc>
        <w:tc>
          <w:tcPr>
            <w:tcW w:w="1418" w:type="dxa"/>
            <w:vAlign w:val="center"/>
          </w:tcPr>
          <w:p w:rsidR="008B6926" w:rsidRPr="002B74DE" w:rsidRDefault="008B6926" w:rsidP="00C37FC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B6926" w:rsidRPr="002B74DE" w:rsidRDefault="008B6926" w:rsidP="00C37FC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B6926" w:rsidRPr="000902E9" w:rsidRDefault="008B6926" w:rsidP="00EB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902E9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EB4A1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 078 </w:t>
            </w:r>
            <w:r w:rsidRPr="000902E9">
              <w:rPr>
                <w:rFonts w:ascii="Times New Roman" w:eastAsia="Times New Roman" w:hAnsi="Times New Roman"/>
                <w:b/>
                <w:sz w:val="24"/>
                <w:szCs w:val="24"/>
              </w:rPr>
              <w:t>000,00</w:t>
            </w:r>
          </w:p>
        </w:tc>
        <w:tc>
          <w:tcPr>
            <w:tcW w:w="1276" w:type="dxa"/>
          </w:tcPr>
          <w:p w:rsidR="008B6926" w:rsidRPr="000902E9" w:rsidRDefault="00EB4A12" w:rsidP="008B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53</w:t>
            </w:r>
            <w:r w:rsidR="008B6926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="008B6926" w:rsidRPr="000902E9">
              <w:rPr>
                <w:rFonts w:ascii="Times New Roman" w:eastAsia="Times New Roman" w:hAnsi="Times New Roman"/>
                <w:b/>
                <w:sz w:val="24"/>
                <w:szCs w:val="24"/>
              </w:rPr>
              <w:t> 000,00</w:t>
            </w:r>
          </w:p>
        </w:tc>
        <w:tc>
          <w:tcPr>
            <w:tcW w:w="1275" w:type="dxa"/>
          </w:tcPr>
          <w:p w:rsidR="008B6926" w:rsidRPr="000902E9" w:rsidRDefault="008B6926" w:rsidP="008B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756</w:t>
            </w:r>
            <w:r w:rsidRPr="000902E9">
              <w:rPr>
                <w:rFonts w:ascii="Times New Roman" w:eastAsia="Times New Roman" w:hAnsi="Times New Roman"/>
                <w:b/>
                <w:sz w:val="24"/>
                <w:szCs w:val="24"/>
              </w:rPr>
              <w:t> 000,00</w:t>
            </w:r>
          </w:p>
        </w:tc>
        <w:tc>
          <w:tcPr>
            <w:tcW w:w="1276" w:type="dxa"/>
          </w:tcPr>
          <w:p w:rsidR="008B6926" w:rsidRPr="000902E9" w:rsidRDefault="008B6926" w:rsidP="008B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792</w:t>
            </w:r>
            <w:r w:rsidRPr="000902E9">
              <w:rPr>
                <w:rFonts w:ascii="Times New Roman" w:eastAsia="Times New Roman" w:hAnsi="Times New Roman"/>
                <w:b/>
                <w:sz w:val="24"/>
                <w:szCs w:val="24"/>
              </w:rPr>
              <w:t> 000,00</w:t>
            </w:r>
          </w:p>
        </w:tc>
        <w:tc>
          <w:tcPr>
            <w:tcW w:w="1418" w:type="dxa"/>
            <w:vAlign w:val="center"/>
          </w:tcPr>
          <w:p w:rsidR="008B6926" w:rsidRPr="002B74DE" w:rsidRDefault="008B6926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8B6926" w:rsidRPr="002B74DE" w:rsidRDefault="008B6926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8B6926" w:rsidRPr="002B74DE" w:rsidRDefault="008B6926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х</w:t>
            </w:r>
          </w:p>
        </w:tc>
      </w:tr>
      <w:tr w:rsidR="00D17138" w:rsidRPr="00285D55" w:rsidTr="007D1F2E">
        <w:trPr>
          <w:trHeight w:val="320"/>
          <w:tblCellSpacing w:w="5" w:type="nil"/>
          <w:jc w:val="center"/>
        </w:trPr>
        <w:tc>
          <w:tcPr>
            <w:tcW w:w="15878" w:type="dxa"/>
            <w:gridSpan w:val="12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Основное мероприятие 2  цели 1 подпрограммы </w:t>
            </w:r>
            <w:r w:rsidRPr="002035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5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воспитанников лагерей с дневным пребыванием сбалансированным и полноценным питанием</w:t>
            </w:r>
          </w:p>
        </w:tc>
      </w:tr>
      <w:tr w:rsidR="00D17138" w:rsidRPr="00285D55" w:rsidTr="007D1F2E">
        <w:trPr>
          <w:trHeight w:val="320"/>
          <w:tblCellSpacing w:w="5" w:type="nil"/>
          <w:jc w:val="center"/>
        </w:trPr>
        <w:tc>
          <w:tcPr>
            <w:tcW w:w="709" w:type="dxa"/>
            <w:gridSpan w:val="2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4112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Иная субсидия на питание детей</w:t>
            </w:r>
          </w:p>
        </w:tc>
        <w:tc>
          <w:tcPr>
            <w:tcW w:w="1418" w:type="dxa"/>
            <w:vAlign w:val="center"/>
          </w:tcPr>
          <w:p w:rsidR="00D17138" w:rsidRDefault="00D17138" w:rsidP="00C37FC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Комитет по образованию</w:t>
            </w:r>
          </w:p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</w:rPr>
            </w:pPr>
            <w:r w:rsidRPr="009B482D">
              <w:rPr>
                <w:rFonts w:ascii="Times New Roman" w:eastAsia="Times New Roman" w:hAnsi="Times New Roman"/>
                <w:b/>
              </w:rPr>
              <w:t>г.Десногорска</w:t>
            </w:r>
          </w:p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D17138" w:rsidRDefault="00D17138" w:rsidP="00C37FC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Муниципальные бюджетные</w:t>
            </w:r>
          </w:p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образовательны</w:t>
            </w:r>
            <w:r w:rsidRPr="00A75D87">
              <w:rPr>
                <w:rFonts w:ascii="Times New Roman" w:eastAsia="Times New Roman" w:hAnsi="Times New Roman"/>
                <w:b/>
                <w:sz w:val="24"/>
                <w:szCs w:val="24"/>
              </w:rPr>
              <w:t>е учреждени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</w:p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eastAsia="Times New Roman" w:hAnsi="Times New Roman"/>
                <w:b/>
              </w:rPr>
            </w:pPr>
          </w:p>
          <w:p w:rsidR="00D17138" w:rsidRPr="00285D55" w:rsidRDefault="00D17138" w:rsidP="00C37FC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</w:t>
            </w:r>
            <w:r w:rsidRPr="00F41946">
              <w:rPr>
                <w:rFonts w:ascii="Times New Roman" w:eastAsia="Times New Roman" w:hAnsi="Times New Roman"/>
                <w:b/>
                <w:sz w:val="24"/>
                <w:szCs w:val="24"/>
              </w:rPr>
              <w:t>униципал</w:t>
            </w:r>
            <w:r w:rsidRPr="00F4194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ьное бюджетное образовательное учреждение дополнительного образования детей</w:t>
            </w:r>
          </w:p>
        </w:tc>
        <w:tc>
          <w:tcPr>
            <w:tcW w:w="1275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851" w:type="dxa"/>
            <w:vAlign w:val="center"/>
          </w:tcPr>
          <w:p w:rsidR="00D17138" w:rsidRPr="00285D55" w:rsidRDefault="00EB4A12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1 234 233,00</w:t>
            </w:r>
          </w:p>
        </w:tc>
        <w:tc>
          <w:tcPr>
            <w:tcW w:w="1276" w:type="dxa"/>
            <w:vAlign w:val="center"/>
          </w:tcPr>
          <w:p w:rsidR="00D17138" w:rsidRPr="00285D55" w:rsidRDefault="00EB4A12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1 234 233,00</w:t>
            </w:r>
          </w:p>
        </w:tc>
        <w:tc>
          <w:tcPr>
            <w:tcW w:w="1275" w:type="dxa"/>
            <w:vAlign w:val="center"/>
          </w:tcPr>
          <w:p w:rsidR="00D17138" w:rsidRPr="00285D55" w:rsidRDefault="00EB4A12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D17138" w:rsidRPr="00285D55" w:rsidRDefault="00EB4A12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D17138" w:rsidRPr="00285D55" w:rsidTr="00D933D3">
        <w:trPr>
          <w:trHeight w:val="320"/>
          <w:tblCellSpacing w:w="5" w:type="nil"/>
          <w:jc w:val="center"/>
        </w:trPr>
        <w:tc>
          <w:tcPr>
            <w:tcW w:w="4821" w:type="dxa"/>
            <w:gridSpan w:val="3"/>
            <w:vAlign w:val="center"/>
          </w:tcPr>
          <w:p w:rsidR="00D17138" w:rsidRPr="00665F46" w:rsidRDefault="00D17138" w:rsidP="0007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Итого по основному мероприятию 2 подпрограммы 4</w:t>
            </w:r>
          </w:p>
        </w:tc>
        <w:tc>
          <w:tcPr>
            <w:tcW w:w="1418" w:type="dxa"/>
            <w:vAlign w:val="center"/>
          </w:tcPr>
          <w:p w:rsidR="00D17138" w:rsidRPr="00285D55" w:rsidRDefault="00D17138" w:rsidP="00C37FC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7138" w:rsidRPr="000902E9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D17138" w:rsidRPr="00285D55" w:rsidTr="007D1F2E">
        <w:trPr>
          <w:trHeight w:val="320"/>
          <w:tblCellSpacing w:w="5" w:type="nil"/>
          <w:jc w:val="center"/>
        </w:trPr>
        <w:tc>
          <w:tcPr>
            <w:tcW w:w="4821" w:type="dxa"/>
            <w:gridSpan w:val="3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Всего по подпрограмме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D17138" w:rsidRPr="00285D55" w:rsidRDefault="00D17138" w:rsidP="00C37FC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7138" w:rsidRPr="000902E9" w:rsidRDefault="00EB4A12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3 312 233,00</w:t>
            </w:r>
          </w:p>
        </w:tc>
        <w:tc>
          <w:tcPr>
            <w:tcW w:w="1276" w:type="dxa"/>
          </w:tcPr>
          <w:p w:rsidR="00D17138" w:rsidRPr="000902E9" w:rsidRDefault="00EB4A12" w:rsidP="00EB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1 764 233</w:t>
            </w:r>
            <w:r w:rsidR="00D17138" w:rsidRPr="000902E9">
              <w:rPr>
                <w:rFonts w:ascii="Times New Roman" w:eastAsia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75" w:type="dxa"/>
          </w:tcPr>
          <w:p w:rsidR="00D17138" w:rsidRPr="000902E9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756</w:t>
            </w:r>
            <w:r w:rsidRPr="000902E9">
              <w:rPr>
                <w:rFonts w:ascii="Times New Roman" w:eastAsia="Times New Roman" w:hAnsi="Times New Roman"/>
                <w:b/>
                <w:sz w:val="24"/>
                <w:szCs w:val="24"/>
              </w:rPr>
              <w:t> 000,00</w:t>
            </w:r>
          </w:p>
        </w:tc>
        <w:tc>
          <w:tcPr>
            <w:tcW w:w="1276" w:type="dxa"/>
          </w:tcPr>
          <w:p w:rsidR="00D17138" w:rsidRPr="000902E9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792</w:t>
            </w:r>
            <w:r w:rsidRPr="000902E9">
              <w:rPr>
                <w:rFonts w:ascii="Times New Roman" w:eastAsia="Times New Roman" w:hAnsi="Times New Roman"/>
                <w:b/>
                <w:sz w:val="24"/>
                <w:szCs w:val="24"/>
              </w:rPr>
              <w:t> 000,00</w:t>
            </w:r>
          </w:p>
        </w:tc>
        <w:tc>
          <w:tcPr>
            <w:tcW w:w="1418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7138" w:rsidRPr="00285D55" w:rsidTr="007D1F2E">
        <w:trPr>
          <w:trHeight w:val="519"/>
          <w:tblCellSpacing w:w="5" w:type="nil"/>
          <w:jc w:val="center"/>
        </w:trPr>
        <w:tc>
          <w:tcPr>
            <w:tcW w:w="15878" w:type="dxa"/>
            <w:gridSpan w:val="12"/>
          </w:tcPr>
          <w:p w:rsidR="00D17138" w:rsidRPr="00285D55" w:rsidRDefault="00D17138" w:rsidP="0007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6.  Подпрограмма 5 </w:t>
            </w:r>
            <w:r w:rsidRPr="00665F46">
              <w:rPr>
                <w:rFonts w:ascii="Times New Roman" w:eastAsia="Times New Roman" w:hAnsi="Times New Roman"/>
                <w:b/>
                <w:sz w:val="24"/>
                <w:szCs w:val="24"/>
              </w:rPr>
              <w:t>муниципальной программы: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«</w:t>
            </w:r>
            <w:r w:rsidRPr="00923419">
              <w:rPr>
                <w:rFonts w:ascii="Times New Roman" w:eastAsia="Times New Roman" w:hAnsi="Times New Roman"/>
                <w:b/>
                <w:sz w:val="24"/>
                <w:szCs w:val="24"/>
              </w:rPr>
              <w:t>Осуществление бухгалтерского учета финансово-хозяйственной деятельности системы образования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D17138" w:rsidRPr="00DC3EE8" w:rsidTr="007D1F2E">
        <w:trPr>
          <w:trHeight w:val="519"/>
          <w:tblCellSpacing w:w="5" w:type="nil"/>
          <w:jc w:val="center"/>
        </w:trPr>
        <w:tc>
          <w:tcPr>
            <w:tcW w:w="15878" w:type="dxa"/>
            <w:gridSpan w:val="12"/>
          </w:tcPr>
          <w:p w:rsidR="00D17138" w:rsidRDefault="00D17138" w:rsidP="0007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Цель 1 подпрограммы 5: </w:t>
            </w:r>
            <w:r w:rsidRPr="00665F46">
              <w:rPr>
                <w:rFonts w:ascii="Times New Roman" w:eastAsia="HiddenHorzOCR" w:hAnsi="Times New Roman"/>
                <w:b/>
                <w:sz w:val="24"/>
                <w:szCs w:val="24"/>
              </w:rPr>
              <w:t>Осуществление бухгалтерского учета финансово-хозяйственной деятельности системы образования муниципального образования «город Десногорск» Смоленской области, планирование показателей деятельности, исполнение плана финансово-хозяйственной деятельности и смет доходов и расходов по муниципальным образовательным учреждениям г. Десногорска</w:t>
            </w:r>
          </w:p>
          <w:p w:rsidR="00665F46" w:rsidRPr="00665F46" w:rsidRDefault="00665F46" w:rsidP="0007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67966" w:rsidRPr="00076F50" w:rsidTr="007D1F2E">
        <w:trPr>
          <w:trHeight w:val="320"/>
          <w:tblCellSpacing w:w="5" w:type="nil"/>
          <w:jc w:val="center"/>
        </w:trPr>
        <w:tc>
          <w:tcPr>
            <w:tcW w:w="709" w:type="dxa"/>
            <w:gridSpan w:val="2"/>
          </w:tcPr>
          <w:p w:rsidR="00867966" w:rsidRPr="00076F50" w:rsidRDefault="00867966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867966">
              <w:rPr>
                <w:rFonts w:ascii="Times New Roman" w:eastAsia="Times New Roman" w:hAnsi="Times New Roman"/>
                <w:sz w:val="24"/>
                <w:szCs w:val="24"/>
              </w:rPr>
              <w:t>6.1</w:t>
            </w:r>
            <w:r w:rsidRPr="00076F50"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.</w:t>
            </w:r>
          </w:p>
        </w:tc>
        <w:tc>
          <w:tcPr>
            <w:tcW w:w="4112" w:type="dxa"/>
            <w:vAlign w:val="center"/>
          </w:tcPr>
          <w:p w:rsidR="00867966" w:rsidRPr="00076F50" w:rsidRDefault="00867966" w:rsidP="0099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Эффективное о</w:t>
            </w:r>
            <w:r w:rsidRPr="00B15BF6">
              <w:rPr>
                <w:rFonts w:ascii="Times New Roman" w:eastAsia="HiddenHorzOCR" w:hAnsi="Times New Roman"/>
                <w:sz w:val="24"/>
                <w:szCs w:val="24"/>
              </w:rPr>
              <w:t>существление бухгалтерского учета финансово-хозяйственной деятельности системы образования</w:t>
            </w:r>
          </w:p>
        </w:tc>
        <w:tc>
          <w:tcPr>
            <w:tcW w:w="1418" w:type="dxa"/>
          </w:tcPr>
          <w:p w:rsidR="00867966" w:rsidRPr="00076F50" w:rsidRDefault="00867966" w:rsidP="00C37FC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67966" w:rsidRPr="00076F50" w:rsidRDefault="00867966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67966" w:rsidRPr="00867966" w:rsidRDefault="00867966" w:rsidP="00005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96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867966" w:rsidRPr="00867966" w:rsidRDefault="00867966" w:rsidP="00005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96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867966" w:rsidRPr="00867966" w:rsidRDefault="00867966" w:rsidP="00005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96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867966" w:rsidRPr="00867966" w:rsidRDefault="00867966" w:rsidP="00005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96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867966" w:rsidRDefault="00867966" w:rsidP="00EB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867966" w:rsidRDefault="00867966" w:rsidP="00EB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867966" w:rsidRDefault="00867966" w:rsidP="00EB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</w:tr>
      <w:tr w:rsidR="00D17138" w:rsidRPr="00285D55" w:rsidTr="007D1F2E">
        <w:trPr>
          <w:trHeight w:val="320"/>
          <w:tblCellSpacing w:w="5" w:type="nil"/>
          <w:jc w:val="center"/>
        </w:trPr>
        <w:tc>
          <w:tcPr>
            <w:tcW w:w="709" w:type="dxa"/>
            <w:gridSpan w:val="2"/>
            <w:vMerge w:val="restart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6.2.</w:t>
            </w:r>
          </w:p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4112" w:type="dxa"/>
            <w:vAlign w:val="center"/>
          </w:tcPr>
          <w:p w:rsidR="00D17138" w:rsidRPr="00285D55" w:rsidRDefault="00D17138" w:rsidP="0099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Расходы на 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о</w:t>
            </w:r>
            <w:r w:rsidRPr="009932ED">
              <w:rPr>
                <w:rFonts w:ascii="Times New Roman" w:eastAsia="HiddenHorzOCR" w:hAnsi="Times New Roman"/>
                <w:sz w:val="24"/>
                <w:szCs w:val="24"/>
              </w:rPr>
              <w:t>существление бухгалтерского учета финансово-хозяйственной деятельности системы 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  <w:vMerge w:val="restart"/>
          </w:tcPr>
          <w:p w:rsidR="00D17138" w:rsidRPr="008E5D51" w:rsidRDefault="00D17138" w:rsidP="00C37FC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5D51">
              <w:rPr>
                <w:rFonts w:ascii="Times New Roman" w:eastAsia="Times New Roman" w:hAnsi="Times New Roman"/>
                <w:b/>
                <w:sz w:val="24"/>
                <w:szCs w:val="24"/>
              </w:rPr>
              <w:t>МКУ ЦБО г.Десногорска</w:t>
            </w:r>
          </w:p>
        </w:tc>
        <w:tc>
          <w:tcPr>
            <w:tcW w:w="1275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EC">
              <w:rPr>
                <w:rFonts w:ascii="Times New Roman" w:eastAsia="Times New Roman" w:hAnsi="Times New Roman"/>
                <w:sz w:val="24"/>
                <w:szCs w:val="24"/>
              </w:rPr>
              <w:t>Местный бюдже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851" w:type="dxa"/>
            <w:vAlign w:val="center"/>
          </w:tcPr>
          <w:p w:rsidR="00D17138" w:rsidRPr="00260BAB" w:rsidRDefault="00D17138" w:rsidP="00005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BAB">
              <w:rPr>
                <w:rFonts w:ascii="Times New Roman" w:eastAsia="Times New Roman" w:hAnsi="Times New Roman"/>
                <w:sz w:val="24"/>
                <w:szCs w:val="24"/>
              </w:rPr>
              <w:t>19 291 995,00</w:t>
            </w:r>
          </w:p>
        </w:tc>
        <w:tc>
          <w:tcPr>
            <w:tcW w:w="1276" w:type="dxa"/>
            <w:vAlign w:val="center"/>
          </w:tcPr>
          <w:p w:rsidR="00D17138" w:rsidRPr="00260BAB" w:rsidRDefault="00D17138" w:rsidP="00005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BAB">
              <w:rPr>
                <w:rFonts w:ascii="Times New Roman" w:eastAsia="Times New Roman" w:hAnsi="Times New Roman"/>
                <w:sz w:val="24"/>
                <w:szCs w:val="24"/>
              </w:rPr>
              <w:t>6 421 077,00</w:t>
            </w:r>
          </w:p>
        </w:tc>
        <w:tc>
          <w:tcPr>
            <w:tcW w:w="1275" w:type="dxa"/>
            <w:vAlign w:val="center"/>
          </w:tcPr>
          <w:p w:rsidR="00D17138" w:rsidRPr="00260BAB" w:rsidRDefault="00D17138" w:rsidP="00005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BAB">
              <w:rPr>
                <w:rFonts w:ascii="Times New Roman" w:eastAsia="Times New Roman" w:hAnsi="Times New Roman"/>
                <w:sz w:val="24"/>
                <w:szCs w:val="24"/>
              </w:rPr>
              <w:t>6 430 665,00</w:t>
            </w:r>
          </w:p>
        </w:tc>
        <w:tc>
          <w:tcPr>
            <w:tcW w:w="1276" w:type="dxa"/>
            <w:vAlign w:val="center"/>
          </w:tcPr>
          <w:p w:rsidR="00D17138" w:rsidRPr="00260BAB" w:rsidRDefault="00D17138" w:rsidP="00005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BAB">
              <w:rPr>
                <w:rFonts w:ascii="Times New Roman" w:eastAsia="Times New Roman" w:hAnsi="Times New Roman"/>
                <w:sz w:val="24"/>
                <w:szCs w:val="24"/>
              </w:rPr>
              <w:t>6 440 253,00</w:t>
            </w:r>
          </w:p>
        </w:tc>
        <w:tc>
          <w:tcPr>
            <w:tcW w:w="1418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D17138" w:rsidRPr="00285D55" w:rsidTr="007D1F2E">
        <w:trPr>
          <w:trHeight w:val="320"/>
          <w:tblCellSpacing w:w="5" w:type="nil"/>
          <w:jc w:val="center"/>
        </w:trPr>
        <w:tc>
          <w:tcPr>
            <w:tcW w:w="709" w:type="dxa"/>
            <w:gridSpan w:val="2"/>
            <w:vMerge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vAlign w:val="center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заработной платы работников казенных учреждений</w:t>
            </w:r>
          </w:p>
        </w:tc>
        <w:tc>
          <w:tcPr>
            <w:tcW w:w="1418" w:type="dxa"/>
            <w:vMerge/>
          </w:tcPr>
          <w:p w:rsidR="00D17138" w:rsidRPr="008E5D51" w:rsidRDefault="00D17138" w:rsidP="00C37FC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17138" w:rsidRPr="00B72EEC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EC">
              <w:rPr>
                <w:rFonts w:ascii="Times New Roman" w:eastAsia="Times New Roman" w:hAnsi="Times New Roman"/>
                <w:sz w:val="24"/>
                <w:szCs w:val="24"/>
              </w:rPr>
              <w:t>Местный бюдже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851" w:type="dxa"/>
            <w:vAlign w:val="center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18 681 933,00</w:t>
            </w:r>
          </w:p>
        </w:tc>
        <w:tc>
          <w:tcPr>
            <w:tcW w:w="1276" w:type="dxa"/>
            <w:vAlign w:val="center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6 227 311,00</w:t>
            </w:r>
          </w:p>
        </w:tc>
        <w:tc>
          <w:tcPr>
            <w:tcW w:w="1275" w:type="dxa"/>
            <w:vAlign w:val="center"/>
          </w:tcPr>
          <w:p w:rsidR="00D17138" w:rsidRPr="00BF2DE2" w:rsidRDefault="00D17138" w:rsidP="00C37F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2DE2">
              <w:rPr>
                <w:rFonts w:ascii="Times New Roman" w:eastAsia="Times New Roman" w:hAnsi="Times New Roman"/>
                <w:sz w:val="24"/>
                <w:szCs w:val="24"/>
              </w:rPr>
              <w:t>6 227 311,00</w:t>
            </w:r>
          </w:p>
        </w:tc>
        <w:tc>
          <w:tcPr>
            <w:tcW w:w="1276" w:type="dxa"/>
            <w:vAlign w:val="center"/>
          </w:tcPr>
          <w:p w:rsidR="00D17138" w:rsidRPr="00BF2DE2" w:rsidRDefault="00D17138" w:rsidP="00C37F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2DE2">
              <w:rPr>
                <w:rFonts w:ascii="Times New Roman" w:eastAsia="Times New Roman" w:hAnsi="Times New Roman"/>
                <w:sz w:val="24"/>
                <w:szCs w:val="24"/>
              </w:rPr>
              <w:t>6 227 311,00</w:t>
            </w:r>
          </w:p>
        </w:tc>
        <w:tc>
          <w:tcPr>
            <w:tcW w:w="1418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D17138" w:rsidRPr="00285D55" w:rsidTr="007D1F2E">
        <w:trPr>
          <w:trHeight w:val="320"/>
          <w:tblCellSpacing w:w="5" w:type="nil"/>
          <w:jc w:val="center"/>
        </w:trPr>
        <w:tc>
          <w:tcPr>
            <w:tcW w:w="4821" w:type="dxa"/>
            <w:gridSpan w:val="3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Всего по подпрограмме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vMerge/>
            <w:vAlign w:val="center"/>
          </w:tcPr>
          <w:p w:rsidR="00D17138" w:rsidRPr="00285D55" w:rsidRDefault="00D17138" w:rsidP="00C37FC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17138" w:rsidRDefault="00D17138" w:rsidP="00C37FC6">
            <w:pPr>
              <w:jc w:val="center"/>
            </w:pPr>
            <w:r w:rsidRPr="00B72EEC">
              <w:rPr>
                <w:rFonts w:ascii="Times New Roman" w:eastAsia="Times New Roman" w:hAnsi="Times New Roman"/>
                <w:sz w:val="24"/>
                <w:szCs w:val="24"/>
              </w:rPr>
              <w:t>Местный бюдже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851" w:type="dxa"/>
            <w:vAlign w:val="center"/>
          </w:tcPr>
          <w:p w:rsidR="00D17138" w:rsidRPr="005A2B17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19 291 995,00</w:t>
            </w:r>
          </w:p>
        </w:tc>
        <w:tc>
          <w:tcPr>
            <w:tcW w:w="1276" w:type="dxa"/>
            <w:vAlign w:val="center"/>
          </w:tcPr>
          <w:p w:rsidR="00D17138" w:rsidRPr="005A2B17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6 421 077,00</w:t>
            </w:r>
          </w:p>
        </w:tc>
        <w:tc>
          <w:tcPr>
            <w:tcW w:w="1275" w:type="dxa"/>
            <w:vAlign w:val="center"/>
          </w:tcPr>
          <w:p w:rsidR="00D17138" w:rsidRPr="005A2B17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6 430 665,00</w:t>
            </w:r>
          </w:p>
        </w:tc>
        <w:tc>
          <w:tcPr>
            <w:tcW w:w="1276" w:type="dxa"/>
            <w:vAlign w:val="center"/>
          </w:tcPr>
          <w:p w:rsidR="00D17138" w:rsidRPr="005A2B17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6 440 253,00</w:t>
            </w:r>
          </w:p>
        </w:tc>
        <w:tc>
          <w:tcPr>
            <w:tcW w:w="1418" w:type="dxa"/>
            <w:vAlign w:val="center"/>
          </w:tcPr>
          <w:p w:rsidR="00D17138" w:rsidRPr="005A2B17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D17138" w:rsidRPr="00285D55" w:rsidTr="00665F46">
        <w:trPr>
          <w:trHeight w:hRule="exact" w:val="735"/>
          <w:tblCellSpacing w:w="5" w:type="nil"/>
          <w:jc w:val="center"/>
        </w:trPr>
        <w:tc>
          <w:tcPr>
            <w:tcW w:w="15878" w:type="dxa"/>
            <w:gridSpan w:val="12"/>
          </w:tcPr>
          <w:p w:rsidR="00D17138" w:rsidRDefault="00D17138" w:rsidP="00C37FC6">
            <w:pPr>
              <w:widowControl w:val="0"/>
              <w:tabs>
                <w:tab w:val="left" w:pos="2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7</w:t>
            </w:r>
            <w:r w:rsidRPr="00285D5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Обеспечивающая подпрограмма </w:t>
            </w:r>
          </w:p>
          <w:p w:rsidR="00665F46" w:rsidRDefault="00665F46" w:rsidP="00C37FC6">
            <w:pPr>
              <w:widowControl w:val="0"/>
              <w:tabs>
                <w:tab w:val="left" w:pos="2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65F46" w:rsidRDefault="00665F46" w:rsidP="00C37FC6">
            <w:pPr>
              <w:widowControl w:val="0"/>
              <w:tabs>
                <w:tab w:val="left" w:pos="2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65F46" w:rsidRDefault="00665F46" w:rsidP="00C37FC6">
            <w:pPr>
              <w:widowControl w:val="0"/>
              <w:tabs>
                <w:tab w:val="left" w:pos="2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65F46" w:rsidRDefault="00665F46" w:rsidP="00C37FC6">
            <w:pPr>
              <w:widowControl w:val="0"/>
              <w:tabs>
                <w:tab w:val="left" w:pos="2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17138" w:rsidRPr="00285D55" w:rsidRDefault="00D17138" w:rsidP="00C37FC6">
            <w:pPr>
              <w:widowControl w:val="0"/>
              <w:tabs>
                <w:tab w:val="left" w:pos="2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17138" w:rsidRPr="00285D55" w:rsidTr="00E20AC9">
        <w:trPr>
          <w:trHeight w:val="320"/>
          <w:tblCellSpacing w:w="5" w:type="nil"/>
          <w:jc w:val="center"/>
        </w:trPr>
        <w:tc>
          <w:tcPr>
            <w:tcW w:w="654" w:type="dxa"/>
            <w:vMerge w:val="restart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4167" w:type="dxa"/>
            <w:gridSpan w:val="2"/>
            <w:vAlign w:val="center"/>
          </w:tcPr>
          <w:p w:rsidR="00D17138" w:rsidRPr="00285D55" w:rsidRDefault="00D17138" w:rsidP="00005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 xml:space="preserve">Финансовое обеспечение администратора муниципальной 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  <w:vMerge w:val="restart"/>
            <w:vAlign w:val="center"/>
          </w:tcPr>
          <w:p w:rsidR="00D17138" w:rsidRDefault="00D17138" w:rsidP="00C37FC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Комитет по образованию  </w:t>
            </w:r>
          </w:p>
          <w:p w:rsidR="00D17138" w:rsidRPr="00285D55" w:rsidRDefault="00D17138" w:rsidP="00C37FC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82D">
              <w:rPr>
                <w:rFonts w:ascii="Times New Roman" w:eastAsia="Times New Roman" w:hAnsi="Times New Roman"/>
                <w:b/>
              </w:rPr>
              <w:t>г.Десногорска</w:t>
            </w:r>
          </w:p>
        </w:tc>
        <w:tc>
          <w:tcPr>
            <w:tcW w:w="1275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EC">
              <w:rPr>
                <w:rFonts w:ascii="Times New Roman" w:eastAsia="Times New Roman" w:hAnsi="Times New Roman"/>
                <w:sz w:val="24"/>
                <w:szCs w:val="24"/>
              </w:rPr>
              <w:t>Местный бюдже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851" w:type="dxa"/>
            <w:vAlign w:val="center"/>
          </w:tcPr>
          <w:p w:rsidR="00D17138" w:rsidRPr="000902E9" w:rsidRDefault="00D17138" w:rsidP="00C8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  <w:r w:rsidR="00C853E2">
              <w:rPr>
                <w:rFonts w:ascii="Times New Roman" w:eastAsia="Times New Roman" w:hAnsi="Times New Roman"/>
                <w:b/>
                <w:sz w:val="24"/>
                <w:szCs w:val="24"/>
              </w:rPr>
              <w:t> 248 963,60</w:t>
            </w:r>
          </w:p>
        </w:tc>
        <w:tc>
          <w:tcPr>
            <w:tcW w:w="1276" w:type="dxa"/>
            <w:vAlign w:val="center"/>
          </w:tcPr>
          <w:p w:rsidR="00D17138" w:rsidRPr="000902E9" w:rsidRDefault="00D17138" w:rsidP="00C8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C853E2">
              <w:rPr>
                <w:rFonts w:ascii="Times New Roman" w:eastAsia="Times New Roman" w:hAnsi="Times New Roman"/>
                <w:b/>
                <w:sz w:val="24"/>
                <w:szCs w:val="24"/>
              </w:rPr>
              <w:t> 152 152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75" w:type="dxa"/>
            <w:vAlign w:val="center"/>
          </w:tcPr>
          <w:p w:rsidR="00D17138" w:rsidRPr="000902E9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3 041 063,00</w:t>
            </w:r>
          </w:p>
        </w:tc>
        <w:tc>
          <w:tcPr>
            <w:tcW w:w="1276" w:type="dxa"/>
            <w:vAlign w:val="center"/>
          </w:tcPr>
          <w:p w:rsidR="00D17138" w:rsidRPr="000902E9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3 055 748,00</w:t>
            </w:r>
          </w:p>
        </w:tc>
        <w:tc>
          <w:tcPr>
            <w:tcW w:w="1418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927B93" w:rsidRPr="00285D55" w:rsidTr="00E20AC9">
        <w:trPr>
          <w:trHeight w:val="320"/>
          <w:tblCellSpacing w:w="5" w:type="nil"/>
          <w:jc w:val="center"/>
        </w:trPr>
        <w:tc>
          <w:tcPr>
            <w:tcW w:w="654" w:type="dxa"/>
            <w:vMerge/>
            <w:vAlign w:val="center"/>
          </w:tcPr>
          <w:p w:rsidR="00927B93" w:rsidRPr="00285D55" w:rsidRDefault="00927B93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67" w:type="dxa"/>
            <w:gridSpan w:val="2"/>
            <w:vAlign w:val="center"/>
          </w:tcPr>
          <w:p w:rsidR="00927B93" w:rsidRPr="00285D55" w:rsidRDefault="00927B93" w:rsidP="00005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заработной платы работников</w:t>
            </w:r>
          </w:p>
        </w:tc>
        <w:tc>
          <w:tcPr>
            <w:tcW w:w="1418" w:type="dxa"/>
            <w:vMerge/>
            <w:vAlign w:val="center"/>
          </w:tcPr>
          <w:p w:rsidR="00927B93" w:rsidRPr="00285D55" w:rsidRDefault="00927B93" w:rsidP="00C37FC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27B93" w:rsidRPr="00285D55" w:rsidRDefault="00927B93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EC">
              <w:rPr>
                <w:rFonts w:ascii="Times New Roman" w:eastAsia="Times New Roman" w:hAnsi="Times New Roman"/>
                <w:sz w:val="24"/>
                <w:szCs w:val="24"/>
              </w:rPr>
              <w:t>Местный бюдже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851" w:type="dxa"/>
            <w:vAlign w:val="center"/>
          </w:tcPr>
          <w:p w:rsidR="00927B93" w:rsidRPr="00285D55" w:rsidRDefault="00C853E2" w:rsidP="0006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7 830 045,60</w:t>
            </w:r>
          </w:p>
        </w:tc>
        <w:tc>
          <w:tcPr>
            <w:tcW w:w="1276" w:type="dxa"/>
            <w:vAlign w:val="center"/>
          </w:tcPr>
          <w:p w:rsidR="00927B93" w:rsidRPr="00285D55" w:rsidRDefault="00C853E2" w:rsidP="00CD3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2 692 131,60</w:t>
            </w:r>
          </w:p>
        </w:tc>
        <w:tc>
          <w:tcPr>
            <w:tcW w:w="1275" w:type="dxa"/>
            <w:vAlign w:val="center"/>
          </w:tcPr>
          <w:p w:rsidR="00927B93" w:rsidRPr="00285D55" w:rsidRDefault="00927B93" w:rsidP="00EB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2 568 957,00</w:t>
            </w:r>
          </w:p>
        </w:tc>
        <w:tc>
          <w:tcPr>
            <w:tcW w:w="1276" w:type="dxa"/>
            <w:vAlign w:val="center"/>
          </w:tcPr>
          <w:p w:rsidR="00927B93" w:rsidRPr="00285D55" w:rsidRDefault="00927B93" w:rsidP="00EB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2 568 957,00</w:t>
            </w:r>
          </w:p>
        </w:tc>
        <w:tc>
          <w:tcPr>
            <w:tcW w:w="1418" w:type="dxa"/>
            <w:vAlign w:val="center"/>
          </w:tcPr>
          <w:p w:rsidR="00927B93" w:rsidRPr="00285D55" w:rsidRDefault="00927B93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927B93" w:rsidRPr="00285D55" w:rsidRDefault="00927B93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927B93" w:rsidRPr="00285D55" w:rsidRDefault="00927B93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927B93" w:rsidRPr="00076F50" w:rsidTr="007D1F2E">
        <w:trPr>
          <w:trHeight w:val="822"/>
          <w:tblCellSpacing w:w="5" w:type="nil"/>
          <w:jc w:val="center"/>
        </w:trPr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B93" w:rsidRPr="00665F46" w:rsidRDefault="00927B93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 по обеспечивающей подпрограмме</w:t>
            </w:r>
          </w:p>
        </w:tc>
        <w:tc>
          <w:tcPr>
            <w:tcW w:w="1418" w:type="dxa"/>
            <w:vAlign w:val="center"/>
          </w:tcPr>
          <w:p w:rsidR="00927B93" w:rsidRPr="00076F50" w:rsidRDefault="00927B93" w:rsidP="00C37FC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B93" w:rsidRPr="00076F50" w:rsidRDefault="00927B93" w:rsidP="00C37FC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B93" w:rsidRPr="000902E9" w:rsidRDefault="00C853E2" w:rsidP="00CD3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9 248 963,60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B93" w:rsidRPr="000902E9" w:rsidRDefault="00C853E2" w:rsidP="0042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3 152 152,</w:t>
            </w:r>
            <w:r w:rsidR="00421D9D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B93" w:rsidRPr="000902E9" w:rsidRDefault="00927B93" w:rsidP="008B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3 041 063,00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B93" w:rsidRPr="000902E9" w:rsidRDefault="00927B93" w:rsidP="008B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3 055 748,00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B93" w:rsidRPr="00665F46" w:rsidRDefault="00927B93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B93" w:rsidRPr="00665F46" w:rsidRDefault="00927B93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B93" w:rsidRPr="00665F46" w:rsidRDefault="00927B93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927B93" w:rsidRPr="00285D55" w:rsidTr="007D1F2E">
        <w:trPr>
          <w:trHeight w:val="822"/>
          <w:tblCellSpacing w:w="5" w:type="nil"/>
          <w:jc w:val="center"/>
        </w:trPr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B93" w:rsidRPr="009E5F5B" w:rsidRDefault="00927B93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 по муниципальной програм</w:t>
            </w:r>
            <w:r w:rsidRPr="009E5F5B">
              <w:rPr>
                <w:rFonts w:ascii="Times New Roman" w:eastAsia="Times New Roman" w:hAnsi="Times New Roman"/>
                <w:b/>
                <w:sz w:val="24"/>
                <w:szCs w:val="24"/>
              </w:rPr>
              <w:t>ме</w:t>
            </w:r>
          </w:p>
        </w:tc>
        <w:tc>
          <w:tcPr>
            <w:tcW w:w="1418" w:type="dxa"/>
            <w:vAlign w:val="center"/>
          </w:tcPr>
          <w:p w:rsidR="00927B93" w:rsidRPr="009E5F5B" w:rsidRDefault="00927B93" w:rsidP="00C37FC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B93" w:rsidRPr="009E5F5B" w:rsidRDefault="00927B93" w:rsidP="00C37FC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B93" w:rsidRPr="009E5F5B" w:rsidRDefault="00C853E2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812 406 049,60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B93" w:rsidRPr="00051744" w:rsidRDefault="00C853E2" w:rsidP="00CD3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257 111 002,60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B93" w:rsidRPr="0050659E" w:rsidRDefault="00927B93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270 747 062,00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B93" w:rsidRPr="0050659E" w:rsidRDefault="00927B93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284 547 985,0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B93" w:rsidRPr="00285D55" w:rsidRDefault="00927B93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B93" w:rsidRPr="00285D55" w:rsidRDefault="00927B93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B93" w:rsidRPr="00285D55" w:rsidRDefault="00927B93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</w:tbl>
    <w:p w:rsidR="009A6134" w:rsidRDefault="009A6134"/>
    <w:sectPr w:rsidR="009A6134" w:rsidSect="009932ED">
      <w:headerReference w:type="default" r:id="rId8"/>
      <w:pgSz w:w="16838" w:h="11906" w:orient="landscape"/>
      <w:pgMar w:top="709" w:right="1134" w:bottom="850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662" w:rsidRDefault="00DC5662" w:rsidP="00AF4971">
      <w:pPr>
        <w:spacing w:after="0" w:line="240" w:lineRule="auto"/>
      </w:pPr>
      <w:r>
        <w:separator/>
      </w:r>
    </w:p>
  </w:endnote>
  <w:endnote w:type="continuationSeparator" w:id="1">
    <w:p w:rsidR="00DC5662" w:rsidRDefault="00DC5662" w:rsidP="00AF4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662" w:rsidRDefault="00DC5662" w:rsidP="00AF4971">
      <w:pPr>
        <w:spacing w:after="0" w:line="240" w:lineRule="auto"/>
      </w:pPr>
      <w:r>
        <w:separator/>
      </w:r>
    </w:p>
  </w:footnote>
  <w:footnote w:type="continuationSeparator" w:id="1">
    <w:p w:rsidR="00DC5662" w:rsidRDefault="00DC5662" w:rsidP="00AF4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A12" w:rsidRDefault="00EB4A12" w:rsidP="00005215">
    <w:pPr>
      <w:pStyle w:val="a5"/>
      <w:tabs>
        <w:tab w:val="clear" w:pos="4677"/>
        <w:tab w:val="clear" w:pos="9355"/>
        <w:tab w:val="left" w:pos="3232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E3B7B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2271A"/>
    <w:multiLevelType w:val="hybridMultilevel"/>
    <w:tmpl w:val="4E4414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63B7"/>
    <w:rsid w:val="00005215"/>
    <w:rsid w:val="000064A8"/>
    <w:rsid w:val="00026A4C"/>
    <w:rsid w:val="00040449"/>
    <w:rsid w:val="000467AB"/>
    <w:rsid w:val="00051744"/>
    <w:rsid w:val="00060E89"/>
    <w:rsid w:val="000713C1"/>
    <w:rsid w:val="00073D74"/>
    <w:rsid w:val="00075A92"/>
    <w:rsid w:val="00076F50"/>
    <w:rsid w:val="000902E9"/>
    <w:rsid w:val="000B269E"/>
    <w:rsid w:val="000C0995"/>
    <w:rsid w:val="000C13CE"/>
    <w:rsid w:val="000D20A1"/>
    <w:rsid w:val="000D2FB9"/>
    <w:rsid w:val="000E2985"/>
    <w:rsid w:val="00102DE8"/>
    <w:rsid w:val="00107927"/>
    <w:rsid w:val="00111323"/>
    <w:rsid w:val="0012578D"/>
    <w:rsid w:val="001411EB"/>
    <w:rsid w:val="00142AA0"/>
    <w:rsid w:val="00150C75"/>
    <w:rsid w:val="00151371"/>
    <w:rsid w:val="00154C9E"/>
    <w:rsid w:val="00163C5A"/>
    <w:rsid w:val="00166853"/>
    <w:rsid w:val="0017408F"/>
    <w:rsid w:val="00184B1B"/>
    <w:rsid w:val="001861C3"/>
    <w:rsid w:val="001911BE"/>
    <w:rsid w:val="001A7663"/>
    <w:rsid w:val="001B40F9"/>
    <w:rsid w:val="001B718C"/>
    <w:rsid w:val="001C0EE5"/>
    <w:rsid w:val="001C207E"/>
    <w:rsid w:val="001F193E"/>
    <w:rsid w:val="002108E2"/>
    <w:rsid w:val="00213157"/>
    <w:rsid w:val="00224E74"/>
    <w:rsid w:val="00237F18"/>
    <w:rsid w:val="00260BAB"/>
    <w:rsid w:val="002663B7"/>
    <w:rsid w:val="002726F7"/>
    <w:rsid w:val="00287E7B"/>
    <w:rsid w:val="002A400F"/>
    <w:rsid w:val="002B0B3C"/>
    <w:rsid w:val="002B6CC4"/>
    <w:rsid w:val="002B74DE"/>
    <w:rsid w:val="00300AAB"/>
    <w:rsid w:val="0030744F"/>
    <w:rsid w:val="00354F0B"/>
    <w:rsid w:val="00367454"/>
    <w:rsid w:val="003805B0"/>
    <w:rsid w:val="003C1120"/>
    <w:rsid w:val="003D0EE5"/>
    <w:rsid w:val="003D1C1A"/>
    <w:rsid w:val="003D7178"/>
    <w:rsid w:val="0040031E"/>
    <w:rsid w:val="0040055D"/>
    <w:rsid w:val="00421D9D"/>
    <w:rsid w:val="004943B5"/>
    <w:rsid w:val="004C0681"/>
    <w:rsid w:val="004D5608"/>
    <w:rsid w:val="004E72C6"/>
    <w:rsid w:val="00502B20"/>
    <w:rsid w:val="00514669"/>
    <w:rsid w:val="00530875"/>
    <w:rsid w:val="00537197"/>
    <w:rsid w:val="0053754E"/>
    <w:rsid w:val="00540997"/>
    <w:rsid w:val="0054232E"/>
    <w:rsid w:val="005617EB"/>
    <w:rsid w:val="00562512"/>
    <w:rsid w:val="00576D89"/>
    <w:rsid w:val="005831B1"/>
    <w:rsid w:val="005A5AB3"/>
    <w:rsid w:val="005C2CBA"/>
    <w:rsid w:val="005C66DA"/>
    <w:rsid w:val="005F5B5B"/>
    <w:rsid w:val="00642E41"/>
    <w:rsid w:val="00653303"/>
    <w:rsid w:val="00660248"/>
    <w:rsid w:val="00660A31"/>
    <w:rsid w:val="00665F46"/>
    <w:rsid w:val="00670C7F"/>
    <w:rsid w:val="006769AC"/>
    <w:rsid w:val="006A218B"/>
    <w:rsid w:val="006A3773"/>
    <w:rsid w:val="0070131B"/>
    <w:rsid w:val="007B0701"/>
    <w:rsid w:val="007B3411"/>
    <w:rsid w:val="007C7D6E"/>
    <w:rsid w:val="007D1F2E"/>
    <w:rsid w:val="007E38AD"/>
    <w:rsid w:val="007E55F9"/>
    <w:rsid w:val="00826145"/>
    <w:rsid w:val="0083048F"/>
    <w:rsid w:val="00843CD1"/>
    <w:rsid w:val="00867966"/>
    <w:rsid w:val="00880925"/>
    <w:rsid w:val="00880936"/>
    <w:rsid w:val="008B44FA"/>
    <w:rsid w:val="008B6926"/>
    <w:rsid w:val="008C0297"/>
    <w:rsid w:val="008C4637"/>
    <w:rsid w:val="008E51D7"/>
    <w:rsid w:val="008E5D51"/>
    <w:rsid w:val="008F4CEB"/>
    <w:rsid w:val="00912786"/>
    <w:rsid w:val="00923419"/>
    <w:rsid w:val="00927B93"/>
    <w:rsid w:val="00950A24"/>
    <w:rsid w:val="00957ADA"/>
    <w:rsid w:val="00962C3D"/>
    <w:rsid w:val="0098471E"/>
    <w:rsid w:val="009932ED"/>
    <w:rsid w:val="009A6134"/>
    <w:rsid w:val="009E566C"/>
    <w:rsid w:val="009E5F5B"/>
    <w:rsid w:val="009F3740"/>
    <w:rsid w:val="009F587B"/>
    <w:rsid w:val="00A62041"/>
    <w:rsid w:val="00A8135E"/>
    <w:rsid w:val="00A962BF"/>
    <w:rsid w:val="00A97CC4"/>
    <w:rsid w:val="00AA707D"/>
    <w:rsid w:val="00AB1A82"/>
    <w:rsid w:val="00AE2095"/>
    <w:rsid w:val="00AF435C"/>
    <w:rsid w:val="00AF4971"/>
    <w:rsid w:val="00B020B7"/>
    <w:rsid w:val="00B23578"/>
    <w:rsid w:val="00B261A9"/>
    <w:rsid w:val="00B337FA"/>
    <w:rsid w:val="00B83B39"/>
    <w:rsid w:val="00BB4EF3"/>
    <w:rsid w:val="00BC4EEA"/>
    <w:rsid w:val="00BC6435"/>
    <w:rsid w:val="00BD71F1"/>
    <w:rsid w:val="00BF2F7C"/>
    <w:rsid w:val="00BF670A"/>
    <w:rsid w:val="00C01368"/>
    <w:rsid w:val="00C072D4"/>
    <w:rsid w:val="00C32128"/>
    <w:rsid w:val="00C37FC6"/>
    <w:rsid w:val="00C436D6"/>
    <w:rsid w:val="00C7257A"/>
    <w:rsid w:val="00C81978"/>
    <w:rsid w:val="00C853E2"/>
    <w:rsid w:val="00C90ED0"/>
    <w:rsid w:val="00CA62EF"/>
    <w:rsid w:val="00CC77AE"/>
    <w:rsid w:val="00CD3F7C"/>
    <w:rsid w:val="00CD6D25"/>
    <w:rsid w:val="00CE4039"/>
    <w:rsid w:val="00CE79E0"/>
    <w:rsid w:val="00D02216"/>
    <w:rsid w:val="00D02C21"/>
    <w:rsid w:val="00D17138"/>
    <w:rsid w:val="00D2486C"/>
    <w:rsid w:val="00D2553A"/>
    <w:rsid w:val="00D50471"/>
    <w:rsid w:val="00D5732D"/>
    <w:rsid w:val="00D65588"/>
    <w:rsid w:val="00D933D3"/>
    <w:rsid w:val="00DC2990"/>
    <w:rsid w:val="00DC38D5"/>
    <w:rsid w:val="00DC3EE8"/>
    <w:rsid w:val="00DC5662"/>
    <w:rsid w:val="00DD0E49"/>
    <w:rsid w:val="00DF1CB0"/>
    <w:rsid w:val="00DF54F7"/>
    <w:rsid w:val="00E14A15"/>
    <w:rsid w:val="00E20AC9"/>
    <w:rsid w:val="00E41ECD"/>
    <w:rsid w:val="00E46FD2"/>
    <w:rsid w:val="00E57A88"/>
    <w:rsid w:val="00E602FC"/>
    <w:rsid w:val="00E705F4"/>
    <w:rsid w:val="00EB1821"/>
    <w:rsid w:val="00EB2471"/>
    <w:rsid w:val="00EB4A12"/>
    <w:rsid w:val="00EB71B1"/>
    <w:rsid w:val="00EC6398"/>
    <w:rsid w:val="00ED473F"/>
    <w:rsid w:val="00F071FF"/>
    <w:rsid w:val="00F1138A"/>
    <w:rsid w:val="00F3106E"/>
    <w:rsid w:val="00F443F3"/>
    <w:rsid w:val="00F652D8"/>
    <w:rsid w:val="00F86ABE"/>
    <w:rsid w:val="00F95BCF"/>
    <w:rsid w:val="00F975A6"/>
    <w:rsid w:val="00FA0796"/>
    <w:rsid w:val="00FA3DFC"/>
    <w:rsid w:val="00FD0005"/>
    <w:rsid w:val="00FE4726"/>
    <w:rsid w:val="00FF4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740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 Spacing"/>
    <w:uiPriority w:val="1"/>
    <w:qFormat/>
    <w:rsid w:val="00E57A88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C8197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F4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4971"/>
  </w:style>
  <w:style w:type="paragraph" w:styleId="a7">
    <w:name w:val="footer"/>
    <w:basedOn w:val="a"/>
    <w:link w:val="a8"/>
    <w:uiPriority w:val="99"/>
    <w:semiHidden/>
    <w:unhideWhenUsed/>
    <w:rsid w:val="00AF4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49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29AE0-67AF-4138-9F9E-1A61B6BE8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12</Pages>
  <Words>2316</Words>
  <Characters>13205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74</cp:revision>
  <cp:lastPrinted>2014-07-21T05:52:00Z</cp:lastPrinted>
  <dcterms:created xsi:type="dcterms:W3CDTF">2013-10-15T09:38:00Z</dcterms:created>
  <dcterms:modified xsi:type="dcterms:W3CDTF">2014-07-25T04:38:00Z</dcterms:modified>
</cp:coreProperties>
</file>